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43" w:rsidRDefault="00CA4228" w:rsidP="00AD3AB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2061CA" wp14:editId="75544584">
                <wp:simplePos x="0" y="0"/>
                <wp:positionH relativeFrom="column">
                  <wp:posOffset>-106680</wp:posOffset>
                </wp:positionH>
                <wp:positionV relativeFrom="paragraph">
                  <wp:posOffset>405130</wp:posOffset>
                </wp:positionV>
                <wp:extent cx="11128375" cy="0"/>
                <wp:effectExtent l="0" t="0" r="158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83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31.9pt" to="867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" strokecolor="#4579b8 [3044]" strokeweight="1.5pt"/>
            </w:pict>
          </mc:Fallback>
        </mc:AlternateContent>
      </w:r>
      <w:r w:rsidR="000D3343" w:rsidRPr="00AD3ABA">
        <w:rPr>
          <w:rFonts w:ascii="Arial" w:hAnsi="Arial" w:cs="Arial"/>
          <w:b/>
          <w:sz w:val="36"/>
          <w:szCs w:val="36"/>
        </w:rPr>
        <w:t>Information</w:t>
      </w:r>
      <w:r w:rsidR="00AD3ABA">
        <w:rPr>
          <w:rFonts w:ascii="Arial" w:hAnsi="Arial" w:cs="Arial"/>
          <w:b/>
          <w:sz w:val="36"/>
          <w:szCs w:val="36"/>
        </w:rPr>
        <w:t xml:space="preserve"> and Resources</w:t>
      </w:r>
      <w:r w:rsidR="000D3343" w:rsidRPr="00AD3ABA">
        <w:rPr>
          <w:rFonts w:ascii="Arial" w:hAnsi="Arial" w:cs="Arial"/>
          <w:b/>
          <w:sz w:val="36"/>
          <w:szCs w:val="36"/>
        </w:rPr>
        <w:t xml:space="preserve"> for Newcomer Refugees</w:t>
      </w:r>
      <w:r w:rsidR="00A568F7" w:rsidRPr="00AD3ABA">
        <w:rPr>
          <w:rFonts w:ascii="Arial" w:hAnsi="Arial" w:cs="Arial"/>
          <w:b/>
          <w:sz w:val="36"/>
          <w:szCs w:val="36"/>
        </w:rPr>
        <w:t xml:space="preserve"> &amp; Sponsors</w:t>
      </w:r>
    </w:p>
    <w:p w:rsidR="00C12568" w:rsidRPr="00183379" w:rsidRDefault="00C12568" w:rsidP="00183379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944875" w:rsidRDefault="0088404C" w:rsidP="00C12568">
      <w:pPr>
        <w:spacing w:after="60"/>
        <w:jc w:val="center"/>
        <w:rPr>
          <w:rFonts w:ascii="Arial" w:hAnsi="Arial" w:cs="Arial"/>
          <w:b/>
          <w:sz w:val="36"/>
          <w:szCs w:val="36"/>
        </w:rPr>
      </w:pPr>
      <w:r w:rsidRPr="0088404C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A4F9FE" wp14:editId="3F176E79">
                <wp:simplePos x="0" y="0"/>
                <wp:positionH relativeFrom="column">
                  <wp:posOffset>9836623</wp:posOffset>
                </wp:positionH>
                <wp:positionV relativeFrom="paragraph">
                  <wp:posOffset>335915</wp:posOffset>
                </wp:positionV>
                <wp:extent cx="998855" cy="4038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6D" w:rsidRPr="0088404C" w:rsidRDefault="00AB516D" w:rsidP="008840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Settlement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4.55pt;margin-top:26.45pt;width:78.65pt;height:3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" filled="f" stroked="f">
                <v:textbox>
                  <w:txbxContent>
                    <w:p w:rsidR="00AB516D" w:rsidRPr="0088404C" w:rsidRDefault="00AB516D" w:rsidP="0088404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Settlement Services</w:t>
                      </w:r>
                    </w:p>
                  </w:txbxContent>
                </v:textbox>
              </v:shape>
            </w:pict>
          </mc:Fallback>
        </mc:AlternateContent>
      </w:r>
      <w:r w:rsidR="00C12568">
        <w:rPr>
          <w:rFonts w:ascii="Arial" w:hAnsi="Arial" w:cs="Arial"/>
          <w:b/>
          <w:sz w:val="36"/>
          <w:szCs w:val="36"/>
        </w:rPr>
        <w:t>Legend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817"/>
        <w:gridCol w:w="2410"/>
        <w:gridCol w:w="2410"/>
        <w:gridCol w:w="2362"/>
      </w:tblGrid>
      <w:tr w:rsidR="00C12568" w:rsidTr="0033592D">
        <w:tc>
          <w:tcPr>
            <w:tcW w:w="2499" w:type="dxa"/>
            <w:vAlign w:val="center"/>
          </w:tcPr>
          <w:p w:rsidR="00C12568" w:rsidRPr="00944875" w:rsidRDefault="00F4598D" w:rsidP="0088404C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9AE17D" wp14:editId="51C978B0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392430</wp:posOffset>
                      </wp:positionV>
                      <wp:extent cx="998855" cy="40386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Housing Support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0.4pt;margin-top:30.9pt;width:78.65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Housing Support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04C"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27D094" wp14:editId="47799309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76835</wp:posOffset>
                      </wp:positionV>
                      <wp:extent cx="626745" cy="2762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88404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.25pt;margin-top:6.05pt;width:49.3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" filled="f" stroked="f">
                      <v:textbox>
                        <w:txbxContent>
                          <w:p w:rsidR="00AB516D" w:rsidRPr="0088404C" w:rsidRDefault="00AB516D" w:rsidP="008840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04C">
              <w:object w:dxaOrig="465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31.5pt" o:ole="">
                  <v:imagedata r:id="rId8" o:title=""/>
                </v:shape>
                <o:OLEObject Type="Embed" ProgID="PBrush" ShapeID="_x0000_i1025" DrawAspect="Content" ObjectID="_1520771859" r:id="rId9"/>
              </w:object>
            </w:r>
          </w:p>
        </w:tc>
        <w:tc>
          <w:tcPr>
            <w:tcW w:w="2499" w:type="dxa"/>
            <w:vAlign w:val="center"/>
          </w:tcPr>
          <w:p w:rsidR="00C12568" w:rsidRPr="00944875" w:rsidRDefault="00F4598D" w:rsidP="005F1B20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0A8EDF" wp14:editId="1617C93F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55245</wp:posOffset>
                      </wp:positionV>
                      <wp:extent cx="626745" cy="27622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4.9pt;margin-top:4.35pt;width:49.3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555" w:dyaOrig="540">
                <v:shape id="_x0000_i1026" type="#_x0000_t75" style="width:27.75pt;height:27pt" o:ole="">
                  <v:imagedata r:id="rId10" o:title=""/>
                </v:shape>
                <o:OLEObject Type="Embed" ProgID="PBrush" ShapeID="_x0000_i1026" DrawAspect="Content" ObjectID="_1520771860" r:id="rId11"/>
              </w:object>
            </w:r>
          </w:p>
        </w:tc>
        <w:tc>
          <w:tcPr>
            <w:tcW w:w="2499" w:type="dxa"/>
            <w:vAlign w:val="center"/>
          </w:tcPr>
          <w:p w:rsidR="00C12568" w:rsidRPr="00C12568" w:rsidRDefault="008C7214" w:rsidP="008C7214">
            <w:pPr>
              <w:rPr>
                <w:rFonts w:ascii="Arial" w:hAnsi="Arial" w:cs="Arial"/>
                <w:sz w:val="20"/>
                <w:szCs w:val="20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902D43" wp14:editId="1B251FBC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94615</wp:posOffset>
                      </wp:positionV>
                      <wp:extent cx="626745" cy="2762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8404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Arabic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6.35pt;margin-top:7.45pt;width:49.3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" filled="f" stroked="f">
                      <v:textbox>
                        <w:txbxContent>
                          <w:p w:rsidR="00AB516D" w:rsidRPr="0088404C" w:rsidRDefault="00AB51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40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Arabic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391211" cy="347477"/>
                  <wp:effectExtent l="0" t="0" r="8890" b="0"/>
                  <wp:docPr id="41" name="Picture 41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vAlign w:val="center"/>
          </w:tcPr>
          <w:p w:rsidR="00C12568" w:rsidRPr="00944875" w:rsidRDefault="005F1B20" w:rsidP="005F1B20">
            <w:pPr>
              <w:rPr>
                <w:rFonts w:ascii="Arial" w:hAnsi="Arial" w:cs="Arial"/>
              </w:rPr>
            </w:pPr>
            <w:r>
              <w:object w:dxaOrig="645" w:dyaOrig="540">
                <v:shape id="_x0000_i1027" type="#_x0000_t75" style="width:33pt;height:27pt" o:ole="">
                  <v:imagedata r:id="rId13" o:title=""/>
                </v:shape>
                <o:OLEObject Type="Embed" ProgID="PBrush" ShapeID="_x0000_i1027" DrawAspect="Content" ObjectID="_1520771861" r:id="rId14"/>
              </w:object>
            </w: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AE5FB0F" wp14:editId="43DD4DE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18415</wp:posOffset>
                      </wp:positionV>
                      <wp:extent cx="998855" cy="40386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5F1B2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Translation/ Interpretation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6.45pt;margin-top:1.45pt;width:78.65pt;height:31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" filled="f" stroked="f">
                      <v:textbox>
                        <w:txbxContent>
                          <w:p w:rsidR="00AB516D" w:rsidRPr="0088404C" w:rsidRDefault="00AB516D" w:rsidP="005F1B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Translation/ Interpretation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C12568" w:rsidRPr="00C12568" w:rsidRDefault="0023442A" w:rsidP="0023442A">
            <w:pPr>
              <w:rPr>
                <w:rFonts w:ascii="Arial" w:hAnsi="Arial" w:cs="Arial"/>
                <w:sz w:val="20"/>
                <w:szCs w:val="20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02A6DC" wp14:editId="2CC7F6C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12065</wp:posOffset>
                      </wp:positionV>
                      <wp:extent cx="998855" cy="403860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23442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Language Assessment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5.6pt;margin-top:.95pt;width:78.65pt;height:31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" filled="f" stroked="f">
                      <v:textbox>
                        <w:txbxContent>
                          <w:p w:rsidR="00AB516D" w:rsidRPr="0088404C" w:rsidRDefault="00AB516D" w:rsidP="002344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Language Assessment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525" w:dyaOrig="570">
                <v:shape id="_x0000_i1028" type="#_x0000_t75" style="width:26.25pt;height:28.5pt" o:ole="">
                  <v:imagedata r:id="rId15" o:title=""/>
                </v:shape>
                <o:OLEObject Type="Embed" ProgID="PBrush" ShapeID="_x0000_i1028" DrawAspect="Content" ObjectID="_1520771862" r:id="rId16"/>
              </w:object>
            </w:r>
          </w:p>
        </w:tc>
        <w:tc>
          <w:tcPr>
            <w:tcW w:w="2410" w:type="dxa"/>
            <w:vAlign w:val="center"/>
          </w:tcPr>
          <w:p w:rsidR="00C12568" w:rsidRPr="00944875" w:rsidRDefault="0088404C" w:rsidP="0088404C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52F442" wp14:editId="1F7131C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19050</wp:posOffset>
                      </wp:positionV>
                      <wp:extent cx="998855" cy="40386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88404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Employment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31.35pt;margin-top:1.5pt;width:78.65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" filled="f" stroked="f">
                      <v:textbox>
                        <w:txbxContent>
                          <w:p w:rsidR="00AB516D" w:rsidRPr="0088404C" w:rsidRDefault="00AB516D" w:rsidP="008840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Employment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645" w:dyaOrig="600">
                <v:shape id="_x0000_i1029" type="#_x0000_t75" style="width:33pt;height:30pt" o:ole="">
                  <v:imagedata r:id="rId17" o:title=""/>
                </v:shape>
                <o:OLEObject Type="Embed" ProgID="PBrush" ShapeID="_x0000_i1029" DrawAspect="Content" ObjectID="_1520771863" r:id="rId18"/>
              </w:object>
            </w:r>
          </w:p>
        </w:tc>
        <w:tc>
          <w:tcPr>
            <w:tcW w:w="2362" w:type="dxa"/>
            <w:vAlign w:val="center"/>
          </w:tcPr>
          <w:p w:rsidR="00C12568" w:rsidRPr="00944875" w:rsidRDefault="00443494" w:rsidP="0088404C">
            <w:pPr>
              <w:rPr>
                <w:rFonts w:ascii="Arial" w:hAnsi="Arial" w:cs="Arial"/>
              </w:rPr>
            </w:pPr>
            <w:r>
              <w:object w:dxaOrig="525" w:dyaOrig="630">
                <v:shape id="_x0000_i1030" type="#_x0000_t75" style="width:26.25pt;height:25.5pt" o:ole="">
                  <v:imagedata r:id="rId19" o:title=""/>
                </v:shape>
                <o:OLEObject Type="Embed" ProgID="PBrush" ShapeID="_x0000_i1030" DrawAspect="Content" ObjectID="_1520771864" r:id="rId20"/>
              </w:object>
            </w:r>
          </w:p>
        </w:tc>
      </w:tr>
      <w:tr w:rsidR="00C12568" w:rsidTr="0033592D">
        <w:trPr>
          <w:trHeight w:val="583"/>
        </w:trPr>
        <w:tc>
          <w:tcPr>
            <w:tcW w:w="2499" w:type="dxa"/>
            <w:vAlign w:val="center"/>
          </w:tcPr>
          <w:p w:rsidR="00C12568" w:rsidRPr="00944875" w:rsidRDefault="00CA4228" w:rsidP="00F4598D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E00757" wp14:editId="3A8698B4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349250</wp:posOffset>
                      </wp:positionV>
                      <wp:extent cx="998855" cy="40386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Women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1.3pt;margin-top:27.5pt;width:78.65pt;height:3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Women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2FE">
              <w:object w:dxaOrig="420" w:dyaOrig="450">
                <v:shape id="_x0000_i1031" type="#_x0000_t75" style="width:21pt;height:22.5pt" o:ole="">
                  <v:imagedata r:id="rId21" o:title=""/>
                </v:shape>
                <o:OLEObject Type="Embed" ProgID="PBrush" ShapeID="_x0000_i1031" DrawAspect="Content" ObjectID="_1520771865" r:id="rId22"/>
              </w:object>
            </w:r>
          </w:p>
        </w:tc>
        <w:tc>
          <w:tcPr>
            <w:tcW w:w="2499" w:type="dxa"/>
            <w:vAlign w:val="center"/>
          </w:tcPr>
          <w:p w:rsidR="00C12568" w:rsidRPr="00944875" w:rsidRDefault="008C7214" w:rsidP="005F1B20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9D1438" wp14:editId="1D1D989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5715</wp:posOffset>
                      </wp:positionV>
                      <wp:extent cx="771525" cy="40386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Support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5.15pt;margin-top:.45pt;width:60.75pt;height:3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Support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B20"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739015" wp14:editId="536B241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334645</wp:posOffset>
                      </wp:positionV>
                      <wp:extent cx="998855" cy="40386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Community Connections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25.05pt;margin-top:26.35pt;width:78.65pt;height:31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Community Connections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B20">
              <w:object w:dxaOrig="495" w:dyaOrig="525">
                <v:shape id="_x0000_i1032" type="#_x0000_t75" style="width:24.75pt;height:26.25pt" o:ole="">
                  <v:imagedata r:id="rId23" o:title=""/>
                </v:shape>
                <o:OLEObject Type="Embed" ProgID="PBrush" ShapeID="_x0000_i1032" DrawAspect="Content" ObjectID="_1520771866" r:id="rId24"/>
              </w:object>
            </w:r>
          </w:p>
        </w:tc>
        <w:tc>
          <w:tcPr>
            <w:tcW w:w="2499" w:type="dxa"/>
            <w:vAlign w:val="center"/>
          </w:tcPr>
          <w:p w:rsidR="00C12568" w:rsidRPr="00944875" w:rsidRDefault="00CA4228" w:rsidP="00CA4228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542B25" wp14:editId="48080B66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46355</wp:posOffset>
                      </wp:positionV>
                      <wp:extent cx="998855" cy="29718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Health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25.6pt;margin-top:3.65pt;width:78.65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Health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570" w:dyaOrig="540">
                <v:shape id="_x0000_i1033" type="#_x0000_t75" style="width:28.5pt;height:27pt" o:ole="">
                  <v:imagedata r:id="rId25" o:title=""/>
                </v:shape>
                <o:OLEObject Type="Embed" ProgID="PBrush" ShapeID="_x0000_i1033" DrawAspect="Content" ObjectID="_1520771867" r:id="rId26"/>
              </w:object>
            </w:r>
          </w:p>
        </w:tc>
        <w:tc>
          <w:tcPr>
            <w:tcW w:w="2817" w:type="dxa"/>
            <w:vAlign w:val="center"/>
          </w:tcPr>
          <w:p w:rsidR="00C12568" w:rsidRPr="00944875" w:rsidRDefault="00CA4228" w:rsidP="00F4598D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AA238A" wp14:editId="55225D04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344805</wp:posOffset>
                      </wp:positionV>
                      <wp:extent cx="998855" cy="40386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Volunteering Opportunities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29.85pt;margin-top:27.15pt;width:78.65pt;height:3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Volunteering Opportunities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598D"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575445" wp14:editId="0B48B18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-3810</wp:posOffset>
                      </wp:positionV>
                      <wp:extent cx="1137285" cy="40386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28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Schooling/ Youth Programs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29.25pt;margin-top:-.3pt;width:89.55pt;height:3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Schooling/ Youth Programs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660" w:dyaOrig="615">
                <v:shape id="_x0000_i1034" type="#_x0000_t75" style="width:27pt;height:26.25pt" o:ole="">
                  <v:imagedata r:id="rId27" o:title=""/>
                </v:shape>
                <o:OLEObject Type="Embed" ProgID="PBrush" ShapeID="_x0000_i1034" DrawAspect="Content" ObjectID="_1520771868" r:id="rId28"/>
              </w:object>
            </w:r>
          </w:p>
        </w:tc>
        <w:tc>
          <w:tcPr>
            <w:tcW w:w="2410" w:type="dxa"/>
            <w:vAlign w:val="center"/>
          </w:tcPr>
          <w:p w:rsidR="00C12568" w:rsidRPr="00944875" w:rsidRDefault="00CA4228" w:rsidP="00CA4228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CF9FC5" wp14:editId="7E3141F2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51435</wp:posOffset>
                      </wp:positionV>
                      <wp:extent cx="882015" cy="2870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Legal Clinic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26.15pt;margin-top:4.05pt;width:69.45pt;height:2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Legal Clinic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570" w:dyaOrig="540">
                <v:shape id="_x0000_i1035" type="#_x0000_t75" style="width:28.5pt;height:27pt" o:ole="">
                  <v:imagedata r:id="rId29" o:title=""/>
                </v:shape>
                <o:OLEObject Type="Embed" ProgID="PBrush" ShapeID="_x0000_i1035" DrawAspect="Content" ObjectID="_1520771869" r:id="rId30"/>
              </w:object>
            </w:r>
            <w:r w:rsidR="00C125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12568" w:rsidRPr="00944875" w:rsidRDefault="00CA4228" w:rsidP="00CA4228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2BBEB02" wp14:editId="3E337C93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95885</wp:posOffset>
                      </wp:positionV>
                      <wp:extent cx="998855" cy="318770"/>
                      <wp:effectExtent l="0" t="0" r="0" b="508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Financial Aid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30.35pt;margin-top:7.55pt;width:78.65pt;height:2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Financial Aid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600" w:dyaOrig="540">
                <v:shape id="_x0000_i1036" type="#_x0000_t75" style="width:30pt;height:27pt" o:ole="">
                  <v:imagedata r:id="rId31" o:title=""/>
                </v:shape>
                <o:OLEObject Type="Embed" ProgID="PBrush" ShapeID="_x0000_i1036" DrawAspect="Content" ObjectID="_1520771870" r:id="rId32"/>
              </w:object>
            </w:r>
          </w:p>
        </w:tc>
        <w:tc>
          <w:tcPr>
            <w:tcW w:w="2362" w:type="dxa"/>
            <w:vAlign w:val="center"/>
          </w:tcPr>
          <w:p w:rsidR="00C12568" w:rsidRPr="00944875" w:rsidRDefault="00CA4228" w:rsidP="00CA4228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3EECDE" wp14:editId="0111D5D9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70485</wp:posOffset>
                      </wp:positionV>
                      <wp:extent cx="648335" cy="2870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Referral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24.95pt;margin-top:5.55pt;width:51.05pt;height:2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615" w:dyaOrig="525">
                <v:shape id="_x0000_i1037" type="#_x0000_t75" style="width:23.25pt;height:26.25pt" o:ole="">
                  <v:imagedata r:id="rId33" o:title=""/>
                </v:shape>
                <o:OLEObject Type="Embed" ProgID="PBrush" ShapeID="_x0000_i1037" DrawAspect="Content" ObjectID="_1520771871" r:id="rId34"/>
              </w:object>
            </w:r>
          </w:p>
        </w:tc>
      </w:tr>
      <w:tr w:rsidR="00C12568" w:rsidTr="0033592D">
        <w:tc>
          <w:tcPr>
            <w:tcW w:w="2499" w:type="dxa"/>
            <w:vAlign w:val="center"/>
          </w:tcPr>
          <w:p w:rsidR="00C12568" w:rsidRPr="00944875" w:rsidRDefault="00CA4228" w:rsidP="00CA4228">
            <w:pPr>
              <w:jc w:val="both"/>
              <w:rPr>
                <w:rFonts w:ascii="Arial" w:hAnsi="Arial" w:cs="Arial"/>
              </w:rPr>
            </w:pPr>
            <w:r>
              <w:object w:dxaOrig="390" w:dyaOrig="600">
                <v:shape id="_x0000_i1038" type="#_x0000_t75" style="width:19.5pt;height:22.5pt" o:ole="">
                  <v:imagedata r:id="rId35" o:title=""/>
                </v:shape>
                <o:OLEObject Type="Embed" ProgID="PBrush" ShapeID="_x0000_i1038" DrawAspect="Content" ObjectID="_1520771872" r:id="rId36"/>
              </w:object>
            </w:r>
          </w:p>
        </w:tc>
        <w:tc>
          <w:tcPr>
            <w:tcW w:w="2499" w:type="dxa"/>
            <w:vAlign w:val="center"/>
          </w:tcPr>
          <w:p w:rsidR="00C12568" w:rsidRPr="00944875" w:rsidRDefault="008C7214" w:rsidP="008C7214">
            <w:pPr>
              <w:rPr>
                <w:rFonts w:ascii="Arial" w:hAnsi="Arial" w:cs="Arial"/>
              </w:rPr>
            </w:pPr>
            <w:r>
              <w:object w:dxaOrig="585" w:dyaOrig="540">
                <v:shape id="_x0000_i1039" type="#_x0000_t75" style="width:29.25pt;height:27pt" o:ole="">
                  <v:imagedata r:id="rId37" o:title=""/>
                </v:shape>
                <o:OLEObject Type="Embed" ProgID="PBrush" ShapeID="_x0000_i1039" DrawAspect="Content" ObjectID="_1520771873" r:id="rId38"/>
              </w:object>
            </w:r>
          </w:p>
        </w:tc>
        <w:tc>
          <w:tcPr>
            <w:tcW w:w="2499" w:type="dxa"/>
            <w:vAlign w:val="center"/>
          </w:tcPr>
          <w:p w:rsidR="00C12568" w:rsidRPr="00944875" w:rsidRDefault="008C7214" w:rsidP="008C7214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143376D" wp14:editId="4AB218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57785</wp:posOffset>
                      </wp:positionV>
                      <wp:extent cx="890270" cy="225425"/>
                      <wp:effectExtent l="0" t="0" r="0" b="317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Donations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30.25pt;margin-top:4.55pt;width:70.1pt;height:1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Donations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4835B46D" wp14:editId="4F579B87">
                  <wp:extent cx="380073" cy="368234"/>
                  <wp:effectExtent l="0" t="0" r="1270" b="0"/>
                  <wp:docPr id="30" name="Picture 30" descr="C:\Users\ytian\AppData\Local\Microsoft\Windows\Temporary Internet Files\Content.IE5\HBMY4N1O\20130303-donate-butt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C:\Users\ytian\AppData\Local\Microsoft\Windows\Temporary Internet Files\Content.IE5\HBMY4N1O\20130303-donate-butt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03" cy="37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vAlign w:val="center"/>
          </w:tcPr>
          <w:p w:rsidR="00C12568" w:rsidRPr="00C12568" w:rsidRDefault="00CA4228" w:rsidP="00CA4228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570" w:dyaOrig="585">
                <v:shape id="_x0000_i1040" type="#_x0000_t75" style="width:25.5pt;height:26.25pt" o:ole="">
                  <v:imagedata r:id="rId40" o:title=""/>
                </v:shape>
                <o:OLEObject Type="Embed" ProgID="PBrush" ShapeID="_x0000_i1040" DrawAspect="Content" ObjectID="_1520771874" r:id="rId41"/>
              </w:object>
            </w:r>
          </w:p>
        </w:tc>
        <w:tc>
          <w:tcPr>
            <w:tcW w:w="2410" w:type="dxa"/>
            <w:vAlign w:val="center"/>
          </w:tcPr>
          <w:p w:rsidR="00C12568" w:rsidRPr="00944875" w:rsidRDefault="008C7214" w:rsidP="008C7214">
            <w:pPr>
              <w:rPr>
                <w:rFonts w:ascii="Arial" w:hAnsi="Arial" w:cs="Arial"/>
              </w:rPr>
            </w:pPr>
            <w:r w:rsidRPr="0088404C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F67364" wp14:editId="7FB5AC00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69850</wp:posOffset>
                      </wp:positionV>
                      <wp:extent cx="509270" cy="265430"/>
                      <wp:effectExtent l="0" t="0" r="0" b="12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6D" w:rsidRPr="0088404C" w:rsidRDefault="00AB516D" w:rsidP="00F4598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Open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26.35pt;margin-top:5.5pt;width:40.1pt;height:20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" filled="f" stroked="f">
                      <v:textbox>
                        <w:txbxContent>
                          <w:p w:rsidR="00AB516D" w:rsidRPr="0088404C" w:rsidRDefault="00AB516D" w:rsidP="00F459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779472C2" wp14:editId="150378EF">
                  <wp:extent cx="329565" cy="340360"/>
                  <wp:effectExtent l="0" t="0" r="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C12568" w:rsidRPr="00C12568" w:rsidRDefault="00C12568" w:rsidP="00F4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C12568" w:rsidRPr="00944875" w:rsidRDefault="00C12568" w:rsidP="00F459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44875" w:rsidRPr="00183379" w:rsidRDefault="00944875" w:rsidP="00AD3AB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96"/>
        <w:gridCol w:w="4176"/>
        <w:gridCol w:w="9024"/>
      </w:tblGrid>
      <w:tr w:rsidR="008F56C9" w:rsidRPr="00AD3ABA" w:rsidTr="00DD1D64">
        <w:trPr>
          <w:trHeight w:val="602"/>
          <w:tblHeader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8F56C9" w:rsidRPr="00F24221" w:rsidRDefault="008F56C9" w:rsidP="00F242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24221">
              <w:rPr>
                <w:rFonts w:ascii="Arial" w:hAnsi="Arial" w:cs="Arial"/>
                <w:b/>
                <w:sz w:val="32"/>
                <w:szCs w:val="32"/>
              </w:rPr>
              <w:t>Organization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8F56C9" w:rsidRPr="00F24221" w:rsidRDefault="008F56C9" w:rsidP="00F242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24221">
              <w:rPr>
                <w:rFonts w:ascii="Arial" w:hAnsi="Arial" w:cs="Arial"/>
                <w:b/>
                <w:sz w:val="32"/>
                <w:szCs w:val="32"/>
              </w:rPr>
              <w:t>Contact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8F56C9" w:rsidRPr="00F24221" w:rsidRDefault="008F56C9" w:rsidP="00F242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24221">
              <w:rPr>
                <w:rFonts w:ascii="Arial" w:hAnsi="Arial" w:cs="Arial"/>
                <w:b/>
                <w:sz w:val="32"/>
                <w:szCs w:val="32"/>
              </w:rPr>
              <w:t>Notes</w:t>
            </w:r>
          </w:p>
        </w:tc>
      </w:tr>
      <w:tr w:rsidR="00AD3ABA" w:rsidRPr="00AD3ABA" w:rsidTr="00DD1D64">
        <w:trPr>
          <w:trHeight w:val="360"/>
        </w:trPr>
        <w:tc>
          <w:tcPr>
            <w:tcW w:w="1749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D3ABA" w:rsidRPr="00AD3ABA" w:rsidRDefault="00AD3ABA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General Information and Updates</w:t>
            </w:r>
          </w:p>
        </w:tc>
      </w:tr>
      <w:tr w:rsidR="00AA05B1" w:rsidRPr="00AD3ABA" w:rsidTr="00DD1D64">
        <w:trPr>
          <w:trHeight w:val="392"/>
        </w:trPr>
        <w:tc>
          <w:tcPr>
            <w:tcW w:w="4296" w:type="dxa"/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eastAsia="+mn-ea" w:hAnsi="Arial" w:cs="Arial"/>
                <w:sz w:val="20"/>
                <w:szCs w:val="20"/>
              </w:rPr>
              <w:t>Government of Canada #</w:t>
            </w:r>
            <w:proofErr w:type="spellStart"/>
            <w:r w:rsidRPr="00AD3ABA">
              <w:rPr>
                <w:rFonts w:ascii="Arial" w:eastAsia="+mn-ea" w:hAnsi="Arial" w:cs="Arial"/>
                <w:sz w:val="20"/>
                <w:szCs w:val="20"/>
              </w:rPr>
              <w:t>WelcomeRefugees</w:t>
            </w:r>
            <w:proofErr w:type="spellEnd"/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06E47" w:rsidRPr="00AD3ABA">
                <w:rPr>
                  <w:rStyle w:val="Hyperlink"/>
                  <w:rFonts w:ascii="Arial" w:eastAsia="+mn-ea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http://www.cic.gc.ca/english/refugees/welcome/milestones.asp</w:t>
              </w:r>
            </w:hyperlink>
            <w:r w:rsidR="00106E47" w:rsidRPr="00AD3A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5B1" w:rsidRPr="00AD3ABA" w:rsidTr="00DD1D64">
        <w:trPr>
          <w:trHeight w:val="553"/>
        </w:trPr>
        <w:tc>
          <w:tcPr>
            <w:tcW w:w="4296" w:type="dxa"/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Ontario Council of Agencies Serving Immigrants (OCASI)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106E47" w:rsidRPr="00AD3ABA">
                <w:rPr>
                  <w:rStyle w:val="Hyperlink"/>
                  <w:rFonts w:ascii="Arial" w:eastAsia="+mn-ea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http://welcomeontario.ca/</w:t>
              </w:r>
            </w:hyperlink>
            <w:r w:rsidR="00106E47" w:rsidRPr="00AD3A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45" w:history="1">
              <w:r w:rsidR="00106E47" w:rsidRPr="00AD3ABA">
                <w:rPr>
                  <w:rStyle w:val="Hyperlink"/>
                  <w:rFonts w:ascii="Arial" w:eastAsia="+mn-ea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http://accueilontario.ca/</w:t>
              </w:r>
            </w:hyperlink>
            <w:r w:rsidR="00106E47" w:rsidRPr="00AD3A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06E47" w:rsidRPr="00AD3ABA">
              <w:rPr>
                <w:rFonts w:ascii="Arial" w:eastAsia="+mn-e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5B1" w:rsidRPr="00AD3ABA" w:rsidTr="00DD1D64">
        <w:trPr>
          <w:trHeight w:val="419"/>
        </w:trPr>
        <w:tc>
          <w:tcPr>
            <w:tcW w:w="4296" w:type="dxa"/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City of Toronto Refugee Settlement Program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106E47" w:rsidRPr="00AD3ABA">
                <w:rPr>
                  <w:rStyle w:val="Hyperlink"/>
                  <w:rFonts w:ascii="Arial" w:eastAsia="+mn-ea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http://www.toronto.ca/refugees</w:t>
              </w:r>
            </w:hyperlink>
          </w:p>
        </w:tc>
        <w:tc>
          <w:tcPr>
            <w:tcW w:w="9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5B1" w:rsidRPr="00AD3ABA" w:rsidTr="00183379">
        <w:trPr>
          <w:trHeight w:val="297"/>
        </w:trPr>
        <w:tc>
          <w:tcPr>
            <w:tcW w:w="4296" w:type="dxa"/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3ABA">
              <w:rPr>
                <w:rFonts w:ascii="Arial" w:eastAsia="+mn-ea" w:hAnsi="Arial" w:cs="Arial"/>
                <w:sz w:val="20"/>
                <w:szCs w:val="20"/>
                <w:lang w:val="en-US"/>
              </w:rPr>
              <w:t>Lifeline Syria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106E47" w:rsidRPr="00AD3ABA">
                <w:rPr>
                  <w:rStyle w:val="Hyperlink"/>
                  <w:rFonts w:ascii="Arial" w:eastAsia="+mn-ea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http://lifelinesyria.ca/</w:t>
              </w:r>
            </w:hyperlink>
            <w:r w:rsidR="00106E47" w:rsidRPr="00AD3A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06E47" w:rsidRPr="00AD3ABA">
              <w:rPr>
                <w:rFonts w:ascii="Arial" w:eastAsia="+mn-e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5B1" w:rsidRPr="00AD3ABA" w:rsidTr="00DD1D64">
        <w:trPr>
          <w:trHeight w:val="499"/>
        </w:trPr>
        <w:tc>
          <w:tcPr>
            <w:tcW w:w="4296" w:type="dxa"/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3ABA">
              <w:rPr>
                <w:rFonts w:ascii="Arial" w:eastAsia="+mn-ea" w:hAnsi="Arial" w:cs="Arial"/>
                <w:sz w:val="20"/>
                <w:szCs w:val="20"/>
                <w:lang w:val="en-US"/>
              </w:rPr>
              <w:t>Lifeline Syria Sponsorship Handbook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106E47" w:rsidRPr="00AD3ABA">
                <w:rPr>
                  <w:rStyle w:val="Hyperlink"/>
                  <w:rFonts w:ascii="Arial" w:eastAsia="+mn-ea" w:hAnsi="Arial" w:cs="Arial"/>
                  <w:color w:val="auto"/>
                  <w:sz w:val="20"/>
                  <w:szCs w:val="20"/>
                  <w:u w:val="none"/>
                </w:rPr>
                <w:t>http://lifelinesyria.ca/wp-content/uploads/2015/10/LS-Sponsor-Handbook-DRAFT-1.pdf</w:t>
              </w:r>
            </w:hyperlink>
            <w:r w:rsidR="00106E47"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E47" w:rsidRPr="00AD3ABA">
              <w:rPr>
                <w:rFonts w:ascii="Arial" w:eastAsia="+mn-e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5B1" w:rsidRPr="00AD3ABA" w:rsidTr="00DD1D64">
        <w:trPr>
          <w:trHeight w:val="381"/>
        </w:trPr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E47" w:rsidRPr="00AD3ABA" w:rsidRDefault="00E54CE8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 xml:space="preserve">Settlement.org 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AB516D" w:rsidP="00AD3ABA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9" w:history="1">
              <w:r w:rsidR="00E54CE8" w:rsidRPr="00AD3AB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http://settlement.org/</w:t>
              </w:r>
            </w:hyperlink>
            <w:r w:rsidR="00E54CE8" w:rsidRPr="00AD3A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47" w:rsidRPr="00AD3ABA" w:rsidRDefault="00106E47" w:rsidP="00AD3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4A3" w:rsidRPr="00AD3ABA" w:rsidTr="00DD1D64">
        <w:trPr>
          <w:trHeight w:val="381"/>
        </w:trPr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4A3" w:rsidRPr="00AD3ABA" w:rsidRDefault="00D574A3" w:rsidP="008B3D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ABA">
              <w:rPr>
                <w:rFonts w:ascii="Arial" w:hAnsi="Arial" w:cs="Arial"/>
                <w:sz w:val="20"/>
                <w:szCs w:val="20"/>
              </w:rPr>
              <w:t>InMyLanguage</w:t>
            </w:r>
            <w:proofErr w:type="spellEnd"/>
            <w:r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A3" w:rsidRPr="00B82F06" w:rsidRDefault="00AB516D" w:rsidP="008B3D95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D574A3" w:rsidRPr="00B82F0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http://arabic.inmylanguage.org/default.aspx</w:t>
              </w:r>
            </w:hyperlink>
          </w:p>
        </w:tc>
        <w:tc>
          <w:tcPr>
            <w:tcW w:w="9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A3" w:rsidRPr="00AD3ABA" w:rsidRDefault="00D275F0" w:rsidP="008B3D95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795" w:dyaOrig="525">
                <v:shape id="_x0000_i1041" type="#_x0000_t75" style="width:39pt;height:26.25pt" o:ole="">
                  <v:imagedata r:id="rId51" o:title=""/>
                </v:shape>
                <o:OLEObject Type="Embed" ProgID="PBrush" ShapeID="_x0000_i1041" DrawAspect="Content" ObjectID="_1520771875" r:id="rId52"/>
              </w:object>
            </w:r>
          </w:p>
        </w:tc>
      </w:tr>
      <w:tr w:rsidR="00D574A3" w:rsidRPr="00AD3ABA" w:rsidTr="00DD1D64">
        <w:trPr>
          <w:trHeight w:val="415"/>
        </w:trPr>
        <w:tc>
          <w:tcPr>
            <w:tcW w:w="1749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574A3" w:rsidRPr="00AD3ABA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bCs/>
                <w:sz w:val="20"/>
                <w:szCs w:val="20"/>
              </w:rPr>
              <w:t>Volunteering</w:t>
            </w:r>
          </w:p>
        </w:tc>
      </w:tr>
      <w:tr w:rsidR="00D574A3" w:rsidRPr="00AD3ABA" w:rsidTr="00DD1D64">
        <w:trPr>
          <w:trHeight w:val="318"/>
        </w:trPr>
        <w:tc>
          <w:tcPr>
            <w:tcW w:w="4296" w:type="dxa"/>
            <w:shd w:val="clear" w:color="auto" w:fill="auto"/>
            <w:vAlign w:val="center"/>
          </w:tcPr>
          <w:p w:rsidR="00D574A3" w:rsidRPr="00AD3ABA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eastAsia="+mn-ea" w:hAnsi="Arial" w:cs="Arial"/>
                <w:sz w:val="20"/>
                <w:szCs w:val="20"/>
              </w:rPr>
              <w:t xml:space="preserve">SPARK Ontario 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D574A3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D574A3" w:rsidRPr="00AD3ABA">
                <w:rPr>
                  <w:rStyle w:val="Hyperlink"/>
                  <w:rFonts w:ascii="Arial" w:eastAsia="+mn-ea" w:hAnsi="Arial" w:cs="Arial"/>
                  <w:color w:val="auto"/>
                  <w:sz w:val="20"/>
                  <w:szCs w:val="20"/>
                  <w:u w:val="none"/>
                </w:rPr>
                <w:t>http://www.findmyspark.ca//warmwelcome</w:t>
              </w:r>
            </w:hyperlink>
          </w:p>
        </w:tc>
        <w:tc>
          <w:tcPr>
            <w:tcW w:w="9024" w:type="dxa"/>
            <w:shd w:val="clear" w:color="auto" w:fill="auto"/>
            <w:vAlign w:val="center"/>
          </w:tcPr>
          <w:p w:rsidR="00D574A3" w:rsidRPr="00AD3ABA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4A3" w:rsidRPr="00AD3ABA" w:rsidTr="00DD1D64">
        <w:trPr>
          <w:trHeight w:val="409"/>
        </w:trPr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4A3" w:rsidRPr="00A4645D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Furniture Bank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4A3" w:rsidRPr="00A4645D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D574A3" w:rsidRPr="00A4645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http://www.furniturebank.org/syrianrefugees-support/</w:t>
              </w:r>
            </w:hyperlink>
          </w:p>
        </w:tc>
        <w:tc>
          <w:tcPr>
            <w:tcW w:w="9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4A3" w:rsidRPr="00AD3ABA" w:rsidRDefault="008E1C5A" w:rsidP="008E1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6C33DA88" wp14:editId="1C53897F">
                  <wp:extent cx="380073" cy="368234"/>
                  <wp:effectExtent l="0" t="0" r="1270" b="0"/>
                  <wp:docPr id="31" name="Picture 31" descr="C:\Users\ytian\AppData\Local\Microsoft\Windows\Temporary Internet Files\Content.IE5\HBMY4N1O\20130303-donate-butt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C:\Users\ytian\AppData\Local\Microsoft\Windows\Temporary Internet Files\Content.IE5\HBMY4N1O\20130303-donate-butt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03" cy="37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3D95">
              <w:object w:dxaOrig="690" w:dyaOrig="690">
                <v:shape id="_x0000_i1042" type="#_x0000_t75" style="width:29.25pt;height:29.25pt" o:ole="">
                  <v:imagedata r:id="rId55" o:title=""/>
                </v:shape>
                <o:OLEObject Type="Embed" ProgID="PBrush" ShapeID="_x0000_i1042" DrawAspect="Content" ObjectID="_1520771876" r:id="rId56"/>
              </w:object>
            </w:r>
          </w:p>
        </w:tc>
      </w:tr>
      <w:tr w:rsidR="00D574A3" w:rsidRPr="00AD3ABA" w:rsidTr="00DD1D64">
        <w:trPr>
          <w:trHeight w:val="391"/>
        </w:trPr>
        <w:tc>
          <w:tcPr>
            <w:tcW w:w="1749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574A3" w:rsidRPr="00AD3ABA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lastRenderedPageBreak/>
              <w:t>Housing</w:t>
            </w:r>
          </w:p>
        </w:tc>
      </w:tr>
      <w:tr w:rsidR="00D574A3" w:rsidRPr="00AD3ABA" w:rsidTr="00BA0E60">
        <w:trPr>
          <w:trHeight w:val="530"/>
        </w:trPr>
        <w:tc>
          <w:tcPr>
            <w:tcW w:w="4296" w:type="dxa"/>
            <w:shd w:val="clear" w:color="auto" w:fill="auto"/>
            <w:vAlign w:val="center"/>
          </w:tcPr>
          <w:p w:rsidR="00D574A3" w:rsidRPr="00A4645D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Albion Neighbourhood Services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2D79D5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57" w:anchor="!housing/c13fd" w:history="1">
              <w:r w:rsidR="00D574A3" w:rsidRPr="00A4645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http://www.albionneighbourhoodservices.ca/#!housing/c13fd</w:t>
              </w:r>
            </w:hyperlink>
            <w:r w:rsidR="00D574A3" w:rsidRPr="00A4645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574A3" w:rsidRPr="002D79D5" w:rsidRDefault="00D574A3" w:rsidP="00AD3ABA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A4645D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Housing worker: 416-740-3704</w:t>
            </w:r>
            <w:r w:rsidRPr="00A4645D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9024" w:type="dxa"/>
            <w:shd w:val="clear" w:color="auto" w:fill="auto"/>
            <w:vAlign w:val="center"/>
          </w:tcPr>
          <w:p w:rsidR="00D574A3" w:rsidRPr="00A4645D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Multiple locations</w:t>
            </w:r>
          </w:p>
        </w:tc>
      </w:tr>
      <w:tr w:rsidR="00D574A3" w:rsidRPr="00AD3ABA" w:rsidTr="00DD1D64">
        <w:trPr>
          <w:trHeight w:val="413"/>
        </w:trPr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4A3" w:rsidRPr="00A4645D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OCASI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4A3" w:rsidRPr="00A4645D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58" w:anchor="housing" w:history="1">
              <w:r w:rsidR="00D574A3" w:rsidRPr="00A4645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http://welcomeontario.ca/node/40#housing</w:t>
              </w:r>
            </w:hyperlink>
          </w:p>
        </w:tc>
        <w:tc>
          <w:tcPr>
            <w:tcW w:w="9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4A3" w:rsidRPr="00A4645D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List of housing sites and information for newcomers</w:t>
            </w:r>
          </w:p>
        </w:tc>
      </w:tr>
      <w:tr w:rsidR="000F78B6" w:rsidRPr="00AD3ABA" w:rsidTr="00006C71">
        <w:trPr>
          <w:trHeight w:val="559"/>
        </w:trPr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8B6" w:rsidRPr="00A4645D" w:rsidRDefault="00DF1EA9" w:rsidP="00DF1EA9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H.O.M.E Housing Opportunities &amp; Marketplace Exchange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8B6" w:rsidRPr="00A4645D" w:rsidRDefault="00DF1EA9" w:rsidP="00AD3ABA">
            <w:pPr>
              <w:rPr>
                <w:sz w:val="20"/>
                <w:szCs w:val="20"/>
              </w:rPr>
            </w:pPr>
            <w:r w:rsidRPr="00A4645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http://www.woodgreen.org/HOMEPortal.aspx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8B6" w:rsidRPr="00A4645D" w:rsidRDefault="00DF1EA9" w:rsidP="00DF1EA9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A portal that connecting refugees with housing &amp; resources</w:t>
            </w:r>
          </w:p>
        </w:tc>
      </w:tr>
      <w:tr w:rsidR="00D574A3" w:rsidRPr="00AD3ABA" w:rsidTr="00DD1D64">
        <w:trPr>
          <w:trHeight w:val="419"/>
        </w:trPr>
        <w:tc>
          <w:tcPr>
            <w:tcW w:w="1749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574A3" w:rsidRPr="00AD3ABA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Children &amp; Families</w:t>
            </w:r>
          </w:p>
        </w:tc>
      </w:tr>
      <w:tr w:rsidR="00D574A3" w:rsidRPr="00AD3ABA" w:rsidTr="00DD1D64">
        <w:trPr>
          <w:trHeight w:val="552"/>
        </w:trPr>
        <w:tc>
          <w:tcPr>
            <w:tcW w:w="4296" w:type="dxa"/>
            <w:shd w:val="clear" w:color="auto" w:fill="auto"/>
            <w:vAlign w:val="center"/>
          </w:tcPr>
          <w:p w:rsidR="00D574A3" w:rsidRPr="00A4645D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Children’s Aid Society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D574A3" w:rsidRPr="00A4645D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Said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Dirie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>, 416-924-4640 ext.</w:t>
            </w:r>
            <w:r w:rsidR="002D7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645D">
              <w:rPr>
                <w:rFonts w:ascii="Arial" w:hAnsi="Arial" w:cs="Arial"/>
                <w:sz w:val="20"/>
                <w:szCs w:val="20"/>
              </w:rPr>
              <w:t>3766</w:t>
            </w:r>
          </w:p>
          <w:p w:rsidR="00D574A3" w:rsidRPr="00A4645D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D574A3" w:rsidRPr="00A4645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sdirie@torontocas.ca</w:t>
              </w:r>
            </w:hyperlink>
          </w:p>
        </w:tc>
        <w:tc>
          <w:tcPr>
            <w:tcW w:w="9024" w:type="dxa"/>
            <w:shd w:val="clear" w:color="auto" w:fill="auto"/>
            <w:vAlign w:val="center"/>
          </w:tcPr>
          <w:p w:rsidR="00D574A3" w:rsidRPr="00AD3ABA" w:rsidRDefault="00D574A3" w:rsidP="00F24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D3ABA">
              <w:rPr>
                <w:rFonts w:ascii="Arial" w:hAnsi="Arial" w:cs="Arial"/>
                <w:sz w:val="20"/>
                <w:szCs w:val="20"/>
              </w:rPr>
              <w:t>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Muslim families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D3ABA">
              <w:rPr>
                <w:rFonts w:ascii="Arial" w:hAnsi="Arial" w:cs="Arial"/>
                <w:sz w:val="20"/>
                <w:szCs w:val="20"/>
              </w:rPr>
              <w:t>match 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needs with positive resources</w:t>
            </w:r>
          </w:p>
        </w:tc>
      </w:tr>
      <w:tr w:rsidR="00D574A3" w:rsidRPr="00AD3ABA" w:rsidTr="00DD1D64">
        <w:trPr>
          <w:trHeight w:val="560"/>
        </w:trPr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4A3" w:rsidRPr="00A4645D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Etobicoke Children’s Centre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4A3" w:rsidRPr="00A4645D" w:rsidRDefault="00D574A3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Ewa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Deszynski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>, 416-240-1111 ext.</w:t>
            </w:r>
            <w:r w:rsidR="002D7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645D">
              <w:rPr>
                <w:rFonts w:ascii="Arial" w:hAnsi="Arial" w:cs="Arial"/>
                <w:sz w:val="20"/>
                <w:szCs w:val="20"/>
              </w:rPr>
              <w:t>2224</w:t>
            </w:r>
          </w:p>
          <w:p w:rsidR="00D574A3" w:rsidRPr="00A4645D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D574A3" w:rsidRPr="00A4645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ewadeszynski@etobicokechildren.com</w:t>
              </w:r>
            </w:hyperlink>
            <w:r w:rsidR="00D574A3" w:rsidRPr="00A4645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4A3" w:rsidRPr="00AD3ABA" w:rsidRDefault="006F4831" w:rsidP="006F4831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570" w:dyaOrig="540">
                <v:shape id="_x0000_i1043" type="#_x0000_t75" style="width:28.5pt;height:27pt" o:ole="">
                  <v:imagedata r:id="rId25" o:title=""/>
                </v:shape>
                <o:OLEObject Type="Embed" ProgID="PBrush" ShapeID="_x0000_i1043" DrawAspect="Content" ObjectID="_1520771877" r:id="rId61"/>
              </w:object>
            </w:r>
            <w:r w:rsidR="00D574A3" w:rsidRPr="00AD3ABA">
              <w:rPr>
                <w:rFonts w:ascii="Arial" w:hAnsi="Arial" w:cs="Arial"/>
                <w:sz w:val="20"/>
                <w:szCs w:val="20"/>
              </w:rPr>
              <w:t xml:space="preserve">Children’s Mental </w:t>
            </w:r>
            <w:proofErr w:type="gramStart"/>
            <w:r w:rsidR="00D574A3" w:rsidRPr="00AD3ABA">
              <w:rPr>
                <w:rFonts w:ascii="Arial" w:hAnsi="Arial" w:cs="Arial"/>
                <w:sz w:val="20"/>
                <w:szCs w:val="20"/>
              </w:rPr>
              <w:t>Health,</w:t>
            </w:r>
            <w:proofErr w:type="gramEnd"/>
            <w:r w:rsidR="00D574A3" w:rsidRPr="00AD3ABA">
              <w:rPr>
                <w:rFonts w:ascii="Arial" w:hAnsi="Arial" w:cs="Arial"/>
                <w:sz w:val="20"/>
                <w:szCs w:val="20"/>
              </w:rPr>
              <w:t xml:space="preserve"> coordinates services for kids who have experienced trauma. </w:t>
            </w:r>
          </w:p>
        </w:tc>
      </w:tr>
      <w:tr w:rsidR="00E819D5" w:rsidRPr="00AD3ABA" w:rsidTr="0033592D">
        <w:trPr>
          <w:trHeight w:val="560"/>
        </w:trPr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9D5" w:rsidRPr="00A4645D" w:rsidRDefault="00E819D5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For Youth Initiative in Toronto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94B" w:rsidRPr="00A4645D" w:rsidRDefault="0021094B" w:rsidP="00210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A4645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Eleanor Salazar, 416-653-3311 ext.</w:t>
            </w:r>
            <w:r w:rsidR="002D79D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 xml:space="preserve"> </w:t>
            </w:r>
            <w:r w:rsidRPr="00A4645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221</w:t>
            </w:r>
          </w:p>
          <w:p w:rsidR="00E819D5" w:rsidRPr="006F4831" w:rsidRDefault="0021094B" w:rsidP="00210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A4645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info@foryouth.ca</w:t>
            </w:r>
            <w:r w:rsidRPr="00A4645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ab/>
            </w:r>
            <w:r w:rsidRPr="00A4645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ab/>
            </w:r>
          </w:p>
        </w:tc>
        <w:tc>
          <w:tcPr>
            <w:tcW w:w="9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9D5" w:rsidRPr="00AD3ABA" w:rsidRDefault="008C7214" w:rsidP="008C7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EBD3BB" wp14:editId="2A265971">
                  <wp:extent cx="391211" cy="347477"/>
                  <wp:effectExtent l="0" t="0" r="8890" b="0"/>
                  <wp:docPr id="42" name="Picture 42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592D">
              <w:object w:dxaOrig="660" w:dyaOrig="615">
                <v:shape id="_x0000_i1044" type="#_x0000_t75" style="width:27pt;height:26.25pt" o:ole="">
                  <v:imagedata r:id="rId27" o:title=""/>
                </v:shape>
                <o:OLEObject Type="Embed" ProgID="PBrush" ShapeID="_x0000_i1044" DrawAspect="Content" ObjectID="_1520771878" r:id="rId62"/>
              </w:object>
            </w:r>
            <w:r w:rsidR="0033592D">
              <w:t xml:space="preserve"> </w:t>
            </w:r>
            <w:r w:rsidR="0033592D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1C4219D9" wp14:editId="2EE64C7C">
                  <wp:extent cx="329565" cy="340360"/>
                  <wp:effectExtent l="0" t="0" r="0" b="254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094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Tue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</w:t>
            </w:r>
            <w:r w:rsidR="0021094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Fri</w:t>
            </w:r>
            <w:r w:rsidR="000B645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21094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9am-5pm</w:t>
            </w:r>
          </w:p>
        </w:tc>
      </w:tr>
      <w:tr w:rsidR="00254B92" w:rsidRPr="00AD3ABA" w:rsidTr="00183379">
        <w:trPr>
          <w:trHeight w:val="560"/>
        </w:trPr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B92" w:rsidRPr="00A4645D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Delta Family Resource Centre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B92" w:rsidRPr="00A4645D" w:rsidRDefault="00254B92" w:rsidP="00183379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Sana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Hafeez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 xml:space="preserve"> 416-747-1172 ext</w:t>
            </w:r>
            <w:r w:rsidR="00A4645D">
              <w:rPr>
                <w:rFonts w:ascii="Arial" w:hAnsi="Arial" w:cs="Arial"/>
                <w:sz w:val="20"/>
                <w:szCs w:val="20"/>
              </w:rPr>
              <w:t>.</w:t>
            </w:r>
            <w:r w:rsidRPr="00A4645D">
              <w:rPr>
                <w:rFonts w:ascii="Arial" w:hAnsi="Arial" w:cs="Arial"/>
                <w:sz w:val="20"/>
                <w:szCs w:val="20"/>
              </w:rPr>
              <w:t xml:space="preserve"> 83  </w:t>
            </w:r>
          </w:p>
          <w:p w:rsidR="00254B92" w:rsidRPr="00A4645D" w:rsidRDefault="00254B92" w:rsidP="00183379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Sana@dfrc.ca                                           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B92" w:rsidRPr="00BC5A3A" w:rsidRDefault="008C7214" w:rsidP="008E1C5A">
            <w:pPr>
              <w:rPr>
                <w:rFonts w:ascii="Arial" w:hAnsi="Arial" w:cs="Arial"/>
              </w:rPr>
            </w:pPr>
            <w:r>
              <w:object w:dxaOrig="465" w:dyaOrig="630">
                <v:shape id="_x0000_i1045" type="#_x0000_t75" style="width:23.25pt;height:31.5pt" o:ole="">
                  <v:imagedata r:id="rId8" o:title=""/>
                </v:shape>
                <o:OLEObject Type="Embed" ProgID="PBrush" ShapeID="_x0000_i1045" DrawAspect="Content" ObjectID="_1520771879" r:id="rId63"/>
              </w:object>
            </w:r>
            <w:r>
              <w:object w:dxaOrig="660" w:dyaOrig="615">
                <v:shape id="_x0000_i1046" type="#_x0000_t75" style="width:27pt;height:26.25pt" o:ole="">
                  <v:imagedata r:id="rId27" o:title=""/>
                </v:shape>
                <o:OLEObject Type="Embed" ProgID="PBrush" ShapeID="_x0000_i1046" DrawAspect="Content" ObjectID="_1520771880" r:id="rId64"/>
              </w:object>
            </w:r>
            <w:r>
              <w:object w:dxaOrig="600" w:dyaOrig="540">
                <v:shape id="_x0000_i1047" type="#_x0000_t75" style="width:30pt;height:27pt" o:ole="">
                  <v:imagedata r:id="rId31" o:title=""/>
                </v:shape>
                <o:OLEObject Type="Embed" ProgID="PBrush" ShapeID="_x0000_i1047" DrawAspect="Content" ObjectID="_1520771881" r:id="rId65"/>
              </w:object>
            </w:r>
            <w:r>
              <w:object w:dxaOrig="615" w:dyaOrig="525">
                <v:shape id="_x0000_i1048" type="#_x0000_t75" style="width:23.25pt;height:26.25pt" o:ole="">
                  <v:imagedata r:id="rId33" o:title=""/>
                </v:shape>
                <o:OLEObject Type="Embed" ProgID="PBrush" ShapeID="_x0000_i1048" DrawAspect="Content" ObjectID="_1520771882" r:id="rId66"/>
              </w:object>
            </w:r>
            <w:r>
              <w:object w:dxaOrig="585" w:dyaOrig="540">
                <v:shape id="_x0000_i1049" type="#_x0000_t75" style="width:29.25pt;height:27pt" o:ole="">
                  <v:imagedata r:id="rId37" o:title=""/>
                </v:shape>
                <o:OLEObject Type="Embed" ProgID="PBrush" ShapeID="_x0000_i1049" DrawAspect="Content" ObjectID="_1520771883" r:id="rId67"/>
              </w:object>
            </w:r>
            <w:r w:rsidR="008E1C5A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4976D528" wp14:editId="6EDC2C55">
                  <wp:extent cx="380073" cy="368234"/>
                  <wp:effectExtent l="0" t="0" r="1270" b="0"/>
                  <wp:docPr id="43" name="Picture 43" descr="C:\Users\ytian\AppData\Local\Microsoft\Windows\Temporary Internet Files\Content.IE5\HBMY4N1O\20130303-donate-butt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C:\Users\ytian\AppData\Local\Microsoft\Windows\Temporary Internet Files\Content.IE5\HBMY4N1O\20130303-donate-butt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03" cy="37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1C5A">
              <w:object w:dxaOrig="690" w:dyaOrig="690">
                <v:shape id="_x0000_i1050" type="#_x0000_t75" style="width:29.25pt;height:29.25pt" o:ole="">
                  <v:imagedata r:id="rId55" o:title=""/>
                </v:shape>
                <o:OLEObject Type="Embed" ProgID="PBrush" ShapeID="_x0000_i1050" DrawAspect="Content" ObjectID="_1520771884" r:id="rId68"/>
              </w:object>
            </w:r>
            <w:r w:rsidR="008E1C5A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F9D99B1" wp14:editId="2C1DC27D">
                  <wp:extent cx="329565" cy="340360"/>
                  <wp:effectExtent l="0" t="0" r="0" b="254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A3A" w:rsidRPr="00BC5A3A">
              <w:rPr>
                <w:rFonts w:ascii="Arial" w:hAnsi="Arial" w:cs="Arial"/>
                <w:sz w:val="20"/>
              </w:rPr>
              <w:t>Mo</w:t>
            </w:r>
            <w:r>
              <w:rPr>
                <w:rFonts w:ascii="Arial" w:hAnsi="Arial" w:cs="Arial"/>
                <w:sz w:val="20"/>
              </w:rPr>
              <w:t xml:space="preserve">n to </w:t>
            </w:r>
            <w:r w:rsidR="00BC5A3A" w:rsidRPr="00BC5A3A">
              <w:rPr>
                <w:rFonts w:ascii="Arial" w:hAnsi="Arial" w:cs="Arial"/>
                <w:sz w:val="20"/>
              </w:rPr>
              <w:t>Thu</w:t>
            </w:r>
            <w:r w:rsidR="000B6455">
              <w:rPr>
                <w:rFonts w:ascii="Arial" w:hAnsi="Arial" w:cs="Arial"/>
                <w:sz w:val="20"/>
              </w:rPr>
              <w:t>,</w:t>
            </w:r>
            <w:r w:rsidR="00BC5A3A" w:rsidRPr="00BC5A3A">
              <w:rPr>
                <w:rFonts w:ascii="Arial" w:hAnsi="Arial" w:cs="Arial"/>
                <w:sz w:val="20"/>
              </w:rPr>
              <w:t xml:space="preserve"> 9am</w:t>
            </w:r>
            <w:r>
              <w:rPr>
                <w:rFonts w:ascii="Arial" w:hAnsi="Arial" w:cs="Arial"/>
                <w:sz w:val="20"/>
              </w:rPr>
              <w:t>-</w:t>
            </w:r>
            <w:r w:rsidR="00BC5A3A" w:rsidRPr="00BC5A3A">
              <w:rPr>
                <w:rFonts w:ascii="Arial" w:hAnsi="Arial" w:cs="Arial"/>
                <w:sz w:val="20"/>
              </w:rPr>
              <w:t>5</w:t>
            </w:r>
            <w:r w:rsidR="000B6455">
              <w:rPr>
                <w:rFonts w:ascii="Arial" w:hAnsi="Arial" w:cs="Arial"/>
                <w:sz w:val="20"/>
              </w:rPr>
              <w:t>pm;</w:t>
            </w:r>
            <w:r w:rsidR="00BC5A3A" w:rsidRPr="00BC5A3A">
              <w:rPr>
                <w:rFonts w:ascii="Arial" w:hAnsi="Arial" w:cs="Arial"/>
                <w:sz w:val="20"/>
              </w:rPr>
              <w:t xml:space="preserve"> Fri</w:t>
            </w:r>
            <w:r w:rsidR="000B6455">
              <w:rPr>
                <w:rFonts w:ascii="Arial" w:hAnsi="Arial" w:cs="Arial"/>
                <w:sz w:val="20"/>
              </w:rPr>
              <w:t>,</w:t>
            </w:r>
            <w:r w:rsidR="00BC5A3A" w:rsidRPr="00BC5A3A">
              <w:rPr>
                <w:rFonts w:ascii="Arial" w:hAnsi="Arial" w:cs="Arial"/>
                <w:sz w:val="20"/>
              </w:rPr>
              <w:t xml:space="preserve"> 9am-3pm</w:t>
            </w:r>
          </w:p>
        </w:tc>
      </w:tr>
      <w:tr w:rsidR="00254B92" w:rsidRPr="00AD3ABA" w:rsidTr="00DD1D64">
        <w:trPr>
          <w:trHeight w:val="560"/>
        </w:trPr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B92" w:rsidRPr="00A4645D" w:rsidRDefault="00254B92" w:rsidP="00AD3A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645D">
              <w:rPr>
                <w:rFonts w:ascii="Arial" w:hAnsi="Arial" w:cs="Arial"/>
                <w:color w:val="000000"/>
                <w:sz w:val="20"/>
                <w:szCs w:val="20"/>
              </w:rPr>
              <w:t>Jane and Finch Community and Family Centre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45D" w:rsidRDefault="00A4645D" w:rsidP="00AD3A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Catalina Duque, 416-663-2733</w:t>
            </w:r>
          </w:p>
          <w:p w:rsidR="00254B92" w:rsidRPr="00A4645D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color w:val="000000"/>
                <w:sz w:val="20"/>
                <w:szCs w:val="20"/>
              </w:rPr>
              <w:t>catalina@janefinchcentre.org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B92" w:rsidRPr="00AD3ABA" w:rsidRDefault="008E1C5A" w:rsidP="008E1C5A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051" type="#_x0000_t75" style="width:23.25pt;height:31.5pt" o:ole="">
                  <v:imagedata r:id="rId8" o:title=""/>
                </v:shape>
                <o:OLEObject Type="Embed" ProgID="PBrush" ShapeID="_x0000_i1051" DrawAspect="Content" ObjectID="_1520771885" r:id="rId69"/>
              </w:object>
            </w:r>
            <w:r w:rsidR="00443494">
              <w:object w:dxaOrig="525" w:dyaOrig="630">
                <v:shape id="_x0000_i1052" type="#_x0000_t75" style="width:26.25pt;height:27pt" o:ole="">
                  <v:imagedata r:id="rId19" o:title=""/>
                </v:shape>
                <o:OLEObject Type="Embed" ProgID="PBrush" ShapeID="_x0000_i1052" DrawAspect="Content" ObjectID="_1520771886" r:id="rId70"/>
              </w:object>
            </w:r>
            <w:r>
              <w:object w:dxaOrig="570" w:dyaOrig="540">
                <v:shape id="_x0000_i1053" type="#_x0000_t75" style="width:28.5pt;height:27pt" o:ole="">
                  <v:imagedata r:id="rId25" o:title=""/>
                </v:shape>
                <o:OLEObject Type="Embed" ProgID="PBrush" ShapeID="_x0000_i1053" DrawAspect="Content" ObjectID="_1520771887" r:id="rId71"/>
              </w:object>
            </w:r>
            <w:r>
              <w:object w:dxaOrig="660" w:dyaOrig="615">
                <v:shape id="_x0000_i1054" type="#_x0000_t75" style="width:27pt;height:26.25pt" o:ole="">
                  <v:imagedata r:id="rId27" o:title=""/>
                </v:shape>
                <o:OLEObject Type="Embed" ProgID="PBrush" ShapeID="_x0000_i1054" DrawAspect="Content" ObjectID="_1520771888" r:id="rId72"/>
              </w:object>
            </w:r>
            <w:r>
              <w:object w:dxaOrig="600" w:dyaOrig="540">
                <v:shape id="_x0000_i1055" type="#_x0000_t75" style="width:30pt;height:27pt" o:ole="">
                  <v:imagedata r:id="rId31" o:title=""/>
                </v:shape>
                <o:OLEObject Type="Embed" ProgID="PBrush" ShapeID="_x0000_i1055" DrawAspect="Content" ObjectID="_1520771889" r:id="rId73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456D669D" wp14:editId="11066390">
                  <wp:extent cx="380073" cy="368234"/>
                  <wp:effectExtent l="0" t="0" r="1270" b="0"/>
                  <wp:docPr id="45" name="Picture 45" descr="C:\Users\ytian\AppData\Local\Microsoft\Windows\Temporary Internet Files\Content.IE5\HBMY4N1O\20130303-donate-butt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C:\Users\ytian\AppData\Local\Microsoft\Windows\Temporary Internet Files\Content.IE5\HBMY4N1O\20130303-donate-butt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03" cy="37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54B92" w:rsidRPr="0021094B">
              <w:rPr>
                <w:rFonts w:ascii="Arial" w:hAnsi="Arial" w:cs="Arial"/>
                <w:b/>
                <w:sz w:val="20"/>
                <w:szCs w:val="20"/>
              </w:rPr>
              <w:t>Eligibilty</w:t>
            </w:r>
            <w:proofErr w:type="spellEnd"/>
            <w:r w:rsidR="00254B92" w:rsidRPr="0021094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54B92" w:rsidRPr="00210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B92" w:rsidRPr="0021094B">
              <w:rPr>
                <w:rFonts w:ascii="Arial" w:hAnsi="Arial" w:cs="Arial"/>
                <w:color w:val="000000"/>
                <w:sz w:val="20"/>
                <w:szCs w:val="20"/>
              </w:rPr>
              <w:t>Must have status to be qualified for certain programs</w:t>
            </w:r>
          </w:p>
        </w:tc>
      </w:tr>
      <w:tr w:rsidR="00254B92" w:rsidRPr="00AD3ABA" w:rsidTr="00DD1D64">
        <w:trPr>
          <w:trHeight w:val="401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  <w:tr w:rsidR="00254B92" w:rsidRPr="00AD3ABA" w:rsidTr="0021094B">
        <w:trPr>
          <w:trHeight w:val="413"/>
        </w:trPr>
        <w:tc>
          <w:tcPr>
            <w:tcW w:w="4296" w:type="dxa"/>
            <w:vAlign w:val="center"/>
          </w:tcPr>
          <w:p w:rsidR="00254B92" w:rsidRPr="00A4645D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Seneca College Academic Upgrading &amp; Youth to Post-Secondary Program (Y2P)</w:t>
            </w:r>
          </w:p>
        </w:tc>
        <w:tc>
          <w:tcPr>
            <w:tcW w:w="4176" w:type="dxa"/>
            <w:vAlign w:val="center"/>
          </w:tcPr>
          <w:p w:rsidR="00254B92" w:rsidRPr="00A4645D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Irene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Demian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>, 416-491-5050 ext. 44762</w:t>
            </w:r>
          </w:p>
          <w:p w:rsidR="00254B92" w:rsidRPr="00A4645D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254B92" w:rsidRPr="00A4645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irene.demian1@senecacollege.ca</w:t>
              </w:r>
            </w:hyperlink>
            <w:r w:rsidR="00254B92" w:rsidRPr="00A46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vAlign w:val="center"/>
          </w:tcPr>
          <w:p w:rsidR="00254B92" w:rsidRPr="00AD3ABA" w:rsidRDefault="008E1C5A" w:rsidP="008E1C5A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056" type="#_x0000_t75" style="width:23.25pt;height:31.5pt" o:ole="">
                  <v:imagedata r:id="rId8" o:title=""/>
                </v:shape>
                <o:OLEObject Type="Embed" ProgID="PBrush" ShapeID="_x0000_i1056" DrawAspect="Content" ObjectID="_1520771890" r:id="rId75"/>
              </w:object>
            </w:r>
            <w:r>
              <w:rPr>
                <w:noProof/>
              </w:rPr>
              <w:drawing>
                <wp:inline distT="0" distB="0" distL="0" distR="0" wp14:anchorId="52591E31" wp14:editId="3FE81CF6">
                  <wp:extent cx="391211" cy="347477"/>
                  <wp:effectExtent l="0" t="0" r="8890" b="0"/>
                  <wp:docPr id="46" name="Picture 46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D3ABA">
              <w:rPr>
                <w:rFonts w:ascii="Arial" w:hAnsi="Arial" w:cs="Arial"/>
                <w:sz w:val="20"/>
                <w:szCs w:val="20"/>
              </w:rPr>
              <w:t>entors, tutors, meals, counseling,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934"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  <w:r>
              <w:rPr>
                <w:rFonts w:ascii="Arial" w:hAnsi="Arial" w:cs="Arial"/>
                <w:sz w:val="20"/>
                <w:szCs w:val="20"/>
              </w:rPr>
              <w:t>: youth aged 18-30</w:t>
            </w:r>
          </w:p>
        </w:tc>
      </w:tr>
      <w:tr w:rsidR="00254B92" w:rsidRPr="00AD3ABA" w:rsidTr="008E1C5A">
        <w:trPr>
          <w:trHeight w:val="661"/>
        </w:trPr>
        <w:tc>
          <w:tcPr>
            <w:tcW w:w="4296" w:type="dxa"/>
            <w:vAlign w:val="center"/>
          </w:tcPr>
          <w:p w:rsidR="00254B92" w:rsidRPr="00A4645D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Humber College Newcomer Advising</w:t>
            </w:r>
          </w:p>
        </w:tc>
        <w:tc>
          <w:tcPr>
            <w:tcW w:w="4176" w:type="dxa"/>
            <w:vAlign w:val="center"/>
          </w:tcPr>
          <w:p w:rsidR="00254B92" w:rsidRPr="00A4645D" w:rsidRDefault="00254B92" w:rsidP="00D037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Valeriya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Polyakova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>, 416-675-6622 ext. 4794</w:t>
            </w:r>
          </w:p>
          <w:p w:rsidR="00254B92" w:rsidRPr="00A4645D" w:rsidRDefault="00AB516D" w:rsidP="00D037A6">
            <w:pPr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254B92" w:rsidRPr="00A4645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advising-newcomers@humber.ca</w:t>
              </w:r>
            </w:hyperlink>
            <w:r w:rsidR="00254B92" w:rsidRPr="00A4645D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9024" w:type="dxa"/>
            <w:vAlign w:val="center"/>
          </w:tcPr>
          <w:p w:rsidR="00254B92" w:rsidRPr="00183379" w:rsidRDefault="008E1C5A" w:rsidP="00AD3ABA">
            <w:r>
              <w:object w:dxaOrig="465" w:dyaOrig="630">
                <v:shape id="_x0000_i1057" type="#_x0000_t75" style="width:23.25pt;height:31.5pt" o:ole="">
                  <v:imagedata r:id="rId8" o:title=""/>
                </v:shape>
                <o:OLEObject Type="Embed" ProgID="PBrush" ShapeID="_x0000_i1057" DrawAspect="Content" ObjectID="_1520771891" r:id="rId77"/>
              </w:object>
            </w:r>
          </w:p>
        </w:tc>
      </w:tr>
      <w:tr w:rsidR="00254B92" w:rsidRPr="00AD3ABA" w:rsidTr="00BA0E60">
        <w:trPr>
          <w:trHeight w:val="1049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254B92" w:rsidRPr="00A4645D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Humber College Bridging Programs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254B92" w:rsidRPr="00A4645D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Anabel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Antunes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 xml:space="preserve">, 416-675-6622 ext. 2531  </w:t>
            </w:r>
          </w:p>
          <w:p w:rsidR="00254B92" w:rsidRPr="00A4645D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254B92" w:rsidRPr="00A4645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anabel.antunes@humber.ca</w:t>
              </w:r>
            </w:hyperlink>
            <w:r w:rsidR="00254B92" w:rsidRPr="00A4645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254B92" w:rsidRPr="00DD1D64" w:rsidRDefault="00254B92" w:rsidP="00DD1D64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20" w:dyaOrig="420">
                <v:shape id="_x0000_i1058" type="#_x0000_t75" style="width:21pt;height:21pt" o:ole="">
                  <v:imagedata r:id="rId79" o:title=""/>
                </v:shape>
                <o:OLEObject Type="Embed" ProgID="PBrush" ShapeID="_x0000_i1058" DrawAspect="Content" ObjectID="_1520771892" r:id="rId80"/>
              </w:object>
            </w:r>
            <w:r>
              <w:t xml:space="preserve">  </w:t>
            </w:r>
            <w:r w:rsidRPr="00B23934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depends on program. </w:t>
            </w:r>
            <w:r w:rsidRPr="00B23934"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: Residents of Ontario; 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Have been in Canada 5 years or less; Have educational qualifications outside of Canada with a minimum equivalency to </w:t>
            </w:r>
            <w:r>
              <w:rPr>
                <w:rFonts w:ascii="Arial" w:hAnsi="Arial" w:cs="Arial"/>
                <w:sz w:val="20"/>
                <w:szCs w:val="20"/>
              </w:rPr>
              <w:t xml:space="preserve">a Canadian degree or diploma in.  * </w:t>
            </w:r>
            <w:r w:rsidRPr="00DD1D64">
              <w:rPr>
                <w:rFonts w:ascii="Arial" w:hAnsi="Arial" w:cs="Arial"/>
                <w:sz w:val="20"/>
                <w:szCs w:val="20"/>
              </w:rPr>
              <w:t xml:space="preserve">Further criteria </w:t>
            </w:r>
            <w:r>
              <w:rPr>
                <w:rFonts w:ascii="Arial" w:hAnsi="Arial" w:cs="Arial"/>
                <w:sz w:val="20"/>
                <w:szCs w:val="20"/>
              </w:rPr>
              <w:t xml:space="preserve">may apply depending on program. </w:t>
            </w:r>
            <w:r w:rsidRPr="00AD3ABA">
              <w:rPr>
                <w:rFonts w:ascii="Arial" w:hAnsi="Arial" w:cs="Arial"/>
                <w:sz w:val="20"/>
                <w:szCs w:val="20"/>
              </w:rPr>
              <w:t>Canad</w:t>
            </w:r>
            <w:r>
              <w:rPr>
                <w:rFonts w:ascii="Arial" w:hAnsi="Arial" w:cs="Arial"/>
                <w:sz w:val="20"/>
                <w:szCs w:val="20"/>
              </w:rPr>
              <w:t xml:space="preserve">ian Language Benchmarks </w:t>
            </w:r>
            <w:r w:rsidRPr="00AD3ABA">
              <w:rPr>
                <w:rFonts w:ascii="Arial" w:hAnsi="Arial" w:cs="Arial"/>
                <w:sz w:val="20"/>
                <w:szCs w:val="20"/>
              </w:rPr>
              <w:t>Level 7/8.</w:t>
            </w:r>
          </w:p>
        </w:tc>
      </w:tr>
      <w:tr w:rsidR="00254B92" w:rsidRPr="00AD3ABA" w:rsidTr="00DD1D64">
        <w:trPr>
          <w:trHeight w:val="371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lastRenderedPageBreak/>
              <w:t>Interpretation</w:t>
            </w:r>
          </w:p>
        </w:tc>
      </w:tr>
      <w:tr w:rsidR="00254B92" w:rsidRPr="00AD3ABA" w:rsidTr="00D028C4">
        <w:trPr>
          <w:trHeight w:val="349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254B92" w:rsidRPr="00AD3ABA" w:rsidRDefault="00254B92" w:rsidP="00D028C4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OCASI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254B92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254B92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http://www.findmyspark.ca/interpretation-assistance-syrian-refugees</w:t>
              </w:r>
            </w:hyperlink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254B92" w:rsidRPr="00AD3ABA" w:rsidRDefault="008E1C5A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645" w:dyaOrig="540">
                <v:shape id="_x0000_i1059" type="#_x0000_t75" style="width:33pt;height:27pt" o:ole="">
                  <v:imagedata r:id="rId13" o:title=""/>
                </v:shape>
                <o:OLEObject Type="Embed" ProgID="PBrush" ShapeID="_x0000_i1059" DrawAspect="Content" ObjectID="_1520771893" r:id="rId82"/>
              </w:object>
            </w:r>
          </w:p>
        </w:tc>
      </w:tr>
      <w:tr w:rsidR="00254B92" w:rsidRPr="00AD3ABA" w:rsidTr="00DD1D64">
        <w:trPr>
          <w:trHeight w:val="375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</w:tr>
      <w:tr w:rsidR="00254B92" w:rsidRPr="00AD3ABA" w:rsidTr="00006C71">
        <w:trPr>
          <w:trHeight w:val="793"/>
        </w:trPr>
        <w:tc>
          <w:tcPr>
            <w:tcW w:w="4296" w:type="dxa"/>
            <w:vAlign w:val="center"/>
          </w:tcPr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Humber College Occupation Specific Language Training</w:t>
            </w:r>
          </w:p>
        </w:tc>
        <w:tc>
          <w:tcPr>
            <w:tcW w:w="4176" w:type="dxa"/>
            <w:vAlign w:val="center"/>
          </w:tcPr>
          <w:p w:rsidR="00254B92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Bet</w:t>
            </w:r>
            <w:r>
              <w:rPr>
                <w:rFonts w:ascii="Arial" w:hAnsi="Arial" w:cs="Arial"/>
                <w:sz w:val="20"/>
                <w:szCs w:val="20"/>
              </w:rPr>
              <w:t>h Cook, 416-675-6622 ext. 2987</w:t>
            </w:r>
          </w:p>
          <w:p w:rsidR="00254B92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254B92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oslt@humber.ca</w:t>
              </w:r>
            </w:hyperlink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9024" w:type="dxa"/>
            <w:vAlign w:val="center"/>
          </w:tcPr>
          <w:p w:rsidR="00254B92" w:rsidRPr="00AD3ABA" w:rsidRDefault="008E1C5A" w:rsidP="00006C71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060" type="#_x0000_t75" style="width:23.25pt;height:31.5pt" o:ole="">
                  <v:imagedata r:id="rId8" o:title=""/>
                </v:shape>
                <o:OLEObject Type="Embed" ProgID="PBrush" ShapeID="_x0000_i1060" DrawAspect="Content" ObjectID="_1520771894" r:id="rId84"/>
              </w:object>
            </w:r>
            <w:r w:rsidR="006F4831" w:rsidRPr="006F4831">
              <w:rPr>
                <w:b/>
              </w:rPr>
              <w:t>Eligibility:</w:t>
            </w:r>
            <w:r w:rsidR="006F4831">
              <w:t xml:space="preserve"> 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>Canad</w:t>
            </w:r>
            <w:r w:rsidR="00254B92">
              <w:rPr>
                <w:rFonts w:ascii="Arial" w:hAnsi="Arial" w:cs="Arial"/>
                <w:sz w:val="20"/>
                <w:szCs w:val="20"/>
              </w:rPr>
              <w:t>ian Language Benchmarks 6 to 8,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Permanent Resident or Protected Person; Training or experience in a relevant field of technology or project management</w:t>
            </w:r>
            <w:r w:rsidR="00254B92" w:rsidRPr="00AD3AB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54B92" w:rsidRPr="00AD3ABA" w:rsidTr="006C76ED">
        <w:trPr>
          <w:trHeight w:val="482"/>
        </w:trPr>
        <w:tc>
          <w:tcPr>
            <w:tcW w:w="4296" w:type="dxa"/>
            <w:vAlign w:val="center"/>
          </w:tcPr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Toronto Catholic District School Board Seniors Building Arleta (ESL)</w:t>
            </w:r>
          </w:p>
        </w:tc>
        <w:tc>
          <w:tcPr>
            <w:tcW w:w="4176" w:type="dxa"/>
            <w:vAlign w:val="center"/>
          </w:tcPr>
          <w:p w:rsidR="00254B92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416-397-6390</w:t>
            </w:r>
          </w:p>
          <w:p w:rsidR="00254B92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254B92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contact.adulted@tcdsb.org</w:t>
              </w:r>
            </w:hyperlink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9024" w:type="dxa"/>
            <w:vAlign w:val="center"/>
          </w:tcPr>
          <w:p w:rsidR="00254B92" w:rsidRPr="00AD3ABA" w:rsidRDefault="008E1C5A" w:rsidP="000B6455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061" type="#_x0000_t75" style="width:23.25pt;height:31.5pt" o:ole="">
                  <v:imagedata r:id="rId8" o:title=""/>
                </v:shape>
                <o:OLEObject Type="Embed" ProgID="PBrush" ShapeID="_x0000_i1061" DrawAspect="Content" ObjectID="_1520771895" r:id="rId86"/>
              </w:object>
            </w:r>
            <w:r w:rsidR="00254B92">
              <w:t xml:space="preserve"> </w:t>
            </w:r>
            <w:r>
              <w:object w:dxaOrig="525" w:dyaOrig="570">
                <v:shape id="_x0000_i1062" type="#_x0000_t75" style="width:22.5pt;height:24.75pt" o:ole="">
                  <v:imagedata r:id="rId15" o:title=""/>
                </v:shape>
                <o:OLEObject Type="Embed" ProgID="PBrush" ShapeID="_x0000_i1062" DrawAspect="Content" ObjectID="_1520771896" r:id="rId87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3DD71A31" wp14:editId="0014ADB0">
                  <wp:extent cx="329565" cy="340360"/>
                  <wp:effectExtent l="0" t="0" r="0" b="254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>7 Arleta Ave.</w:t>
            </w:r>
            <w:r w:rsidR="00254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455">
              <w:rPr>
                <w:rFonts w:ascii="Arial" w:hAnsi="Arial" w:cs="Arial"/>
                <w:sz w:val="20"/>
                <w:szCs w:val="20"/>
              </w:rPr>
              <w:t>on Tue &amp;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Thu</w:t>
            </w:r>
            <w:r w:rsidR="000B6455">
              <w:rPr>
                <w:rFonts w:ascii="Arial" w:hAnsi="Arial" w:cs="Arial"/>
                <w:sz w:val="20"/>
                <w:szCs w:val="20"/>
              </w:rPr>
              <w:t>, 8:30-</w:t>
            </w:r>
            <w:r w:rsidR="00254B92">
              <w:rPr>
                <w:rFonts w:ascii="Arial" w:hAnsi="Arial" w:cs="Arial"/>
                <w:sz w:val="20"/>
                <w:szCs w:val="20"/>
              </w:rPr>
              <w:t>11:30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am. </w:t>
            </w:r>
            <w:r w:rsidR="00254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4B92" w:rsidRPr="00AD3ABA" w:rsidTr="006C76ED">
        <w:trPr>
          <w:trHeight w:val="562"/>
        </w:trPr>
        <w:tc>
          <w:tcPr>
            <w:tcW w:w="4296" w:type="dxa"/>
            <w:vAlign w:val="center"/>
          </w:tcPr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Toronto Catholic District School Board Driftwood Community Centre (ESL)</w:t>
            </w:r>
          </w:p>
        </w:tc>
        <w:tc>
          <w:tcPr>
            <w:tcW w:w="4176" w:type="dxa"/>
            <w:vAlign w:val="center"/>
          </w:tcPr>
          <w:p w:rsidR="00254B92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416-397-6390</w:t>
            </w:r>
          </w:p>
          <w:p w:rsidR="00254B92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254B92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contact.adulted@tcdsb.org</w:t>
              </w:r>
            </w:hyperlink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9024" w:type="dxa"/>
            <w:vAlign w:val="center"/>
          </w:tcPr>
          <w:p w:rsidR="00254B92" w:rsidRPr="00AD3ABA" w:rsidRDefault="00443494" w:rsidP="00443494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063" type="#_x0000_t75" style="width:23.25pt;height:31.5pt" o:ole="">
                  <v:imagedata r:id="rId8" o:title=""/>
                </v:shape>
                <o:OLEObject Type="Embed" ProgID="PBrush" ShapeID="_x0000_i1063" DrawAspect="Content" ObjectID="_1520771897" r:id="rId89"/>
              </w:object>
            </w:r>
            <w:r>
              <w:object w:dxaOrig="525" w:dyaOrig="570">
                <v:shape id="_x0000_i1064" type="#_x0000_t75" style="width:22.5pt;height:24.75pt" o:ole="">
                  <v:imagedata r:id="rId15" o:title=""/>
                </v:shape>
                <o:OLEObject Type="Embed" ProgID="PBrush" ShapeID="_x0000_i1064" DrawAspect="Content" ObjectID="_1520771898" r:id="rId90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8B3A154" wp14:editId="6E40B78E">
                  <wp:extent cx="329565" cy="340360"/>
                  <wp:effectExtent l="0" t="0" r="0" b="254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B92">
              <w:t xml:space="preserve"> </w:t>
            </w:r>
            <w:r w:rsidR="00254B92">
              <w:rPr>
                <w:rFonts w:ascii="Arial" w:hAnsi="Arial" w:cs="Arial"/>
                <w:sz w:val="20"/>
                <w:szCs w:val="20"/>
              </w:rPr>
              <w:t>4</w:t>
            </w:r>
            <w:r w:rsidR="000B6455">
              <w:rPr>
                <w:rFonts w:ascii="Arial" w:hAnsi="Arial" w:cs="Arial"/>
                <w:sz w:val="20"/>
                <w:szCs w:val="20"/>
              </w:rPr>
              <w:t>401 Jane St. Mon to Fri, 9am-12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>pm</w:t>
            </w:r>
            <w:r w:rsidR="00254B9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54B92" w:rsidRPr="00AD3ABA" w:rsidTr="006C76ED">
        <w:trPr>
          <w:trHeight w:val="500"/>
        </w:trPr>
        <w:tc>
          <w:tcPr>
            <w:tcW w:w="4296" w:type="dxa"/>
            <w:vAlign w:val="center"/>
          </w:tcPr>
          <w:p w:rsidR="00254B92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Toronto Catholic District School Board</w:t>
            </w:r>
          </w:p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John Booth Memorial Arena (ESL)</w:t>
            </w:r>
          </w:p>
        </w:tc>
        <w:tc>
          <w:tcPr>
            <w:tcW w:w="4176" w:type="dxa"/>
            <w:vAlign w:val="center"/>
          </w:tcPr>
          <w:p w:rsidR="00254B92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416-397-6390</w:t>
            </w:r>
          </w:p>
          <w:p w:rsidR="00254B92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254B92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contact.adulted@tcdsb.org</w:t>
              </w:r>
            </w:hyperlink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9024" w:type="dxa"/>
            <w:vAlign w:val="center"/>
          </w:tcPr>
          <w:p w:rsidR="00254B92" w:rsidRPr="00DA3978" w:rsidRDefault="00443494" w:rsidP="00DD1D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465" w:dyaOrig="630">
                <v:shape id="_x0000_i1065" type="#_x0000_t75" style="width:23.25pt;height:31.5pt" o:ole="">
                  <v:imagedata r:id="rId8" o:title=""/>
                </v:shape>
                <o:OLEObject Type="Embed" ProgID="PBrush" ShapeID="_x0000_i1065" DrawAspect="Content" ObjectID="_1520771899" r:id="rId92"/>
              </w:object>
            </w:r>
            <w:r>
              <w:object w:dxaOrig="525" w:dyaOrig="570">
                <v:shape id="_x0000_i1066" type="#_x0000_t75" style="width:22.5pt;height:24.75pt" o:ole="">
                  <v:imagedata r:id="rId15" o:title=""/>
                </v:shape>
                <o:OLEObject Type="Embed" ProgID="PBrush" ShapeID="_x0000_i1066" DrawAspect="Content" ObjectID="_1520771900" r:id="rId93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8B3A154" wp14:editId="6E40B78E">
                  <wp:extent cx="329565" cy="340360"/>
                  <wp:effectExtent l="0" t="0" r="0" b="254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>230 Gosford Blvd</w:t>
            </w:r>
            <w:r w:rsidR="000B6455">
              <w:rPr>
                <w:rFonts w:ascii="Arial" w:hAnsi="Arial" w:cs="Arial"/>
                <w:sz w:val="20"/>
                <w:szCs w:val="20"/>
              </w:rPr>
              <w:t>. Mon to Fri, 8:30am-1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>pm</w:t>
            </w:r>
            <w:r w:rsidR="00254B9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54B92" w:rsidRPr="00AD3ABA" w:rsidTr="006C76ED">
        <w:trPr>
          <w:trHeight w:val="563"/>
        </w:trPr>
        <w:tc>
          <w:tcPr>
            <w:tcW w:w="4296" w:type="dxa"/>
            <w:vAlign w:val="center"/>
          </w:tcPr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 xml:space="preserve">Toronto Catholic District School Board </w:t>
            </w:r>
            <w:proofErr w:type="spellStart"/>
            <w:r w:rsidRPr="00AD3ABA">
              <w:rPr>
                <w:rFonts w:ascii="Arial" w:hAnsi="Arial" w:cs="Arial"/>
                <w:sz w:val="20"/>
                <w:szCs w:val="20"/>
              </w:rPr>
              <w:t>Norfinch</w:t>
            </w:r>
            <w:proofErr w:type="spellEnd"/>
            <w:r w:rsidRPr="00AD3ABA">
              <w:rPr>
                <w:rFonts w:ascii="Arial" w:hAnsi="Arial" w:cs="Arial"/>
                <w:sz w:val="20"/>
                <w:szCs w:val="20"/>
              </w:rPr>
              <w:t xml:space="preserve"> Adult Education Centre (ESL)</w:t>
            </w:r>
          </w:p>
        </w:tc>
        <w:tc>
          <w:tcPr>
            <w:tcW w:w="4176" w:type="dxa"/>
            <w:vAlign w:val="center"/>
          </w:tcPr>
          <w:p w:rsidR="00254B92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416-397-6390</w:t>
            </w:r>
          </w:p>
          <w:p w:rsidR="00254B92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254B92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contact.adulted@tcdsb.org</w:t>
              </w:r>
            </w:hyperlink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9024" w:type="dxa"/>
            <w:vAlign w:val="center"/>
          </w:tcPr>
          <w:p w:rsidR="00254B92" w:rsidRPr="00AD3ABA" w:rsidRDefault="00443494" w:rsidP="00DD1D64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067" type="#_x0000_t75" style="width:23.25pt;height:31.5pt" o:ole="">
                  <v:imagedata r:id="rId8" o:title=""/>
                </v:shape>
                <o:OLEObject Type="Embed" ProgID="PBrush" ShapeID="_x0000_i1067" DrawAspect="Content" ObjectID="_1520771901" r:id="rId95"/>
              </w:object>
            </w:r>
            <w:r>
              <w:object w:dxaOrig="525" w:dyaOrig="570">
                <v:shape id="_x0000_i1068" type="#_x0000_t75" style="width:22.5pt;height:24.75pt" o:ole="">
                  <v:imagedata r:id="rId15" o:title=""/>
                </v:shape>
                <o:OLEObject Type="Embed" ProgID="PBrush" ShapeID="_x0000_i1068" DrawAspect="Content" ObjectID="_1520771902" r:id="rId96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1B424BF4" wp14:editId="596885D0">
                  <wp:extent cx="329565" cy="340360"/>
                  <wp:effectExtent l="0" t="0" r="0" b="254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45 </w:t>
            </w:r>
            <w:proofErr w:type="spellStart"/>
            <w:r w:rsidR="00254B92" w:rsidRPr="00AD3ABA">
              <w:rPr>
                <w:rFonts w:ascii="Arial" w:hAnsi="Arial" w:cs="Arial"/>
                <w:sz w:val="20"/>
                <w:szCs w:val="20"/>
              </w:rPr>
              <w:t>Norfinch</w:t>
            </w:r>
            <w:proofErr w:type="spellEnd"/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Dr. 3</w:t>
            </w:r>
            <w:r w:rsidR="00254B92" w:rsidRPr="00AD3AB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Floor</w:t>
            </w:r>
            <w:r w:rsidR="00254B92">
              <w:rPr>
                <w:rFonts w:ascii="Arial" w:hAnsi="Arial" w:cs="Arial"/>
                <w:sz w:val="20"/>
                <w:szCs w:val="20"/>
              </w:rPr>
              <w:t>.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Mon</w:t>
            </w:r>
            <w:r w:rsidR="00254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455">
              <w:rPr>
                <w:rFonts w:ascii="Arial" w:hAnsi="Arial" w:cs="Arial"/>
                <w:sz w:val="20"/>
                <w:szCs w:val="20"/>
              </w:rPr>
              <w:t>to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Fri</w:t>
            </w:r>
            <w:r w:rsidR="000B6455">
              <w:rPr>
                <w:rFonts w:ascii="Arial" w:hAnsi="Arial" w:cs="Arial"/>
                <w:sz w:val="20"/>
                <w:szCs w:val="20"/>
              </w:rPr>
              <w:t>, 9</w:t>
            </w:r>
            <w:r w:rsidR="00254B92">
              <w:rPr>
                <w:rFonts w:ascii="Arial" w:hAnsi="Arial" w:cs="Arial"/>
                <w:sz w:val="20"/>
                <w:szCs w:val="20"/>
              </w:rPr>
              <w:t>a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254B92">
              <w:rPr>
                <w:rFonts w:ascii="Arial" w:hAnsi="Arial" w:cs="Arial"/>
                <w:sz w:val="20"/>
                <w:szCs w:val="20"/>
              </w:rPr>
              <w:t>-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2:30pm.  </w:t>
            </w:r>
          </w:p>
        </w:tc>
      </w:tr>
      <w:tr w:rsidR="00254B92" w:rsidRPr="00AD3ABA" w:rsidTr="006C76ED">
        <w:trPr>
          <w:trHeight w:val="594"/>
        </w:trPr>
        <w:tc>
          <w:tcPr>
            <w:tcW w:w="4296" w:type="dxa"/>
            <w:vAlign w:val="center"/>
          </w:tcPr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 xml:space="preserve">Toronto Catholic District School Board </w:t>
            </w:r>
          </w:p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St. Andrew Catholic School (ESL)</w:t>
            </w:r>
          </w:p>
        </w:tc>
        <w:tc>
          <w:tcPr>
            <w:tcW w:w="4176" w:type="dxa"/>
            <w:vAlign w:val="center"/>
          </w:tcPr>
          <w:p w:rsidR="00254B92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416-397-6390</w:t>
            </w:r>
          </w:p>
          <w:p w:rsidR="00254B92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254B92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contact.adulted@tcdsb.org</w:t>
              </w:r>
            </w:hyperlink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9024" w:type="dxa"/>
            <w:vAlign w:val="center"/>
          </w:tcPr>
          <w:p w:rsidR="00254B92" w:rsidRPr="00AD3ABA" w:rsidRDefault="00443494" w:rsidP="00DD1D64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069" type="#_x0000_t75" style="width:23.25pt;height:31.5pt" o:ole="">
                  <v:imagedata r:id="rId8" o:title=""/>
                </v:shape>
                <o:OLEObject Type="Embed" ProgID="PBrush" ShapeID="_x0000_i1069" DrawAspect="Content" ObjectID="_1520771903" r:id="rId98"/>
              </w:object>
            </w:r>
            <w:r>
              <w:object w:dxaOrig="525" w:dyaOrig="570">
                <v:shape id="_x0000_i1070" type="#_x0000_t75" style="width:22.5pt;height:24.75pt" o:ole="">
                  <v:imagedata r:id="rId15" o:title=""/>
                </v:shape>
                <o:OLEObject Type="Embed" ProgID="PBrush" ShapeID="_x0000_i1070" DrawAspect="Content" ObjectID="_1520771904" r:id="rId99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1B424BF4" wp14:editId="596885D0">
                  <wp:extent cx="329565" cy="340360"/>
                  <wp:effectExtent l="0" t="0" r="0" b="254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B92">
              <w:rPr>
                <w:rFonts w:ascii="Arial" w:hAnsi="Arial" w:cs="Arial"/>
                <w:sz w:val="20"/>
                <w:szCs w:val="20"/>
              </w:rPr>
              <w:t xml:space="preserve">2533 Kipling Ave. 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Tue </w:t>
            </w:r>
            <w:r w:rsidR="00254B92">
              <w:rPr>
                <w:rFonts w:ascii="Arial" w:hAnsi="Arial" w:cs="Arial"/>
                <w:sz w:val="20"/>
                <w:szCs w:val="20"/>
              </w:rPr>
              <w:t>&amp;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Thu</w:t>
            </w:r>
            <w:r w:rsidR="000B645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>6:30</w:t>
            </w:r>
            <w:r w:rsidR="00254B92">
              <w:rPr>
                <w:rFonts w:ascii="Arial" w:hAnsi="Arial" w:cs="Arial"/>
                <w:sz w:val="20"/>
                <w:szCs w:val="20"/>
              </w:rPr>
              <w:t>pm -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8:30pm.  </w:t>
            </w:r>
          </w:p>
        </w:tc>
      </w:tr>
      <w:tr w:rsidR="00254B92" w:rsidRPr="00AD3ABA" w:rsidTr="006C76ED">
        <w:trPr>
          <w:trHeight w:val="546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 xml:space="preserve">Toronto Catholic District School Board </w:t>
            </w:r>
          </w:p>
          <w:p w:rsidR="00254B92" w:rsidRPr="00AD3ABA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St. Jane Frances Catholic School (ESL)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254B92" w:rsidRDefault="00254B92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416-397-6390</w:t>
            </w:r>
          </w:p>
          <w:p w:rsidR="00254B92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254B92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contact.adulted@tcdsb.org</w:t>
              </w:r>
            </w:hyperlink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254B92" w:rsidRPr="00AD3ABA" w:rsidRDefault="00443494" w:rsidP="00DD1D64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071" type="#_x0000_t75" style="width:23.25pt;height:31.5pt" o:ole="">
                  <v:imagedata r:id="rId8" o:title=""/>
                </v:shape>
                <o:OLEObject Type="Embed" ProgID="PBrush" ShapeID="_x0000_i1071" DrawAspect="Content" ObjectID="_1520771905" r:id="rId101"/>
              </w:object>
            </w:r>
            <w:r>
              <w:object w:dxaOrig="525" w:dyaOrig="570">
                <v:shape id="_x0000_i1072" type="#_x0000_t75" style="width:22.5pt;height:24.75pt" o:ole="">
                  <v:imagedata r:id="rId15" o:title=""/>
                </v:shape>
                <o:OLEObject Type="Embed" ProgID="PBrush" ShapeID="_x0000_i1072" DrawAspect="Content" ObjectID="_1520771906" r:id="rId102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7C5978FD" wp14:editId="0F837A19">
                  <wp:extent cx="329565" cy="340360"/>
                  <wp:effectExtent l="0" t="0" r="0" b="254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>2745 Jane St.</w:t>
            </w:r>
            <w:r w:rsidR="00254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>Tue</w:t>
            </w:r>
            <w:r w:rsidR="00254B92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Thu</w:t>
            </w:r>
            <w:r w:rsidR="000B6455">
              <w:rPr>
                <w:rFonts w:ascii="Arial" w:hAnsi="Arial" w:cs="Arial"/>
                <w:sz w:val="20"/>
                <w:szCs w:val="20"/>
              </w:rPr>
              <w:t>,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6:30pm </w:t>
            </w:r>
            <w:r w:rsidR="00254B92">
              <w:rPr>
                <w:rFonts w:ascii="Arial" w:hAnsi="Arial" w:cs="Arial"/>
                <w:sz w:val="20"/>
                <w:szCs w:val="20"/>
              </w:rPr>
              <w:t>-</w:t>
            </w:r>
            <w:r w:rsidR="00254B92" w:rsidRPr="00AD3ABA">
              <w:rPr>
                <w:rFonts w:ascii="Arial" w:hAnsi="Arial" w:cs="Arial"/>
                <w:sz w:val="20"/>
                <w:szCs w:val="20"/>
              </w:rPr>
              <w:t xml:space="preserve"> 8:30pm.  </w:t>
            </w:r>
          </w:p>
        </w:tc>
      </w:tr>
      <w:tr w:rsidR="00A4645D" w:rsidRPr="00AD3ABA" w:rsidTr="006C76ED">
        <w:trPr>
          <w:trHeight w:val="546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7222A7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Lakeshore LINC Program (ESL)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Default="00A4645D" w:rsidP="007222A7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Helen Huang, 416-3</w:t>
            </w:r>
            <w:r>
              <w:rPr>
                <w:rFonts w:ascii="Arial" w:hAnsi="Arial" w:cs="Arial"/>
                <w:sz w:val="20"/>
                <w:szCs w:val="20"/>
              </w:rPr>
              <w:t>97-6194</w:t>
            </w:r>
          </w:p>
          <w:p w:rsidR="00A4645D" w:rsidRPr="00AD3ABA" w:rsidRDefault="00AB516D" w:rsidP="007222A7">
            <w:pPr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helen.huang@tcdsb.org</w:t>
              </w:r>
            </w:hyperlink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7222A7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 w14:anchorId="7F55C9EF">
                <v:shape id="_x0000_i1073" type="#_x0000_t75" style="width:23.25pt;height:31.5pt" o:ole="">
                  <v:imagedata r:id="rId8" o:title=""/>
                </v:shape>
                <o:OLEObject Type="Embed" ProgID="PBrush" ShapeID="_x0000_i1073" DrawAspect="Content" ObjectID="_1520771907" r:id="rId104"/>
              </w:object>
            </w:r>
            <w:r>
              <w:object w:dxaOrig="525" w:dyaOrig="570" w14:anchorId="1930D5F4">
                <v:shape id="_x0000_i1074" type="#_x0000_t75" style="width:22.5pt;height:24.75pt" o:ole="">
                  <v:imagedata r:id="rId15" o:title=""/>
                </v:shape>
                <o:OLEObject Type="Embed" ProgID="PBrush" ShapeID="_x0000_i1074" DrawAspect="Content" ObjectID="_1520771908" r:id="rId105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1315E578" wp14:editId="4A10E2D7">
                  <wp:extent cx="329565" cy="340360"/>
                  <wp:effectExtent l="0" t="0" r="0" b="254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D3ABA">
              <w:rPr>
                <w:rFonts w:ascii="Arial" w:hAnsi="Arial" w:cs="Arial"/>
                <w:sz w:val="20"/>
                <w:szCs w:val="20"/>
              </w:rPr>
              <w:t>2275 Lake Sh</w:t>
            </w:r>
            <w:r>
              <w:rPr>
                <w:rFonts w:ascii="Arial" w:hAnsi="Arial" w:cs="Arial"/>
                <w:sz w:val="20"/>
                <w:szCs w:val="20"/>
              </w:rPr>
              <w:t>ore Blvd. W. Suite 200, 9am-</w:t>
            </w:r>
            <w:r w:rsidRPr="00AD3ABA">
              <w:rPr>
                <w:rFonts w:ascii="Arial" w:hAnsi="Arial" w:cs="Arial"/>
                <w:sz w:val="20"/>
                <w:szCs w:val="20"/>
              </w:rPr>
              <w:t>2:30pm.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645D" w:rsidRPr="00AD3ABA" w:rsidTr="006C76ED">
        <w:trPr>
          <w:trHeight w:val="546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7222A7">
            <w:pPr>
              <w:rPr>
                <w:rFonts w:ascii="Arial" w:hAnsi="Arial" w:cs="Arial"/>
                <w:sz w:val="20"/>
                <w:szCs w:val="20"/>
              </w:rPr>
            </w:pPr>
            <w:r w:rsidRPr="001450C2">
              <w:rPr>
                <w:rFonts w:ascii="Arial" w:hAnsi="Arial" w:cs="Arial"/>
                <w:sz w:val="20"/>
                <w:szCs w:val="20"/>
              </w:rPr>
              <w:t>Mennonite New Life Center of Toronto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Default="00A4645D" w:rsidP="007222A7">
            <w:pPr>
              <w:rPr>
                <w:rFonts w:ascii="Arial" w:hAnsi="Arial" w:cs="Arial"/>
                <w:sz w:val="20"/>
                <w:szCs w:val="20"/>
              </w:rPr>
            </w:pPr>
            <w:r w:rsidRPr="001450C2">
              <w:rPr>
                <w:rFonts w:ascii="Arial" w:hAnsi="Arial" w:cs="Arial"/>
                <w:sz w:val="20"/>
                <w:szCs w:val="20"/>
              </w:rPr>
              <w:t>416-699-4527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645D" w:rsidRPr="00AD3ABA" w:rsidRDefault="00A4645D" w:rsidP="007222A7">
            <w:pPr>
              <w:rPr>
                <w:rFonts w:ascii="Arial" w:hAnsi="Arial" w:cs="Arial"/>
                <w:sz w:val="20"/>
                <w:szCs w:val="20"/>
              </w:rPr>
            </w:pPr>
            <w:r w:rsidRPr="001450C2">
              <w:rPr>
                <w:rFonts w:ascii="Arial" w:hAnsi="Arial" w:cs="Arial"/>
                <w:sz w:val="20"/>
                <w:szCs w:val="20"/>
              </w:rPr>
              <w:t>mnlct@mnlct.org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Default="00A4645D" w:rsidP="007222A7">
            <w:r>
              <w:object w:dxaOrig="465" w:dyaOrig="630" w14:anchorId="0EDE8B4A">
                <v:shape id="_x0000_i1075" type="#_x0000_t75" style="width:23.25pt;height:31.5pt" o:ole="">
                  <v:imagedata r:id="rId8" o:title=""/>
                </v:shape>
                <o:OLEObject Type="Embed" ProgID="PBrush" ShapeID="_x0000_i1075" DrawAspect="Content" ObjectID="_1520771909" r:id="rId106"/>
              </w:object>
            </w:r>
            <w:r>
              <w:object w:dxaOrig="570" w:dyaOrig="510" w14:anchorId="0A924D7C">
                <v:shape id="_x0000_i1076" type="#_x0000_t75" style="width:28.5pt;height:25.5pt" o:ole="">
                  <v:imagedata r:id="rId107" o:title=""/>
                </v:shape>
                <o:OLEObject Type="Embed" ProgID="PBrush" ShapeID="_x0000_i1076" DrawAspect="Content" ObjectID="_1520771910" r:id="rId108"/>
              </w:object>
            </w:r>
            <w:r>
              <w:object w:dxaOrig="570" w:dyaOrig="540" w14:anchorId="29B338FC">
                <v:shape id="_x0000_i1077" type="#_x0000_t75" style="width:28.5pt;height:27pt" o:ole="">
                  <v:imagedata r:id="rId25" o:title=""/>
                </v:shape>
                <o:OLEObject Type="Embed" ProgID="PBrush" ShapeID="_x0000_i1077" DrawAspect="Content" ObjectID="_1520771911" r:id="rId109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5708A383" wp14:editId="0175AF70">
                  <wp:extent cx="329565" cy="340360"/>
                  <wp:effectExtent l="0" t="0" r="0" b="254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0C2">
              <w:rPr>
                <w:rFonts w:ascii="Arial" w:hAnsi="Arial" w:cs="Arial"/>
                <w:sz w:val="20"/>
                <w:szCs w:val="20"/>
              </w:rPr>
              <w:t>1774 Queen St East</w:t>
            </w:r>
            <w:r>
              <w:rPr>
                <w:rFonts w:ascii="Arial" w:hAnsi="Arial" w:cs="Arial"/>
                <w:sz w:val="20"/>
                <w:szCs w:val="20"/>
              </w:rPr>
              <w:t>. Mon to Fri, 9am-5pm</w:t>
            </w:r>
          </w:p>
        </w:tc>
      </w:tr>
      <w:tr w:rsidR="00A4645D" w:rsidRPr="00AD3ABA" w:rsidTr="00DD1D64">
        <w:trPr>
          <w:trHeight w:val="420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Community Connection &amp; Mentorship</w:t>
            </w:r>
          </w:p>
        </w:tc>
      </w:tr>
      <w:tr w:rsidR="00A4645D" w:rsidRPr="00AD3ABA" w:rsidTr="00732CF2">
        <w:trPr>
          <w:trHeight w:val="553"/>
        </w:trPr>
        <w:tc>
          <w:tcPr>
            <w:tcW w:w="4296" w:type="dxa"/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Afghan Association of Ontario</w:t>
            </w:r>
          </w:p>
        </w:tc>
        <w:tc>
          <w:tcPr>
            <w:tcW w:w="4176" w:type="dxa"/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416-744-9289</w:t>
            </w:r>
          </w:p>
        </w:tc>
        <w:tc>
          <w:tcPr>
            <w:tcW w:w="9024" w:type="dxa"/>
            <w:vAlign w:val="center"/>
          </w:tcPr>
          <w:p w:rsidR="00A4645D" w:rsidRPr="00AD3ABA" w:rsidRDefault="00A4645D" w:rsidP="00443494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078" type="#_x0000_t75" style="width:23.25pt;height:31.5pt" o:ole="">
                  <v:imagedata r:id="rId8" o:title=""/>
                </v:shape>
                <o:OLEObject Type="Embed" ProgID="PBrush" ShapeID="_x0000_i1078" DrawAspect="Content" ObjectID="_1520771912" r:id="rId110"/>
              </w:object>
            </w:r>
            <w:r>
              <w:object w:dxaOrig="570" w:dyaOrig="510">
                <v:shape id="_x0000_i1079" type="#_x0000_t75" style="width:28.5pt;height:25.5pt" o:ole="">
                  <v:imagedata r:id="rId107" o:title=""/>
                </v:shape>
                <o:OLEObject Type="Embed" ProgID="PBrush" ShapeID="_x0000_i1079" DrawAspect="Content" ObjectID="_1520771913" r:id="rId111"/>
              </w:object>
            </w:r>
            <w:r>
              <w:object w:dxaOrig="525" w:dyaOrig="630">
                <v:shape id="_x0000_i1080" type="#_x0000_t75" style="width:26.25pt;height:27.75pt" o:ole="">
                  <v:imagedata r:id="rId19" o:title=""/>
                </v:shape>
                <o:OLEObject Type="Embed" ProgID="PBrush" ShapeID="_x0000_i1080" DrawAspect="Content" ObjectID="_1520771914" r:id="rId112"/>
              </w:object>
            </w:r>
            <w:r>
              <w:object w:dxaOrig="420" w:dyaOrig="450">
                <v:shape id="_x0000_i1081" type="#_x0000_t75" style="width:21pt;height:22.5pt" o:ole="">
                  <v:imagedata r:id="rId21" o:title=""/>
                </v:shape>
                <o:OLEObject Type="Embed" ProgID="PBrush" ShapeID="_x0000_i1081" DrawAspect="Content" ObjectID="_1520771915" r:id="rId113"/>
              </w:object>
            </w:r>
            <w:r w:rsidRPr="00732CF2">
              <w:rPr>
                <w:rFonts w:ascii="Arial" w:hAnsi="Arial" w:cs="Arial"/>
                <w:sz w:val="20"/>
              </w:rPr>
              <w:t xml:space="preserve">130 </w:t>
            </w:r>
            <w:proofErr w:type="spellStart"/>
            <w:r w:rsidRPr="00732CF2">
              <w:rPr>
                <w:rFonts w:ascii="Arial" w:hAnsi="Arial" w:cs="Arial"/>
                <w:sz w:val="20"/>
              </w:rPr>
              <w:t>Bridgeland</w:t>
            </w:r>
            <w:proofErr w:type="spellEnd"/>
            <w:r w:rsidRPr="00732CF2">
              <w:rPr>
                <w:rFonts w:ascii="Arial" w:hAnsi="Arial" w:cs="Arial"/>
                <w:sz w:val="20"/>
              </w:rPr>
              <w:t xml:space="preserve"> Avenue, Suite #202</w:t>
            </w:r>
          </w:p>
        </w:tc>
      </w:tr>
      <w:tr w:rsidR="00A4645D" w:rsidRPr="00AD3ABA" w:rsidTr="00732CF2">
        <w:trPr>
          <w:trHeight w:val="553"/>
        </w:trPr>
        <w:tc>
          <w:tcPr>
            <w:tcW w:w="4296" w:type="dxa"/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lastRenderedPageBreak/>
              <w:t>Auberge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 xml:space="preserve"> Francophone</w:t>
            </w:r>
          </w:p>
        </w:tc>
        <w:tc>
          <w:tcPr>
            <w:tcW w:w="4176" w:type="dxa"/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Julie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Lutete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>, 647-956-0928</w:t>
            </w:r>
          </w:p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direction@aubergefrancophone.org</w:t>
            </w:r>
          </w:p>
        </w:tc>
        <w:tc>
          <w:tcPr>
            <w:tcW w:w="9024" w:type="dxa"/>
            <w:vAlign w:val="center"/>
          </w:tcPr>
          <w:p w:rsidR="00A4645D" w:rsidRDefault="00A4645D" w:rsidP="00443494">
            <w:r>
              <w:object w:dxaOrig="465" w:dyaOrig="630">
                <v:shape id="_x0000_i1082" type="#_x0000_t75" style="width:23.25pt;height:31.5pt" o:ole="">
                  <v:imagedata r:id="rId8" o:title=""/>
                </v:shape>
                <o:OLEObject Type="Embed" ProgID="PBrush" ShapeID="_x0000_i1082" DrawAspect="Content" ObjectID="_1520771916" r:id="rId114"/>
              </w:object>
            </w:r>
            <w:r>
              <w:object w:dxaOrig="645" w:dyaOrig="600">
                <v:shape id="_x0000_i1083" type="#_x0000_t75" style="width:33pt;height:30pt" o:ole="">
                  <v:imagedata r:id="rId17" o:title=""/>
                </v:shape>
                <o:OLEObject Type="Embed" ProgID="PBrush" ShapeID="_x0000_i1083" DrawAspect="Content" ObjectID="_1520771917" r:id="rId115"/>
              </w:object>
            </w:r>
            <w:r>
              <w:object w:dxaOrig="525" w:dyaOrig="630">
                <v:shape id="_x0000_i1084" type="#_x0000_t75" style="width:26.25pt;height:27pt" o:ole="">
                  <v:imagedata r:id="rId19" o:title=""/>
                </v:shape>
                <o:OLEObject Type="Embed" ProgID="PBrush" ShapeID="_x0000_i1084" DrawAspect="Content" ObjectID="_1520771918" r:id="rId116"/>
              </w:object>
            </w:r>
            <w:r>
              <w:object w:dxaOrig="420" w:dyaOrig="450">
                <v:shape id="_x0000_i1085" type="#_x0000_t75" style="width:21pt;height:22.5pt" o:ole="">
                  <v:imagedata r:id="rId21" o:title=""/>
                </v:shape>
                <o:OLEObject Type="Embed" ProgID="PBrush" ShapeID="_x0000_i1085" DrawAspect="Content" ObjectID="_1520771919" r:id="rId117"/>
              </w:object>
            </w:r>
            <w:r>
              <w:object w:dxaOrig="660" w:dyaOrig="615">
                <v:shape id="_x0000_i1086" type="#_x0000_t75" style="width:27pt;height:26.25pt" o:ole="">
                  <v:imagedata r:id="rId27" o:title=""/>
                </v:shape>
                <o:OLEObject Type="Embed" ProgID="PBrush" ShapeID="_x0000_i1086" DrawAspect="Content" ObjectID="_1520771920" r:id="rId118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2CA99D10" wp14:editId="01FB3FF7">
                  <wp:extent cx="329565" cy="340360"/>
                  <wp:effectExtent l="0" t="0" r="0" b="254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2CF2">
              <w:rPr>
                <w:rFonts w:ascii="Arial" w:hAnsi="Arial" w:cs="Arial"/>
                <w:sz w:val="20"/>
                <w:szCs w:val="20"/>
              </w:rPr>
              <w:t>Mon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732CF2">
              <w:rPr>
                <w:rFonts w:ascii="Arial" w:hAnsi="Arial" w:cs="Arial"/>
                <w:sz w:val="20"/>
                <w:szCs w:val="20"/>
              </w:rPr>
              <w:t xml:space="preserve"> Fri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32CF2">
              <w:rPr>
                <w:rFonts w:ascii="Arial" w:hAnsi="Arial" w:cs="Arial"/>
                <w:sz w:val="20"/>
                <w:szCs w:val="20"/>
              </w:rPr>
              <w:t xml:space="preserve"> 10am-4pm</w:t>
            </w:r>
          </w:p>
        </w:tc>
      </w:tr>
      <w:tr w:rsidR="00A4645D" w:rsidRPr="00AD3ABA" w:rsidTr="00DD1D64">
        <w:trPr>
          <w:trHeight w:val="712"/>
        </w:trPr>
        <w:tc>
          <w:tcPr>
            <w:tcW w:w="4296" w:type="dxa"/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Community Action Resource Center</w:t>
            </w:r>
          </w:p>
        </w:tc>
        <w:tc>
          <w:tcPr>
            <w:tcW w:w="4176" w:type="dxa"/>
            <w:vAlign w:val="center"/>
          </w:tcPr>
          <w:p w:rsidR="00A4645D" w:rsidRPr="00A4645D" w:rsidRDefault="00A4645D" w:rsidP="00A4645D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Marilia Lana, 416-654-0299</w:t>
            </w:r>
          </w:p>
        </w:tc>
        <w:tc>
          <w:tcPr>
            <w:tcW w:w="9024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570" w:dyaOrig="510">
                <v:shape id="_x0000_i1087" type="#_x0000_t75" style="width:28.5pt;height:25.5pt" o:ole="">
                  <v:imagedata r:id="rId107" o:title=""/>
                </v:shape>
                <o:OLEObject Type="Embed" ProgID="PBrush" ShapeID="_x0000_i1087" DrawAspect="Content" ObjectID="_1520771921" r:id="rId119"/>
              </w:object>
            </w:r>
            <w:r>
              <w:object w:dxaOrig="525" w:dyaOrig="630">
                <v:shape id="_x0000_i1088" type="#_x0000_t75" style="width:26.25pt;height:27pt" o:ole="">
                  <v:imagedata r:id="rId19" o:title=""/>
                </v:shape>
                <o:OLEObject Type="Embed" ProgID="PBrush" ShapeID="_x0000_i1088" DrawAspect="Content" ObjectID="_1520771922" r:id="rId120"/>
              </w:object>
            </w:r>
            <w:r>
              <w:object w:dxaOrig="660" w:dyaOrig="615">
                <v:shape id="_x0000_i1089" type="#_x0000_t75" style="width:27pt;height:26.25pt" o:ole="">
                  <v:imagedata r:id="rId27" o:title=""/>
                </v:shape>
                <o:OLEObject Type="Embed" ProgID="PBrush" ShapeID="_x0000_i1089" DrawAspect="Content" ObjectID="_1520771923" r:id="rId121"/>
              </w:object>
            </w:r>
            <w:r>
              <w:object w:dxaOrig="570" w:dyaOrig="540">
                <v:shape id="_x0000_i1090" type="#_x0000_t75" style="width:28.5pt;height:27pt" o:ole="">
                  <v:imagedata r:id="rId29" o:title=""/>
                </v:shape>
                <o:OLEObject Type="Embed" ProgID="PBrush" ShapeID="_x0000_i1090" DrawAspect="Content" ObjectID="_1520771924" r:id="rId122"/>
              </w:object>
            </w:r>
            <w:r>
              <w:object w:dxaOrig="390" w:dyaOrig="600">
                <v:shape id="_x0000_i1091" type="#_x0000_t75" style="width:19.5pt;height:22.5pt" o:ole="">
                  <v:imagedata r:id="rId35" o:title=""/>
                </v:shape>
                <o:OLEObject Type="Embed" ProgID="PBrush" ShapeID="_x0000_i1091" DrawAspect="Content" ObjectID="_1520771925" r:id="rId123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703D7895" wp14:editId="0147CE97">
                  <wp:extent cx="380073" cy="368234"/>
                  <wp:effectExtent l="0" t="0" r="1270" b="0"/>
                  <wp:docPr id="56" name="Picture 56" descr="C:\Users\ytian\AppData\Local\Microsoft\Windows\Temporary Internet Files\Content.IE5\HBMY4N1O\20130303-donate-butt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C:\Users\ytian\AppData\Local\Microsoft\Windows\Temporary Internet Files\Content.IE5\HBMY4N1O\20130303-donate-butt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03" cy="37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45D" w:rsidRPr="00AD3ABA" w:rsidTr="00DD1D64">
        <w:trPr>
          <w:trHeight w:val="712"/>
        </w:trPr>
        <w:tc>
          <w:tcPr>
            <w:tcW w:w="4296" w:type="dxa"/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CUIAS Immigrant Services</w:t>
            </w:r>
          </w:p>
        </w:tc>
        <w:tc>
          <w:tcPr>
            <w:tcW w:w="4176" w:type="dxa"/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Motrya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Toroshenko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>, 416-767-0870</w:t>
            </w:r>
          </w:p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mtoroshenko@cuias.org</w:t>
            </w:r>
          </w:p>
          <w:p w:rsidR="00A4645D" w:rsidRPr="006F4831" w:rsidRDefault="00A4645D" w:rsidP="00AD3ABA">
            <w:pPr>
              <w:rPr>
                <w:rFonts w:ascii="Arial" w:hAnsi="Arial" w:cs="Arial"/>
                <w:sz w:val="10"/>
                <w:szCs w:val="10"/>
              </w:rPr>
            </w:pPr>
          </w:p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Eva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Martyniuk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>, 416-767-4595</w:t>
            </w:r>
          </w:p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emartyniuk@cuias.org</w:t>
            </w:r>
          </w:p>
        </w:tc>
        <w:tc>
          <w:tcPr>
            <w:tcW w:w="9024" w:type="dxa"/>
            <w:vAlign w:val="center"/>
          </w:tcPr>
          <w:p w:rsidR="00A4645D" w:rsidRDefault="00A4645D" w:rsidP="00115E32">
            <w:r>
              <w:object w:dxaOrig="465" w:dyaOrig="630">
                <v:shape id="_x0000_i1092" type="#_x0000_t75" style="width:23.25pt;height:31.5pt" o:ole="">
                  <v:imagedata r:id="rId8" o:title=""/>
                </v:shape>
                <o:OLEObject Type="Embed" ProgID="PBrush" ShapeID="_x0000_i1092" DrawAspect="Content" ObjectID="_1520771926" r:id="rId124"/>
              </w:object>
            </w:r>
            <w:r>
              <w:object w:dxaOrig="570" w:dyaOrig="510">
                <v:shape id="_x0000_i1093" type="#_x0000_t75" style="width:28.5pt;height:25.5pt" o:ole="">
                  <v:imagedata r:id="rId107" o:title=""/>
                </v:shape>
                <o:OLEObject Type="Embed" ProgID="PBrush" ShapeID="_x0000_i1093" DrawAspect="Content" ObjectID="_1520771927" r:id="rId125"/>
              </w:object>
            </w:r>
            <w:r>
              <w:object w:dxaOrig="420" w:dyaOrig="450">
                <v:shape id="_x0000_i1094" type="#_x0000_t75" style="width:21pt;height:22.5pt" o:ole="">
                  <v:imagedata r:id="rId21" o:title=""/>
                </v:shape>
                <o:OLEObject Type="Embed" ProgID="PBrush" ShapeID="_x0000_i1094" DrawAspect="Content" ObjectID="_1520771928" r:id="rId126"/>
              </w:object>
            </w:r>
            <w:r>
              <w:object w:dxaOrig="495" w:dyaOrig="525">
                <v:shape id="_x0000_i1095" type="#_x0000_t75" style="width:24.75pt;height:26.25pt" o:ole="">
                  <v:imagedata r:id="rId23" o:title=""/>
                </v:shape>
                <o:OLEObject Type="Embed" ProgID="PBrush" ShapeID="_x0000_i1095" DrawAspect="Content" ObjectID="_1520771929" r:id="rId127"/>
              </w:object>
            </w:r>
            <w:r>
              <w:object w:dxaOrig="660" w:dyaOrig="615">
                <v:shape id="_x0000_i1096" type="#_x0000_t75" style="width:27pt;height:26.25pt" o:ole="">
                  <v:imagedata r:id="rId27" o:title=""/>
                </v:shape>
                <o:OLEObject Type="Embed" ProgID="PBrush" ShapeID="_x0000_i1096" DrawAspect="Content" ObjectID="_1520771930" r:id="rId128"/>
              </w:object>
            </w:r>
            <w:r>
              <w:object w:dxaOrig="585" w:dyaOrig="540">
                <v:shape id="_x0000_i1097" type="#_x0000_t75" style="width:29.25pt;height:27pt" o:ole="">
                  <v:imagedata r:id="rId37" o:title=""/>
                </v:shape>
                <o:OLEObject Type="Embed" ProgID="PBrush" ShapeID="_x0000_i1097" DrawAspect="Content" ObjectID="_1520771931" r:id="rId129"/>
              </w:object>
            </w:r>
          </w:p>
        </w:tc>
      </w:tr>
      <w:tr w:rsidR="00A4645D" w:rsidRPr="00AD3ABA" w:rsidTr="00DD1D64">
        <w:trPr>
          <w:trHeight w:val="712"/>
        </w:trPr>
        <w:tc>
          <w:tcPr>
            <w:tcW w:w="4296" w:type="dxa"/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COSTI Immigration Services</w:t>
            </w:r>
          </w:p>
        </w:tc>
        <w:tc>
          <w:tcPr>
            <w:tcW w:w="4176" w:type="dxa"/>
            <w:vAlign w:val="center"/>
          </w:tcPr>
          <w:p w:rsidR="00A4645D" w:rsidRPr="00A4645D" w:rsidRDefault="00A4645D" w:rsidP="00A4645D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Mary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Cellucci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4645D">
              <w:rPr>
                <w:rFonts w:ascii="Arial" w:hAnsi="Arial" w:cs="Arial"/>
                <w:sz w:val="20"/>
                <w:szCs w:val="20"/>
              </w:rPr>
              <w:t xml:space="preserve"> 647-827-1291</w:t>
            </w:r>
          </w:p>
        </w:tc>
        <w:tc>
          <w:tcPr>
            <w:tcW w:w="9024" w:type="dxa"/>
            <w:vAlign w:val="center"/>
          </w:tcPr>
          <w:p w:rsidR="00A4645D" w:rsidRDefault="00A4645D" w:rsidP="00AD3ABA">
            <w:r>
              <w:object w:dxaOrig="465" w:dyaOrig="630">
                <v:shape id="_x0000_i1098" type="#_x0000_t75" style="width:23.25pt;height:31.5pt" o:ole="">
                  <v:imagedata r:id="rId8" o:title=""/>
                </v:shape>
                <o:OLEObject Type="Embed" ProgID="PBrush" ShapeID="_x0000_i1098" DrawAspect="Content" ObjectID="_1520771932" r:id="rId130"/>
              </w:object>
            </w:r>
            <w:r>
              <w:rPr>
                <w:noProof/>
              </w:rPr>
              <w:drawing>
                <wp:inline distT="0" distB="0" distL="0" distR="0" wp14:anchorId="1767B365" wp14:editId="0059F29A">
                  <wp:extent cx="391211" cy="347477"/>
                  <wp:effectExtent l="0" t="0" r="8890" b="0"/>
                  <wp:docPr id="57" name="Picture 57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570" w:dyaOrig="510">
                <v:shape id="_x0000_i1099" type="#_x0000_t75" style="width:28.5pt;height:25.5pt" o:ole="">
                  <v:imagedata r:id="rId107" o:title=""/>
                </v:shape>
                <o:OLEObject Type="Embed" ProgID="PBrush" ShapeID="_x0000_i1099" DrawAspect="Content" ObjectID="_1520771933" r:id="rId131"/>
              </w:object>
            </w:r>
            <w:r>
              <w:object w:dxaOrig="645" w:dyaOrig="600">
                <v:shape id="_x0000_i1100" type="#_x0000_t75" style="width:33pt;height:30pt" o:ole="">
                  <v:imagedata r:id="rId17" o:title=""/>
                </v:shape>
                <o:OLEObject Type="Embed" ProgID="PBrush" ShapeID="_x0000_i1100" DrawAspect="Content" ObjectID="_1520771934" r:id="rId132"/>
              </w:object>
            </w:r>
            <w:r>
              <w:object w:dxaOrig="525" w:dyaOrig="630">
                <v:shape id="_x0000_i1101" type="#_x0000_t75" style="width:26.25pt;height:27pt" o:ole="">
                  <v:imagedata r:id="rId19" o:title=""/>
                </v:shape>
                <o:OLEObject Type="Embed" ProgID="PBrush" ShapeID="_x0000_i1101" DrawAspect="Content" ObjectID="_1520771935" r:id="rId133"/>
              </w:object>
            </w:r>
            <w:r>
              <w:object w:dxaOrig="570" w:dyaOrig="540">
                <v:shape id="_x0000_i1102" type="#_x0000_t75" style="width:28.5pt;height:27pt" o:ole="">
                  <v:imagedata r:id="rId25" o:title=""/>
                </v:shape>
                <o:OLEObject Type="Embed" ProgID="PBrush" ShapeID="_x0000_i1102" DrawAspect="Content" ObjectID="_1520771936" r:id="rId134"/>
              </w:object>
            </w:r>
            <w:r>
              <w:object w:dxaOrig="660" w:dyaOrig="615">
                <v:shape id="_x0000_i1103" type="#_x0000_t75" style="width:27pt;height:26.25pt" o:ole="">
                  <v:imagedata r:id="rId27" o:title=""/>
                </v:shape>
                <o:OLEObject Type="Embed" ProgID="PBrush" ShapeID="_x0000_i1103" DrawAspect="Content" ObjectID="_1520771937" r:id="rId135"/>
              </w:object>
            </w:r>
          </w:p>
        </w:tc>
      </w:tr>
      <w:tr w:rsidR="00A4645D" w:rsidRPr="00AD3ABA" w:rsidTr="00115E32">
        <w:trPr>
          <w:trHeight w:val="611"/>
        </w:trPr>
        <w:tc>
          <w:tcPr>
            <w:tcW w:w="4296" w:type="dxa"/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>Etobicoke Community Council</w:t>
            </w:r>
          </w:p>
        </w:tc>
        <w:tc>
          <w:tcPr>
            <w:tcW w:w="4176" w:type="dxa"/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Deqa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Nur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>, 416-320-0711</w:t>
            </w:r>
          </w:p>
          <w:p w:rsidR="00A4645D" w:rsidRPr="00A4645D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A4645D" w:rsidRPr="00A4645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deqanuur@gmail.com</w:t>
              </w:r>
            </w:hyperlink>
          </w:p>
        </w:tc>
        <w:tc>
          <w:tcPr>
            <w:tcW w:w="9024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Community leader/animator, connected to Toronto Community Housing and City of Toronto Advisory Committee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4645D" w:rsidRPr="00AD3ABA" w:rsidTr="00DD1D64">
        <w:trPr>
          <w:trHeight w:val="681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Councillor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Crisanti’s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 xml:space="preserve"> Office – Business roundtable meetings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Pr="00A4645D" w:rsidRDefault="00A4645D" w:rsidP="00647E79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Victoria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Bhigroog</w:t>
            </w:r>
            <w:proofErr w:type="spellEnd"/>
            <w:r w:rsidRPr="00A4645D">
              <w:rPr>
                <w:rFonts w:ascii="Arial" w:hAnsi="Arial" w:cs="Arial"/>
                <w:sz w:val="20"/>
                <w:szCs w:val="20"/>
              </w:rPr>
              <w:t>, 416-392-0205</w:t>
            </w:r>
          </w:p>
          <w:p w:rsidR="00A4645D" w:rsidRPr="00A4645D" w:rsidRDefault="00AB516D" w:rsidP="00647E79">
            <w:pPr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A4645D" w:rsidRPr="00A4645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vbhigro2@toronto.ca</w:t>
              </w:r>
            </w:hyperlink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Connecting newcomers who are language and employment-ready with industry and business connections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4645D" w:rsidRPr="00AD3ABA" w:rsidTr="00DD1D64">
        <w:trPr>
          <w:trHeight w:val="681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645D">
              <w:rPr>
                <w:rFonts w:ascii="Arial" w:hAnsi="Arial" w:cs="Arial"/>
                <w:color w:val="000000"/>
                <w:sz w:val="20"/>
                <w:szCs w:val="20"/>
              </w:rPr>
              <w:t>FutureWatch</w:t>
            </w:r>
            <w:proofErr w:type="spellEnd"/>
            <w:r w:rsidRPr="00A4645D">
              <w:rPr>
                <w:rFonts w:ascii="Arial" w:hAnsi="Arial" w:cs="Arial"/>
                <w:color w:val="000000"/>
                <w:sz w:val="20"/>
                <w:szCs w:val="20"/>
              </w:rPr>
              <w:t xml:space="preserve"> Environment and Development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Pr="00A4645D" w:rsidRDefault="00A4645D" w:rsidP="00C261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A46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Eduardo </w:t>
            </w:r>
            <w:proofErr w:type="spellStart"/>
            <w:r w:rsidRPr="00A46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Garay</w:t>
            </w:r>
            <w:proofErr w:type="spellEnd"/>
            <w:r w:rsidRPr="00A46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, 416-926-1985</w:t>
            </w:r>
          </w:p>
          <w:p w:rsidR="00A4645D" w:rsidRPr="00A4645D" w:rsidRDefault="00A4645D" w:rsidP="00C261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A46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egaray@futurewatch.net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D028C4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04" type="#_x0000_t75" style="width:23.25pt;height:31.5pt" o:ole="">
                  <v:imagedata r:id="rId8" o:title=""/>
                </v:shape>
                <o:OLEObject Type="Embed" ProgID="PBrush" ShapeID="_x0000_i1104" DrawAspect="Content" ObjectID="_1520771938" r:id="rId138"/>
              </w:object>
            </w:r>
            <w:r>
              <w:rPr>
                <w:noProof/>
              </w:rPr>
              <w:drawing>
                <wp:inline distT="0" distB="0" distL="0" distR="0" wp14:anchorId="41792698" wp14:editId="5FCA71C1">
                  <wp:extent cx="391211" cy="347477"/>
                  <wp:effectExtent l="0" t="0" r="8890" b="0"/>
                  <wp:docPr id="58" name="Picture 58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645" w:dyaOrig="600">
                <v:shape id="_x0000_i1105" type="#_x0000_t75" style="width:33pt;height:30pt" o:ole="">
                  <v:imagedata r:id="rId17" o:title=""/>
                </v:shape>
                <o:OLEObject Type="Embed" ProgID="PBrush" ShapeID="_x0000_i1105" DrawAspect="Content" ObjectID="_1520771939" r:id="rId139"/>
              </w:object>
            </w:r>
            <w:r>
              <w:object w:dxaOrig="570" w:dyaOrig="540">
                <v:shape id="_x0000_i1106" type="#_x0000_t75" style="width:28.5pt;height:27pt" o:ole="">
                  <v:imagedata r:id="rId25" o:title=""/>
                </v:shape>
                <o:OLEObject Type="Embed" ProgID="PBrush" ShapeID="_x0000_i1106" DrawAspect="Content" ObjectID="_1520771940" r:id="rId140"/>
              </w:object>
            </w:r>
            <w:r>
              <w:object w:dxaOrig="660" w:dyaOrig="615">
                <v:shape id="_x0000_i1107" type="#_x0000_t75" style="width:27pt;height:26.25pt" o:ole="">
                  <v:imagedata r:id="rId27" o:title=""/>
                </v:shape>
                <o:OLEObject Type="Embed" ProgID="PBrush" ShapeID="_x0000_i1107" DrawAspect="Content" ObjectID="_1520771941" r:id="rId141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747ADF76" wp14:editId="28DBB6B7">
                  <wp:extent cx="329565" cy="340360"/>
                  <wp:effectExtent l="0" t="0" r="0" b="254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412">
              <w:rPr>
                <w:rFonts w:ascii="Arial" w:hAnsi="Arial" w:cs="Arial"/>
                <w:sz w:val="20"/>
                <w:szCs w:val="20"/>
              </w:rPr>
              <w:t>Tue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CE4412">
              <w:rPr>
                <w:rFonts w:ascii="Arial" w:hAnsi="Arial" w:cs="Arial"/>
                <w:sz w:val="20"/>
                <w:szCs w:val="20"/>
              </w:rPr>
              <w:t>Sat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3101 Dundas St. W.</w:t>
            </w:r>
          </w:p>
        </w:tc>
      </w:tr>
      <w:tr w:rsidR="00A4645D" w:rsidRPr="00AD3ABA" w:rsidTr="00DD1D64">
        <w:trPr>
          <w:trHeight w:val="681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4645D" w:rsidRDefault="00A4645D" w:rsidP="00AD3A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45D">
              <w:rPr>
                <w:rFonts w:ascii="Arial" w:hAnsi="Arial" w:cs="Arial"/>
                <w:color w:val="000000"/>
                <w:sz w:val="20"/>
                <w:szCs w:val="20"/>
              </w:rPr>
              <w:t>Jane Alliance Neighbourhood Services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Pr="00A4645D" w:rsidRDefault="00A4645D" w:rsidP="00C26104">
            <w:pPr>
              <w:rPr>
                <w:rFonts w:ascii="Arial" w:hAnsi="Arial" w:cs="Arial"/>
                <w:sz w:val="20"/>
                <w:szCs w:val="20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Babur </w:t>
            </w:r>
            <w:proofErr w:type="spellStart"/>
            <w:r w:rsidRPr="00A4645D">
              <w:rPr>
                <w:rFonts w:ascii="Arial" w:hAnsi="Arial" w:cs="Arial"/>
                <w:sz w:val="20"/>
                <w:szCs w:val="20"/>
              </w:rPr>
              <w:t>Mawladin</w:t>
            </w:r>
            <w:proofErr w:type="spellEnd"/>
            <w:r w:rsidR="002D79D5">
              <w:rPr>
                <w:rFonts w:ascii="Arial" w:hAnsi="Arial" w:cs="Arial"/>
                <w:sz w:val="20"/>
                <w:szCs w:val="20"/>
              </w:rPr>
              <w:t>,</w:t>
            </w:r>
            <w:r w:rsidRPr="00A4645D">
              <w:rPr>
                <w:rFonts w:ascii="Arial" w:hAnsi="Arial" w:cs="Arial"/>
                <w:sz w:val="20"/>
                <w:szCs w:val="20"/>
              </w:rPr>
              <w:t xml:space="preserve"> 416-249-6742    </w:t>
            </w:r>
          </w:p>
          <w:p w:rsidR="00A4645D" w:rsidRPr="00A4645D" w:rsidRDefault="00A4645D" w:rsidP="00C261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A4645D">
              <w:rPr>
                <w:rFonts w:ascii="Arial" w:hAnsi="Arial" w:cs="Arial"/>
                <w:sz w:val="20"/>
                <w:szCs w:val="20"/>
              </w:rPr>
              <w:t xml:space="preserve">bmawladin@janealliance.com                                                     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Default="00A4645D" w:rsidP="00115E32">
            <w:r>
              <w:object w:dxaOrig="465" w:dyaOrig="630">
                <v:shape id="_x0000_i1108" type="#_x0000_t75" style="width:23.25pt;height:31.5pt" o:ole="">
                  <v:imagedata r:id="rId8" o:title=""/>
                </v:shape>
                <o:OLEObject Type="Embed" ProgID="PBrush" ShapeID="_x0000_i1108" DrawAspect="Content" ObjectID="_1520771942" r:id="rId142"/>
              </w:object>
            </w:r>
            <w:r>
              <w:rPr>
                <w:noProof/>
              </w:rPr>
              <w:drawing>
                <wp:inline distT="0" distB="0" distL="0" distR="0" wp14:anchorId="48EE351B" wp14:editId="75781603">
                  <wp:extent cx="391211" cy="347477"/>
                  <wp:effectExtent l="0" t="0" r="8890" b="0"/>
                  <wp:docPr id="60" name="Picture 60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645" w:dyaOrig="600">
                <v:shape id="_x0000_i1109" type="#_x0000_t75" style="width:33pt;height:30pt" o:ole="">
                  <v:imagedata r:id="rId17" o:title=""/>
                </v:shape>
                <o:OLEObject Type="Embed" ProgID="PBrush" ShapeID="_x0000_i1109" DrawAspect="Content" ObjectID="_1520771943" r:id="rId143"/>
              </w:object>
            </w:r>
            <w:r>
              <w:object w:dxaOrig="495" w:dyaOrig="525">
                <v:shape id="_x0000_i1110" type="#_x0000_t75" style="width:24.75pt;height:26.25pt" o:ole="">
                  <v:imagedata r:id="rId23" o:title=""/>
                </v:shape>
                <o:OLEObject Type="Embed" ProgID="PBrush" ShapeID="_x0000_i1110" DrawAspect="Content" ObjectID="_1520771944" r:id="rId144"/>
              </w:object>
            </w:r>
            <w:r w:rsidR="00AB516D">
              <w:pict>
                <v:shape id="_x0000_i1111" type="#_x0000_t75" style="width:19.5pt;height:22.5pt">
                  <v:imagedata r:id="rId35" o:title=""/>
                </v:shape>
              </w:pict>
            </w:r>
            <w:r>
              <w:object w:dxaOrig="585" w:dyaOrig="540">
                <v:shape id="_x0000_i1112" type="#_x0000_t75" style="width:29.25pt;height:27pt" o:ole="">
                  <v:imagedata r:id="rId37" o:title=""/>
                </v:shape>
                <o:OLEObject Type="Embed" ProgID="PBrush" ShapeID="_x0000_i1112" DrawAspect="Content" ObjectID="_1520771945" r:id="rId145"/>
              </w:object>
            </w:r>
          </w:p>
        </w:tc>
      </w:tr>
      <w:tr w:rsidR="00A4645D" w:rsidRPr="00AD3ABA" w:rsidTr="00DD1D64">
        <w:trPr>
          <w:trHeight w:val="416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Furniture/Clothing/Donations</w:t>
            </w:r>
          </w:p>
        </w:tc>
      </w:tr>
      <w:tr w:rsidR="00A4645D" w:rsidRPr="00AD3ABA" w:rsidTr="00BA0E60">
        <w:trPr>
          <w:trHeight w:val="624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Furniture Bank</w:t>
            </w:r>
          </w:p>
        </w:tc>
        <w:tc>
          <w:tcPr>
            <w:tcW w:w="4176" w:type="dxa"/>
            <w:vAlign w:val="center"/>
          </w:tcPr>
          <w:p w:rsidR="00A4645D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http://www.furniturebank.org/</w:t>
              </w:r>
            </w:hyperlink>
            <w:r w:rsidR="00A4645D">
              <w:rPr>
                <w:rFonts w:ascii="Arial" w:hAnsi="Arial" w:cs="Arial"/>
                <w:sz w:val="20"/>
                <w:szCs w:val="20"/>
              </w:rPr>
              <w:t>,</w:t>
            </w:r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7" w:tooltip="Call via Hangouts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416-934-1229</w:t>
              </w:r>
            </w:hyperlink>
          </w:p>
        </w:tc>
        <w:tc>
          <w:tcPr>
            <w:tcW w:w="9024" w:type="dxa"/>
            <w:vAlign w:val="center"/>
          </w:tcPr>
          <w:p w:rsidR="00A4645D" w:rsidRPr="00AD3ABA" w:rsidRDefault="00A4645D" w:rsidP="000B64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Pick-up service </w:t>
            </w:r>
            <w:r>
              <w:object w:dxaOrig="420" w:dyaOrig="480">
                <v:shape id="_x0000_i1113" type="#_x0000_t75" style="width:21pt;height:24pt" o:ole="">
                  <v:imagedata r:id="rId148" o:title=""/>
                </v:shape>
                <o:OLEObject Type="Embed" ProgID="PBrush" ShapeID="_x0000_i1113" DrawAspect="Content" ObjectID="_1520771946" r:id="rId149"/>
              </w:objec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or bring dow</w:t>
            </w:r>
            <w:r>
              <w:rPr>
                <w:rFonts w:ascii="Arial" w:hAnsi="Arial" w:cs="Arial"/>
                <w:sz w:val="20"/>
                <w:szCs w:val="20"/>
              </w:rPr>
              <w:t xml:space="preserve">n to Etobicoke facility </w: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1AF15CB1" wp14:editId="387D9F7C">
                  <wp:extent cx="329565" cy="340360"/>
                  <wp:effectExtent l="0" t="0" r="0" b="254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D3ABA">
              <w:rPr>
                <w:rFonts w:ascii="Arial" w:hAnsi="Arial" w:cs="Arial"/>
                <w:sz w:val="20"/>
                <w:szCs w:val="20"/>
              </w:rPr>
              <w:t>m on weekdays.</w:t>
            </w:r>
            <w:r>
              <w:t xml:space="preserve"> </w:t>
            </w:r>
          </w:p>
        </w:tc>
      </w:tr>
      <w:tr w:rsidR="00A4645D" w:rsidRPr="00AD3ABA" w:rsidTr="00115E32">
        <w:trPr>
          <w:trHeight w:val="536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Circles Community Services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2D79D5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ABA">
              <w:rPr>
                <w:rFonts w:ascii="Arial" w:hAnsi="Arial" w:cs="Arial"/>
                <w:sz w:val="20"/>
                <w:szCs w:val="20"/>
              </w:rPr>
              <w:t>Alykhan</w:t>
            </w:r>
            <w:proofErr w:type="spellEnd"/>
            <w:r w:rsidR="002D79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79D5">
              <w:rPr>
                <w:rFonts w:ascii="Arial" w:hAnsi="Arial" w:cs="Arial"/>
                <w:sz w:val="20"/>
                <w:szCs w:val="20"/>
              </w:rPr>
              <w:t>Suleman</w:t>
            </w:r>
            <w:proofErr w:type="spellEnd"/>
            <w:r w:rsidR="002D79D5">
              <w:rPr>
                <w:rFonts w:ascii="Arial" w:hAnsi="Arial" w:cs="Arial"/>
                <w:sz w:val="20"/>
                <w:szCs w:val="20"/>
              </w:rPr>
              <w:t>, 416-422-2591 ext.205</w:t>
            </w:r>
          </w:p>
          <w:p w:rsidR="00A4645D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alykhan@newcircles.ca</w:t>
              </w:r>
            </w:hyperlink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6E2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clothing,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any Syrian Newcomer/private sponsors can access their services. </w:t>
            </w:r>
          </w:p>
        </w:tc>
      </w:tr>
      <w:tr w:rsidR="00A4645D" w:rsidRPr="00AD3ABA" w:rsidTr="00DD1D64">
        <w:trPr>
          <w:trHeight w:val="388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Legal Support</w:t>
            </w:r>
          </w:p>
        </w:tc>
      </w:tr>
      <w:tr w:rsidR="00A4645D" w:rsidRPr="00AD3ABA" w:rsidTr="00115E32">
        <w:trPr>
          <w:trHeight w:val="368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Rexdale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Community Legal Clinic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2D79D5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 McRae, 416-741-5201</w:t>
            </w:r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1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mcrae@lao.on.ca</w:t>
              </w:r>
            </w:hyperlink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Pr="00BA0E60" w:rsidRDefault="00A4645D" w:rsidP="000B6455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14" type="#_x0000_t75" style="width:23.25pt;height:31.5pt" o:ole="">
                  <v:imagedata r:id="rId8" o:title=""/>
                </v:shape>
                <o:OLEObject Type="Embed" ProgID="PBrush" ShapeID="_x0000_i1114" DrawAspect="Content" ObjectID="_1520771947" r:id="rId152"/>
              </w:object>
            </w:r>
            <w:r>
              <w:object w:dxaOrig="570" w:dyaOrig="540">
                <v:shape id="_x0000_i1115" type="#_x0000_t75" style="width:28.5pt;height:27pt" o:ole="">
                  <v:imagedata r:id="rId29" o:title=""/>
                </v:shape>
                <o:OLEObject Type="Embed" ProgID="PBrush" ShapeID="_x0000_i1115" DrawAspect="Content" ObjectID="_1520771948" r:id="rId153"/>
              </w:object>
            </w:r>
            <w:r>
              <w:t xml:space="preserve"> (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housing, employment, immigration, income security </w:t>
            </w:r>
            <w:r>
              <w:rPr>
                <w:rFonts w:ascii="Arial" w:hAnsi="Arial" w:cs="Arial"/>
                <w:sz w:val="20"/>
                <w:szCs w:val="20"/>
              </w:rPr>
              <w:t xml:space="preserve">law-related issues and disputes)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Eligibility: </w:t>
            </w:r>
            <w:r>
              <w:rPr>
                <w:rFonts w:ascii="Arial" w:hAnsi="Arial" w:cs="Arial"/>
                <w:sz w:val="20"/>
                <w:szCs w:val="20"/>
              </w:rPr>
              <w:t>no income/low income</w:t>
            </w:r>
          </w:p>
        </w:tc>
      </w:tr>
      <w:tr w:rsidR="00A4645D" w:rsidRPr="00AD3ABA" w:rsidTr="0028588E">
        <w:trPr>
          <w:trHeight w:val="567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28588E">
              <w:rPr>
                <w:rFonts w:ascii="Arial" w:hAnsi="Arial" w:cs="Arial"/>
                <w:sz w:val="20"/>
                <w:szCs w:val="20"/>
              </w:rPr>
              <w:lastRenderedPageBreak/>
              <w:t>South Etobicoke Community Legal Services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2D79D5" w:rsidRDefault="002D79D5" w:rsidP="00AD3A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Majik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416-252-7718</w:t>
            </w:r>
          </w:p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secls@southetobicokelegal.ca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Default="00A4645D" w:rsidP="000B6455">
            <w:pPr>
              <w:pStyle w:val="NormalWeb"/>
              <w:spacing w:before="0" w:beforeAutospacing="0" w:after="0" w:afterAutospacing="0"/>
            </w:pPr>
            <w:r>
              <w:object w:dxaOrig="465" w:dyaOrig="630">
                <v:shape id="_x0000_i1116" type="#_x0000_t75" style="width:23.25pt;height:31.5pt" o:ole="">
                  <v:imagedata r:id="rId8" o:title=""/>
                </v:shape>
                <o:OLEObject Type="Embed" ProgID="PBrush" ShapeID="_x0000_i1116" DrawAspect="Content" ObjectID="_1520771949" r:id="rId154"/>
              </w:object>
            </w:r>
            <w:r>
              <w:rPr>
                <w:noProof/>
                <w:lang w:eastAsia="zh-CN"/>
              </w:rPr>
              <w:drawing>
                <wp:inline distT="0" distB="0" distL="0" distR="0" wp14:anchorId="465C1FD4" wp14:editId="573DE24E">
                  <wp:extent cx="391211" cy="347477"/>
                  <wp:effectExtent l="0" t="0" r="8890" b="0"/>
                  <wp:docPr id="62" name="Picture 62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516D">
              <w:pict>
                <v:shape id="_x0000_i1117" type="#_x0000_t75" style="width:28.5pt;height:27pt">
                  <v:imagedata r:id="rId29" o:title=""/>
                </v:shape>
              </w:pic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Mon to Fri, 9:30am-5pm; call first or book appointment</w:t>
            </w:r>
          </w:p>
        </w:tc>
      </w:tr>
      <w:tr w:rsidR="00A4645D" w:rsidRPr="00AD3ABA" w:rsidTr="00DD1D64">
        <w:trPr>
          <w:trHeight w:val="421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Food</w:t>
            </w:r>
          </w:p>
        </w:tc>
      </w:tr>
      <w:tr w:rsidR="00A4645D" w:rsidRPr="00AD3ABA" w:rsidTr="00DD1D64">
        <w:trPr>
          <w:trHeight w:val="555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Toronto West 7</w:t>
            </w:r>
            <w:r w:rsidRPr="00AD3AB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Day Adventist Church</w:t>
            </w:r>
          </w:p>
        </w:tc>
        <w:tc>
          <w:tcPr>
            <w:tcW w:w="4176" w:type="dxa"/>
            <w:vAlign w:val="center"/>
          </w:tcPr>
          <w:p w:rsid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416-401-0030</w:t>
            </w:r>
          </w:p>
          <w:p w:rsidR="00A4645D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155" w:tgtFrame="_blank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info@torontowestsda.org</w:t>
              </w:r>
            </w:hyperlink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vAlign w:val="center"/>
          </w:tcPr>
          <w:p w:rsidR="00A4645D" w:rsidRPr="00AD3ABA" w:rsidRDefault="00A4645D" w:rsidP="000B6455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18" type="#_x0000_t75" style="width:23.25pt;height:31.5pt" o:ole="">
                  <v:imagedata r:id="rId8" o:title=""/>
                </v:shape>
                <o:OLEObject Type="Embed" ProgID="PBrush" ShapeID="_x0000_i1118" DrawAspect="Content" ObjectID="_1520771950" r:id="rId156"/>
              </w:objec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D3ABA">
              <w:rPr>
                <w:rFonts w:ascii="Arial" w:hAnsi="Arial" w:cs="Arial"/>
                <w:sz w:val="20"/>
                <w:szCs w:val="20"/>
              </w:rPr>
              <w:t>weekly</w:t>
            </w:r>
            <w:proofErr w:type="gramEnd"/>
            <w:r w:rsidRPr="00AD3ABA">
              <w:rPr>
                <w:rFonts w:ascii="Arial" w:hAnsi="Arial" w:cs="Arial"/>
                <w:sz w:val="20"/>
                <w:szCs w:val="20"/>
              </w:rPr>
              <w:t xml:space="preserve"> food bank and ESL classes.</w:t>
            </w:r>
          </w:p>
        </w:tc>
      </w:tr>
      <w:tr w:rsidR="00A4645D" w:rsidRPr="00AD3ABA" w:rsidTr="00BA0E60">
        <w:trPr>
          <w:trHeight w:val="509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Daily Bread Food Banks in West Toronto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Nikki McAlister, 416-203-0050 ext.265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0B6455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19" type="#_x0000_t75" style="width:23.25pt;height:31.5pt" o:ole="">
                  <v:imagedata r:id="rId8" o:title=""/>
                </v:shape>
                <o:OLEObject Type="Embed" ProgID="PBrush" ShapeID="_x0000_i1119" DrawAspect="Content" ObjectID="_1520771951" r:id="rId157"/>
              </w:object>
            </w:r>
            <w:r>
              <w:t xml:space="preserve"> </w:t>
            </w:r>
            <w:r w:rsidRPr="00AD3ABA">
              <w:rPr>
                <w:rFonts w:ascii="Arial" w:hAnsi="Arial" w:cs="Arial"/>
                <w:sz w:val="20"/>
                <w:szCs w:val="20"/>
              </w:rPr>
              <w:t>Anyone can access with or without identification, need to go through a registration process.</w:t>
            </w:r>
          </w:p>
        </w:tc>
      </w:tr>
      <w:tr w:rsidR="00A4645D" w:rsidRPr="00AD3ABA" w:rsidTr="00DD1D64">
        <w:trPr>
          <w:trHeight w:val="415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Safety</w:t>
            </w:r>
          </w:p>
        </w:tc>
      </w:tr>
      <w:tr w:rsidR="00A4645D" w:rsidRPr="00AD3ABA" w:rsidTr="00095905">
        <w:trPr>
          <w:trHeight w:val="782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Ernestine’s Women’s Shelter</w:t>
            </w:r>
          </w:p>
        </w:tc>
        <w:tc>
          <w:tcPr>
            <w:tcW w:w="4176" w:type="dxa"/>
            <w:vAlign w:val="center"/>
          </w:tcPr>
          <w:p w:rsid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416-746-3701</w:t>
            </w:r>
          </w:p>
          <w:p w:rsidR="00A4645D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monica@ernestines.ca</w:t>
              </w:r>
            </w:hyperlink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645D" w:rsidRPr="006E2FC8" w:rsidRDefault="00A4645D" w:rsidP="00AD3ABA">
            <w:pPr>
              <w:rPr>
                <w:rFonts w:ascii="Arial" w:hAnsi="Arial" w:cs="Arial"/>
                <w:sz w:val="8"/>
                <w:szCs w:val="8"/>
              </w:rPr>
            </w:pPr>
          </w:p>
          <w:p w:rsidR="00A4645D" w:rsidRDefault="00A4645D" w:rsidP="006E2FC8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Lavern</w:t>
            </w:r>
            <w:r>
              <w:rPr>
                <w:rFonts w:ascii="Arial" w:hAnsi="Arial" w:cs="Arial"/>
                <w:sz w:val="20"/>
                <w:szCs w:val="20"/>
              </w:rPr>
              <w:t xml:space="preserve">e Blake, 416-746-3701 ext.2043 </w:t>
            </w:r>
          </w:p>
          <w:p w:rsidR="00A4645D" w:rsidRPr="00AD3ABA" w:rsidRDefault="00AB516D" w:rsidP="006E2FC8">
            <w:pPr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laverne@ernestines.ca</w:t>
              </w:r>
            </w:hyperlink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024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20" type="#_x0000_t75" style="width:23.25pt;height:31.5pt" o:ole="">
                  <v:imagedata r:id="rId8" o:title=""/>
                </v:shape>
                <o:OLEObject Type="Embed" ProgID="PBrush" ShapeID="_x0000_i1120" DrawAspect="Content" ObjectID="_1520771952" r:id="rId160"/>
              </w:object>
            </w:r>
            <w:r>
              <w:rPr>
                <w:noProof/>
              </w:rPr>
              <w:drawing>
                <wp:inline distT="0" distB="0" distL="0" distR="0" wp14:anchorId="7C1F9F73" wp14:editId="64350C2A">
                  <wp:extent cx="391211" cy="347477"/>
                  <wp:effectExtent l="0" t="0" r="8890" b="0"/>
                  <wp:docPr id="63" name="Picture 63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570" w:dyaOrig="510">
                <v:shape id="_x0000_i1121" type="#_x0000_t75" style="width:28.5pt;height:25.5pt" o:ole="">
                  <v:imagedata r:id="rId107" o:title=""/>
                </v:shape>
                <o:OLEObject Type="Embed" ProgID="PBrush" ShapeID="_x0000_i1121" DrawAspect="Content" ObjectID="_1520771953" r:id="rId161"/>
              </w:object>
            </w:r>
            <w:r>
              <w:object w:dxaOrig="645" w:dyaOrig="600">
                <v:shape id="_x0000_i1122" type="#_x0000_t75" style="width:33pt;height:30pt" o:ole="">
                  <v:imagedata r:id="rId17" o:title=""/>
                </v:shape>
                <o:OLEObject Type="Embed" ProgID="PBrush" ShapeID="_x0000_i1122" DrawAspect="Content" ObjectID="_1520771954" r:id="rId162"/>
              </w:object>
            </w:r>
            <w:r>
              <w:object w:dxaOrig="420" w:dyaOrig="450">
                <v:shape id="_x0000_i1123" type="#_x0000_t75" style="width:21pt;height:22.5pt" o:ole="">
                  <v:imagedata r:id="rId21" o:title=""/>
                </v:shape>
                <o:OLEObject Type="Embed" ProgID="PBrush" ShapeID="_x0000_i1123" DrawAspect="Content" ObjectID="_1520771955" r:id="rId163"/>
              </w:object>
            </w:r>
            <w:r>
              <w:object w:dxaOrig="495" w:dyaOrig="525">
                <v:shape id="_x0000_i1124" type="#_x0000_t75" style="width:24.75pt;height:26.25pt" o:ole="">
                  <v:imagedata r:id="rId23" o:title=""/>
                </v:shape>
                <o:OLEObject Type="Embed" ProgID="PBrush" ShapeID="_x0000_i1124" DrawAspect="Content" ObjectID="_1520771956" r:id="rId164"/>
              </w:object>
            </w:r>
            <w:r>
              <w:object w:dxaOrig="390" w:dyaOrig="600">
                <v:shape id="_x0000_i1125" type="#_x0000_t75" style="width:19.5pt;height:22.5pt" o:ole="">
                  <v:imagedata r:id="rId35" o:title=""/>
                </v:shape>
                <o:OLEObject Type="Embed" ProgID="PBrush" ShapeID="_x0000_i1125" DrawAspect="Content" ObjectID="_1520771957" r:id="rId165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62209E2B" wp14:editId="1860BB94">
                  <wp:extent cx="329565" cy="340360"/>
                  <wp:effectExtent l="0" t="0" r="0" b="254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Open 24/7</w:t>
            </w:r>
          </w:p>
        </w:tc>
      </w:tr>
      <w:tr w:rsidR="00A4645D" w:rsidRPr="00AD3ABA" w:rsidTr="00DD1D64">
        <w:trPr>
          <w:trHeight w:val="601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6E2F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ABA">
              <w:rPr>
                <w:rFonts w:ascii="Arial" w:hAnsi="Arial" w:cs="Arial"/>
                <w:sz w:val="20"/>
                <w:szCs w:val="20"/>
              </w:rPr>
              <w:t>Rexdale</w:t>
            </w:r>
            <w:proofErr w:type="spellEnd"/>
            <w:r w:rsidRPr="00AD3ABA">
              <w:rPr>
                <w:rFonts w:ascii="Arial" w:hAnsi="Arial" w:cs="Arial"/>
                <w:sz w:val="20"/>
                <w:szCs w:val="20"/>
              </w:rPr>
              <w:t xml:space="preserve"> Women’s Centre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ABA">
              <w:rPr>
                <w:rFonts w:ascii="Arial" w:hAnsi="Arial" w:cs="Arial"/>
                <w:bCs/>
                <w:sz w:val="20"/>
                <w:szCs w:val="20"/>
              </w:rPr>
              <w:t>Marya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Mazhar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416-745-0062 ext.279 </w:t>
            </w:r>
            <w:hyperlink r:id="rId166" w:history="1">
              <w:r w:rsidRPr="00AD3AB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mmazhar@rexdalewomen.org</w:t>
              </w:r>
            </w:hyperlink>
            <w:r w:rsidRPr="00AD3AB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E35B2D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26" type="#_x0000_t75" style="width:23.25pt;height:31.5pt" o:ole="">
                  <v:imagedata r:id="rId8" o:title=""/>
                </v:shape>
                <o:OLEObject Type="Embed" ProgID="PBrush" ShapeID="_x0000_i1126" DrawAspect="Content" ObjectID="_1520771958" r:id="rId16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object w:dxaOrig="390" w:dyaOrig="600">
                <v:shape id="_x0000_i1127" type="#_x0000_t75" style="width:19.5pt;height:22.5pt" o:ole="">
                  <v:imagedata r:id="rId35" o:title=""/>
                </v:shape>
                <o:OLEObject Type="Embed" ProgID="PBrush" ShapeID="_x0000_i1127" DrawAspect="Content" ObjectID="_1520771959" r:id="rId168"/>
              </w:objec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D3ABA">
              <w:rPr>
                <w:rFonts w:ascii="Arial" w:hAnsi="Arial" w:cs="Arial"/>
                <w:sz w:val="20"/>
                <w:szCs w:val="20"/>
              </w:rPr>
              <w:t>xperiencing domestic violence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4645D" w:rsidRPr="00AD3ABA" w:rsidTr="00DD1D64">
        <w:trPr>
          <w:trHeight w:val="421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Cultural-Linguistic Support and Programs</w:t>
            </w:r>
          </w:p>
        </w:tc>
      </w:tr>
      <w:tr w:rsidR="00A4645D" w:rsidRPr="00AD3ABA" w:rsidTr="00E35B2D">
        <w:trPr>
          <w:trHeight w:val="608"/>
        </w:trPr>
        <w:tc>
          <w:tcPr>
            <w:tcW w:w="4296" w:type="dxa"/>
            <w:vAlign w:val="center"/>
          </w:tcPr>
          <w:p w:rsidR="00A4645D" w:rsidRPr="002D79D5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2D79D5">
              <w:rPr>
                <w:rFonts w:ascii="Arial" w:hAnsi="Arial" w:cs="Arial"/>
                <w:sz w:val="20"/>
                <w:szCs w:val="20"/>
              </w:rPr>
              <w:t>Arab Community Centre of Toronto</w:t>
            </w:r>
          </w:p>
        </w:tc>
        <w:tc>
          <w:tcPr>
            <w:tcW w:w="4176" w:type="dxa"/>
            <w:vAlign w:val="center"/>
          </w:tcPr>
          <w:p w:rsidR="00A4645D" w:rsidRPr="002D79D5" w:rsidRDefault="002D79D5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Zena Al-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Hamdan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416-231-7746 e</w:t>
            </w:r>
            <w:r w:rsidR="00A4645D" w:rsidRPr="002D79D5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 w:rsidR="00A4645D" w:rsidRPr="002D79D5">
              <w:rPr>
                <w:rFonts w:ascii="Arial" w:hAnsi="Arial" w:cs="Arial"/>
                <w:sz w:val="20"/>
                <w:szCs w:val="20"/>
              </w:rPr>
              <w:t xml:space="preserve"> 231</w:t>
            </w:r>
          </w:p>
          <w:p w:rsidR="00A4645D" w:rsidRPr="002D79D5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2D79D5">
              <w:rPr>
                <w:rFonts w:ascii="Arial" w:hAnsi="Arial" w:cs="Arial"/>
                <w:sz w:val="20"/>
                <w:szCs w:val="20"/>
              </w:rPr>
              <w:t xml:space="preserve">zena@arabnewcomers.org                            </w:t>
            </w:r>
          </w:p>
        </w:tc>
        <w:tc>
          <w:tcPr>
            <w:tcW w:w="9024" w:type="dxa"/>
            <w:vAlign w:val="center"/>
          </w:tcPr>
          <w:p w:rsidR="00A4645D" w:rsidRDefault="00A4645D" w:rsidP="006E2FC8">
            <w:r>
              <w:object w:dxaOrig="465" w:dyaOrig="630">
                <v:shape id="_x0000_i1128" type="#_x0000_t75" style="width:23.25pt;height:31.5pt" o:ole="">
                  <v:imagedata r:id="rId8" o:title=""/>
                </v:shape>
                <o:OLEObject Type="Embed" ProgID="PBrush" ShapeID="_x0000_i1128" DrawAspect="Content" ObjectID="_1520771960" r:id="rId169"/>
              </w:object>
            </w:r>
            <w:r>
              <w:rPr>
                <w:noProof/>
              </w:rPr>
              <w:drawing>
                <wp:inline distT="0" distB="0" distL="0" distR="0" wp14:anchorId="5208DC14" wp14:editId="38EFD7C3">
                  <wp:extent cx="391211" cy="347477"/>
                  <wp:effectExtent l="0" t="0" r="8890" b="0"/>
                  <wp:docPr id="65" name="Picture 65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570" w:dyaOrig="510">
                <v:shape id="_x0000_i1129" type="#_x0000_t75" style="width:28.5pt;height:25.5pt" o:ole="">
                  <v:imagedata r:id="rId107" o:title=""/>
                </v:shape>
                <o:OLEObject Type="Embed" ProgID="PBrush" ShapeID="_x0000_i1129" DrawAspect="Content" ObjectID="_1520771961" r:id="rId170"/>
              </w:object>
            </w:r>
            <w:r>
              <w:object w:dxaOrig="525" w:dyaOrig="630">
                <v:shape id="_x0000_i1130" type="#_x0000_t75" style="width:26.25pt;height:27pt" o:ole="">
                  <v:imagedata r:id="rId19" o:title=""/>
                </v:shape>
                <o:OLEObject Type="Embed" ProgID="PBrush" ShapeID="_x0000_i1130" DrawAspect="Content" ObjectID="_1520771962" r:id="rId171"/>
              </w:object>
            </w:r>
            <w:r>
              <w:object w:dxaOrig="420" w:dyaOrig="450">
                <v:shape id="_x0000_i1131" type="#_x0000_t75" style="width:21pt;height:22.5pt" o:ole="">
                  <v:imagedata r:id="rId21" o:title=""/>
                </v:shape>
                <o:OLEObject Type="Embed" ProgID="PBrush" ShapeID="_x0000_i1131" DrawAspect="Content" ObjectID="_1520771963" r:id="rId172"/>
              </w:object>
            </w:r>
            <w:r>
              <w:object w:dxaOrig="495" w:dyaOrig="525">
                <v:shape id="_x0000_i1132" type="#_x0000_t75" style="width:24.75pt;height:26.25pt" o:ole="">
                  <v:imagedata r:id="rId23" o:title=""/>
                </v:shape>
                <o:OLEObject Type="Embed" ProgID="PBrush" ShapeID="_x0000_i1132" DrawAspect="Content" ObjectID="_1520771964" r:id="rId173"/>
              </w:object>
            </w:r>
            <w:r>
              <w:object w:dxaOrig="660" w:dyaOrig="615">
                <v:shape id="_x0000_i1133" type="#_x0000_t75" style="width:27pt;height:26.25pt" o:ole="">
                  <v:imagedata r:id="rId27" o:title=""/>
                </v:shape>
                <o:OLEObject Type="Embed" ProgID="PBrush" ShapeID="_x0000_i1133" DrawAspect="Content" ObjectID="_1520771965" r:id="rId174"/>
              </w:object>
            </w:r>
            <w:r>
              <w:object w:dxaOrig="615" w:dyaOrig="525">
                <v:shape id="_x0000_i1134" type="#_x0000_t75" style="width:23.25pt;height:26.25pt" o:ole="">
                  <v:imagedata r:id="rId33" o:title=""/>
                </v:shape>
                <o:OLEObject Type="Embed" ProgID="PBrush" ShapeID="_x0000_i1134" DrawAspect="Content" ObjectID="_1520771966" r:id="rId175"/>
              </w:object>
            </w:r>
            <w:r>
              <w:object w:dxaOrig="390" w:dyaOrig="600">
                <v:shape id="_x0000_i1135" type="#_x0000_t75" style="width:19.5pt;height:22.5pt" o:ole="">
                  <v:imagedata r:id="rId35" o:title=""/>
                </v:shape>
                <o:OLEObject Type="Embed" ProgID="PBrush" ShapeID="_x0000_i1135" DrawAspect="Content" ObjectID="_1520771967" r:id="rId176"/>
              </w:object>
            </w:r>
            <w:r>
              <w:object w:dxaOrig="585" w:dyaOrig="540">
                <v:shape id="_x0000_i1136" type="#_x0000_t75" style="width:29.25pt;height:27pt" o:ole="">
                  <v:imagedata r:id="rId37" o:title=""/>
                </v:shape>
                <o:OLEObject Type="Embed" ProgID="PBrush" ShapeID="_x0000_i1136" DrawAspect="Content" ObjectID="_1520771968" r:id="rId177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64352E47" wp14:editId="673D3CD9">
                  <wp:extent cx="329565" cy="340360"/>
                  <wp:effectExtent l="0" t="0" r="0" b="254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45D" w:rsidRPr="00AD3ABA" w:rsidTr="00E35B2D">
        <w:trPr>
          <w:trHeight w:val="608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5871E3">
              <w:rPr>
                <w:rFonts w:ascii="Arial" w:hAnsi="Arial" w:cs="Arial"/>
                <w:sz w:val="20"/>
                <w:szCs w:val="20"/>
              </w:rPr>
              <w:t>Canadian Tibetan Association of Ontario</w:t>
            </w:r>
          </w:p>
        </w:tc>
        <w:tc>
          <w:tcPr>
            <w:tcW w:w="4176" w:type="dxa"/>
            <w:vAlign w:val="center"/>
          </w:tcPr>
          <w:p w:rsid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71E3">
              <w:rPr>
                <w:rFonts w:ascii="Arial" w:hAnsi="Arial" w:cs="Arial"/>
                <w:sz w:val="20"/>
                <w:szCs w:val="20"/>
              </w:rPr>
              <w:t>Trinaly</w:t>
            </w:r>
            <w:proofErr w:type="spellEnd"/>
            <w:r w:rsidRPr="005871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71E3">
              <w:rPr>
                <w:rFonts w:ascii="Arial" w:hAnsi="Arial" w:cs="Arial"/>
                <w:sz w:val="20"/>
                <w:szCs w:val="20"/>
              </w:rPr>
              <w:t>Chonzom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71E3">
              <w:rPr>
                <w:rFonts w:ascii="Arial" w:hAnsi="Arial" w:cs="Arial"/>
                <w:sz w:val="20"/>
                <w:szCs w:val="20"/>
              </w:rPr>
              <w:t>(416) 410-5606</w:t>
            </w:r>
          </w:p>
        </w:tc>
        <w:tc>
          <w:tcPr>
            <w:tcW w:w="9024" w:type="dxa"/>
            <w:vAlign w:val="center"/>
          </w:tcPr>
          <w:p w:rsidR="00A4645D" w:rsidRDefault="00A4645D" w:rsidP="006E2FC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object w:dxaOrig="465" w:dyaOrig="630">
                <v:shape id="_x0000_i1137" type="#_x0000_t75" style="width:23.25pt;height:31.5pt" o:ole="">
                  <v:imagedata r:id="rId8" o:title=""/>
                </v:shape>
                <o:OLEObject Type="Embed" ProgID="PBrush" ShapeID="_x0000_i1137" DrawAspect="Content" ObjectID="_1520771969" r:id="rId178"/>
              </w:object>
            </w:r>
            <w:r>
              <w:object w:dxaOrig="525" w:dyaOrig="630">
                <v:shape id="_x0000_i1138" type="#_x0000_t75" style="width:26.25pt;height:27pt" o:ole="">
                  <v:imagedata r:id="rId19" o:title=""/>
                </v:shape>
                <o:OLEObject Type="Embed" ProgID="PBrush" ShapeID="_x0000_i1138" DrawAspect="Content" ObjectID="_1520771970" r:id="rId179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33542F9E" wp14:editId="3FB3919F">
                  <wp:extent cx="329565" cy="340360"/>
                  <wp:effectExtent l="0" t="0" r="0" b="254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A47">
              <w:rPr>
                <w:rFonts w:ascii="Arial" w:hAnsi="Arial" w:cs="Arial"/>
                <w:sz w:val="20"/>
                <w:szCs w:val="20"/>
              </w:rPr>
              <w:t>Settlement services available alternate Sunday</w:t>
            </w:r>
          </w:p>
        </w:tc>
      </w:tr>
      <w:tr w:rsidR="00A4645D" w:rsidRPr="00AD3ABA" w:rsidTr="00E35B2D">
        <w:trPr>
          <w:trHeight w:val="608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Somali Women and Children’s Support Network</w:t>
            </w:r>
          </w:p>
        </w:tc>
        <w:tc>
          <w:tcPr>
            <w:tcW w:w="417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Farhia</w:t>
            </w:r>
            <w:proofErr w:type="spellEnd"/>
            <w:r w:rsidRPr="00C56C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Warsame</w:t>
            </w:r>
            <w:proofErr w:type="spellEnd"/>
            <w:r w:rsidRPr="00C56CB9">
              <w:rPr>
                <w:rFonts w:ascii="Arial" w:hAnsi="Arial" w:cs="Arial"/>
                <w:sz w:val="20"/>
                <w:szCs w:val="20"/>
              </w:rPr>
              <w:t>, 416-241-6594</w:t>
            </w:r>
          </w:p>
          <w:p w:rsidR="00A4645D" w:rsidRPr="00C56CB9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A4645D" w:rsidRPr="00C56C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somaliwomen@bellnet.ca</w:t>
              </w:r>
            </w:hyperlink>
            <w:r w:rsidR="00A4645D" w:rsidRPr="00C56CB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9024" w:type="dxa"/>
            <w:vAlign w:val="center"/>
          </w:tcPr>
          <w:p w:rsidR="00A4645D" w:rsidRPr="00E35B2D" w:rsidRDefault="00A4645D" w:rsidP="000E4FF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object w:dxaOrig="465" w:dyaOrig="630">
                <v:shape id="_x0000_i1139" type="#_x0000_t75" style="width:23.25pt;height:31.5pt" o:ole="">
                  <v:imagedata r:id="rId8" o:title=""/>
                </v:shape>
                <o:OLEObject Type="Embed" ProgID="PBrush" ShapeID="_x0000_i1139" DrawAspect="Content" ObjectID="_1520771971" r:id="rId181"/>
              </w:objec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DC0628" wp14:editId="42E533DA">
                  <wp:extent cx="391211" cy="347477"/>
                  <wp:effectExtent l="0" t="0" r="8890" b="0"/>
                  <wp:docPr id="68" name="Picture 68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6E030DD5" wp14:editId="063683D7">
                  <wp:extent cx="329565" cy="340360"/>
                  <wp:effectExtent l="0" t="0" r="0" b="254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337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 to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Thu </w:t>
            </w:r>
            <w:r w:rsidRPr="00AD3A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including sewing program, computer program, health workshops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A4645D" w:rsidRPr="00AD3ABA" w:rsidTr="00BA5268">
        <w:trPr>
          <w:trHeight w:val="560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Islamic Social Services and Resources Association (ISSRA)</w:t>
            </w:r>
          </w:p>
        </w:tc>
        <w:tc>
          <w:tcPr>
            <w:tcW w:w="4176" w:type="dxa"/>
            <w:vAlign w:val="center"/>
          </w:tcPr>
          <w:p w:rsidR="00A4645D" w:rsidRPr="00C56CB9" w:rsidRDefault="00A4645D" w:rsidP="00AB55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Zakiyya</w:t>
            </w:r>
            <w:proofErr w:type="spellEnd"/>
            <w:r w:rsidRPr="00C56C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Mohideen</w:t>
            </w:r>
            <w:proofErr w:type="spellEnd"/>
            <w:r w:rsidRPr="00C56CB9">
              <w:rPr>
                <w:rFonts w:ascii="Arial" w:hAnsi="Arial" w:cs="Arial"/>
                <w:sz w:val="20"/>
                <w:szCs w:val="20"/>
              </w:rPr>
              <w:t>, 416-767-1531</w:t>
            </w:r>
          </w:p>
          <w:p w:rsidR="00A4645D" w:rsidRPr="00C56CB9" w:rsidRDefault="00AB516D" w:rsidP="00AB55A9">
            <w:pPr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A4645D" w:rsidRPr="00C56C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issra@issra.ca</w:t>
              </w:r>
            </w:hyperlink>
            <w:r w:rsidR="00A4645D" w:rsidRPr="00C56CB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9024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40" type="#_x0000_t75" style="width:23.25pt;height:31.5pt" o:ole="">
                  <v:imagedata r:id="rId8" o:title=""/>
                </v:shape>
                <o:OLEObject Type="Embed" ProgID="PBrush" ShapeID="_x0000_i1140" DrawAspect="Content" ObjectID="_1520771972" r:id="rId183"/>
              </w:object>
            </w:r>
            <w:r>
              <w:rPr>
                <w:noProof/>
              </w:rPr>
              <w:drawing>
                <wp:inline distT="0" distB="0" distL="0" distR="0" wp14:anchorId="44540B5A" wp14:editId="67444D84">
                  <wp:extent cx="391211" cy="347477"/>
                  <wp:effectExtent l="0" t="0" r="8890" b="0"/>
                  <wp:docPr id="70" name="Picture 70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645" w:dyaOrig="600">
                <v:shape id="_x0000_i1141" type="#_x0000_t75" style="width:33pt;height:30pt" o:ole="">
                  <v:imagedata r:id="rId17" o:title=""/>
                </v:shape>
                <o:OLEObject Type="Embed" ProgID="PBrush" ShapeID="_x0000_i1141" DrawAspect="Content" ObjectID="_1520771973" r:id="rId184"/>
              </w:object>
            </w:r>
            <w:r>
              <w:object w:dxaOrig="420" w:dyaOrig="450">
                <v:shape id="_x0000_i1142" type="#_x0000_t75" style="width:21pt;height:22.5pt" o:ole="">
                  <v:imagedata r:id="rId21" o:title=""/>
                </v:shape>
                <o:OLEObject Type="Embed" ProgID="PBrush" ShapeID="_x0000_i1142" DrawAspect="Content" ObjectID="_1520771974" r:id="rId185"/>
              </w:object>
            </w:r>
            <w:r>
              <w:object w:dxaOrig="495" w:dyaOrig="525">
                <v:shape id="_x0000_i1143" type="#_x0000_t75" style="width:24.75pt;height:26.25pt" o:ole="">
                  <v:imagedata r:id="rId23" o:title=""/>
                </v:shape>
                <o:OLEObject Type="Embed" ProgID="PBrush" ShapeID="_x0000_i1143" DrawAspect="Content" ObjectID="_1520771975" r:id="rId186"/>
              </w:object>
            </w:r>
            <w:r>
              <w:object w:dxaOrig="585" w:dyaOrig="540">
                <v:shape id="_x0000_i1144" type="#_x0000_t75" style="width:29.25pt;height:27pt" o:ole="">
                  <v:imagedata r:id="rId37" o:title=""/>
                </v:shape>
                <o:OLEObject Type="Embed" ProgID="PBrush" ShapeID="_x0000_i1144" DrawAspect="Content" ObjectID="_1520771976" r:id="rId187"/>
              </w:object>
            </w:r>
          </w:p>
        </w:tc>
      </w:tr>
      <w:tr w:rsidR="00A4645D" w:rsidRPr="00AD3ABA" w:rsidTr="00BA5268">
        <w:trPr>
          <w:trHeight w:val="560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803ADB">
              <w:rPr>
                <w:rFonts w:ascii="Arial" w:hAnsi="Arial" w:cs="Arial"/>
                <w:sz w:val="20"/>
                <w:szCs w:val="20"/>
              </w:rPr>
              <w:t>Jamaican Canadian Association</w:t>
            </w:r>
          </w:p>
        </w:tc>
        <w:tc>
          <w:tcPr>
            <w:tcW w:w="4176" w:type="dxa"/>
            <w:vAlign w:val="center"/>
          </w:tcPr>
          <w:p w:rsidR="00A4645D" w:rsidRPr="00C56CB9" w:rsidRDefault="00A4645D" w:rsidP="00AB55A9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color w:val="000000"/>
                <w:sz w:val="20"/>
                <w:szCs w:val="20"/>
              </w:rPr>
              <w:t xml:space="preserve">Grace Williams, 416-746-5772 </w:t>
            </w:r>
            <w:r w:rsidRPr="00C56CB9">
              <w:rPr>
                <w:rFonts w:ascii="Arial" w:hAnsi="Arial" w:cs="Arial"/>
                <w:color w:val="000000"/>
                <w:sz w:val="20"/>
                <w:szCs w:val="20"/>
              </w:rPr>
              <w:br/>
              <w:t>gwilliams@jcaontario.org</w:t>
            </w:r>
          </w:p>
        </w:tc>
        <w:tc>
          <w:tcPr>
            <w:tcW w:w="9024" w:type="dxa"/>
            <w:vAlign w:val="center"/>
          </w:tcPr>
          <w:p w:rsidR="00A4645D" w:rsidRDefault="00A4645D" w:rsidP="00CA1232">
            <w:r>
              <w:object w:dxaOrig="465" w:dyaOrig="630">
                <v:shape id="_x0000_i1145" type="#_x0000_t75" style="width:23.25pt;height:31.5pt" o:ole="">
                  <v:imagedata r:id="rId8" o:title=""/>
                </v:shape>
                <o:OLEObject Type="Embed" ProgID="PBrush" ShapeID="_x0000_i1145" DrawAspect="Content" ObjectID="_1520771977" r:id="rId188"/>
              </w:object>
            </w:r>
            <w:r>
              <w:object w:dxaOrig="645" w:dyaOrig="600">
                <v:shape id="_x0000_i1146" type="#_x0000_t75" style="width:33pt;height:30pt" o:ole="">
                  <v:imagedata r:id="rId17" o:title=""/>
                </v:shape>
                <o:OLEObject Type="Embed" ProgID="PBrush" ShapeID="_x0000_i1146" DrawAspect="Content" ObjectID="_1520771978" r:id="rId189"/>
              </w:object>
            </w:r>
            <w:r>
              <w:object w:dxaOrig="570" w:dyaOrig="540">
                <v:shape id="_x0000_i1147" type="#_x0000_t75" style="width:28.5pt;height:27pt" o:ole="">
                  <v:imagedata r:id="rId25" o:title=""/>
                </v:shape>
                <o:OLEObject Type="Embed" ProgID="PBrush" ShapeID="_x0000_i1147" DrawAspect="Content" ObjectID="_1520771979" r:id="rId190"/>
              </w:object>
            </w:r>
            <w:r>
              <w:object w:dxaOrig="390" w:dyaOrig="600">
                <v:shape id="_x0000_i1148" type="#_x0000_t75" style="width:19.5pt;height:22.5pt" o:ole="">
                  <v:imagedata r:id="rId35" o:title=""/>
                </v:shape>
                <o:OLEObject Type="Embed" ProgID="PBrush" ShapeID="_x0000_i1148" DrawAspect="Content" ObjectID="_1520771980" r:id="rId191"/>
              </w:object>
            </w:r>
            <w:r w:rsidRPr="00803ADB">
              <w:rPr>
                <w:rFonts w:ascii="Arial" w:hAnsi="Arial" w:cs="Arial"/>
                <w:sz w:val="20"/>
              </w:rPr>
              <w:t xml:space="preserve">Immigration services, </w:t>
            </w:r>
            <w:r>
              <w:rPr>
                <w:rFonts w:ascii="Arial" w:hAnsi="Arial" w:cs="Arial"/>
                <w:sz w:val="20"/>
              </w:rPr>
              <w:t xml:space="preserve">violence against women counselling. </w:t>
            </w:r>
          </w:p>
        </w:tc>
      </w:tr>
      <w:tr w:rsidR="00A4645D" w:rsidRPr="00AD3ABA" w:rsidTr="00CA1232">
        <w:trPr>
          <w:trHeight w:val="374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A1232">
              <w:rPr>
                <w:rFonts w:ascii="Arial" w:hAnsi="Arial" w:cs="Arial"/>
                <w:sz w:val="20"/>
                <w:szCs w:val="20"/>
              </w:rPr>
              <w:lastRenderedPageBreak/>
              <w:t>Lao Association of Ontario</w:t>
            </w:r>
          </w:p>
        </w:tc>
        <w:tc>
          <w:tcPr>
            <w:tcW w:w="4176" w:type="dxa"/>
            <w:vAlign w:val="center"/>
          </w:tcPr>
          <w:p w:rsidR="00A4645D" w:rsidRPr="00C56CB9" w:rsidRDefault="00A4645D" w:rsidP="00CA1232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C5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Vilay</w:t>
            </w:r>
            <w:proofErr w:type="spellEnd"/>
            <w:r w:rsidRPr="00C5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C5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Lothi</w:t>
            </w:r>
            <w:proofErr w:type="spellEnd"/>
            <w:r w:rsidRPr="00C5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, 416-398-3057</w:t>
            </w:r>
          </w:p>
          <w:p w:rsidR="00A4645D" w:rsidRPr="00C56CB9" w:rsidRDefault="00A4645D" w:rsidP="00CA1232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lao@laoweb.org</w:t>
            </w:r>
          </w:p>
        </w:tc>
        <w:tc>
          <w:tcPr>
            <w:tcW w:w="9024" w:type="dxa"/>
            <w:vAlign w:val="center"/>
          </w:tcPr>
          <w:p w:rsidR="00A4645D" w:rsidRPr="00CA1232" w:rsidRDefault="00A4645D" w:rsidP="00CA1232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49" type="#_x0000_t75" style="width:23.25pt;height:31.5pt" o:ole="">
                  <v:imagedata r:id="rId8" o:title=""/>
                </v:shape>
                <o:OLEObject Type="Embed" ProgID="PBrush" ShapeID="_x0000_i1149" DrawAspect="Content" ObjectID="_1520771981" r:id="rId192"/>
              </w:object>
            </w:r>
            <w:r>
              <w:object w:dxaOrig="570" w:dyaOrig="510">
                <v:shape id="_x0000_i1150" type="#_x0000_t75" style="width:28.5pt;height:25.5pt" o:ole="">
                  <v:imagedata r:id="rId107" o:title=""/>
                </v:shape>
                <o:OLEObject Type="Embed" ProgID="PBrush" ShapeID="_x0000_i1150" DrawAspect="Content" ObjectID="_1520771982" r:id="rId193"/>
              </w:object>
            </w:r>
            <w:r>
              <w:object w:dxaOrig="645" w:dyaOrig="600">
                <v:shape id="_x0000_i1151" type="#_x0000_t75" style="width:33pt;height:30pt" o:ole="">
                  <v:imagedata r:id="rId17" o:title=""/>
                </v:shape>
                <o:OLEObject Type="Embed" ProgID="PBrush" ShapeID="_x0000_i1151" DrawAspect="Content" ObjectID="_1520771983" r:id="rId194"/>
              </w:object>
            </w:r>
            <w:r>
              <w:object w:dxaOrig="420" w:dyaOrig="450">
                <v:shape id="_x0000_i1152" type="#_x0000_t75" style="width:21pt;height:22.5pt" o:ole="">
                  <v:imagedata r:id="rId21" o:title=""/>
                </v:shape>
                <o:OLEObject Type="Embed" ProgID="PBrush" ShapeID="_x0000_i1152" DrawAspect="Content" ObjectID="_1520771984" r:id="rId195"/>
              </w:object>
            </w:r>
            <w:r>
              <w:object w:dxaOrig="660" w:dyaOrig="615">
                <v:shape id="_x0000_i1153" type="#_x0000_t75" style="width:27pt;height:26.25pt" o:ole="">
                  <v:imagedata r:id="rId27" o:title=""/>
                </v:shape>
                <o:OLEObject Type="Embed" ProgID="PBrush" ShapeID="_x0000_i1153" DrawAspect="Content" ObjectID="_1520771985" r:id="rId196"/>
              </w:object>
            </w:r>
            <w:r>
              <w:object w:dxaOrig="585" w:dyaOrig="540">
                <v:shape id="_x0000_i1154" type="#_x0000_t75" style="width:29.25pt;height:27pt" o:ole="">
                  <v:imagedata r:id="rId37" o:title=""/>
                </v:shape>
                <o:OLEObject Type="Embed" ProgID="PBrush" ShapeID="_x0000_i1154" DrawAspect="Content" ObjectID="_1520771986" r:id="rId197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4700F184" wp14:editId="0A3E2FB2">
                  <wp:extent cx="329565" cy="340360"/>
                  <wp:effectExtent l="0" t="0" r="0" b="254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Seniors programming on Saturday  * Appointments only</w:t>
            </w:r>
          </w:p>
        </w:tc>
      </w:tr>
      <w:tr w:rsidR="00A4645D" w:rsidRPr="00AD3ABA" w:rsidTr="00DD1D64">
        <w:trPr>
          <w:trHeight w:val="813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ABA">
              <w:rPr>
                <w:rFonts w:ascii="Arial" w:hAnsi="Arial" w:cs="Arial"/>
                <w:sz w:val="20"/>
                <w:szCs w:val="20"/>
              </w:rPr>
              <w:t>Rexdale</w:t>
            </w:r>
            <w:proofErr w:type="spellEnd"/>
            <w:r w:rsidRPr="00AD3ABA">
              <w:rPr>
                <w:rFonts w:ascii="Arial" w:hAnsi="Arial" w:cs="Arial"/>
                <w:sz w:val="20"/>
                <w:szCs w:val="20"/>
              </w:rPr>
              <w:t xml:space="preserve"> Alliance Church Love Unending Program 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6F4831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Melad</w:t>
            </w:r>
            <w:proofErr w:type="spellEnd"/>
            <w:r w:rsidRPr="00C56CB9">
              <w:rPr>
                <w:rFonts w:ascii="Arial" w:hAnsi="Arial" w:cs="Arial"/>
                <w:sz w:val="20"/>
                <w:szCs w:val="20"/>
              </w:rPr>
              <w:t xml:space="preserve"> Markos &amp; </w:t>
            </w: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Azza</w:t>
            </w:r>
            <w:proofErr w:type="spellEnd"/>
            <w:r w:rsidRPr="00C56C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Endraws</w:t>
            </w:r>
            <w:proofErr w:type="spellEnd"/>
            <w:r w:rsidR="00C56CB9" w:rsidRPr="00C56CB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>647-909-4933</w:t>
            </w:r>
          </w:p>
          <w:p w:rsidR="00A4645D" w:rsidRPr="00C56CB9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A4645D" w:rsidRPr="00C56C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revmeladmarkos@gmail.com</w:t>
              </w:r>
            </w:hyperlink>
            <w:r w:rsidR="00A4645D" w:rsidRPr="00C56CB9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55" type="#_x0000_t75" style="width:23.25pt;height:31.5pt" o:ole="">
                  <v:imagedata r:id="rId8" o:title=""/>
                </v:shape>
                <o:OLEObject Type="Embed" ProgID="PBrush" ShapeID="_x0000_i1155" DrawAspect="Content" ObjectID="_1520771987" r:id="rId199"/>
              </w:object>
            </w:r>
            <w:r>
              <w:rPr>
                <w:noProof/>
              </w:rPr>
              <w:drawing>
                <wp:inline distT="0" distB="0" distL="0" distR="0" wp14:anchorId="340701CA" wp14:editId="0BDC7927">
                  <wp:extent cx="391211" cy="347477"/>
                  <wp:effectExtent l="0" t="0" r="8890" b="0"/>
                  <wp:docPr id="72" name="Picture 72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ABA">
              <w:rPr>
                <w:rFonts w:ascii="Arial" w:hAnsi="Arial" w:cs="Arial"/>
                <w:sz w:val="20"/>
                <w:szCs w:val="20"/>
              </w:rPr>
              <w:t>Supporting newcomers to integrate into Canadian culture through appropriate cultural-linguistic supports.</w:t>
            </w:r>
          </w:p>
        </w:tc>
      </w:tr>
      <w:tr w:rsidR="00A4645D" w:rsidRPr="00AD3ABA" w:rsidTr="00DD1D64">
        <w:trPr>
          <w:trHeight w:val="429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Health &amp; Mental Health</w:t>
            </w:r>
          </w:p>
        </w:tc>
      </w:tr>
      <w:tr w:rsidR="00A4645D" w:rsidRPr="00AD3ABA" w:rsidTr="00936124">
        <w:trPr>
          <w:trHeight w:val="517"/>
        </w:trPr>
        <w:tc>
          <w:tcPr>
            <w:tcW w:w="429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 xml:space="preserve">Across Boundaries: An </w:t>
            </w: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Ethnoracial</w:t>
            </w:r>
            <w:proofErr w:type="spellEnd"/>
            <w:r w:rsidRPr="00C56CB9">
              <w:rPr>
                <w:rFonts w:ascii="Arial" w:hAnsi="Arial" w:cs="Arial"/>
                <w:sz w:val="20"/>
                <w:szCs w:val="20"/>
              </w:rPr>
              <w:t xml:space="preserve"> Mental Health Center</w:t>
            </w:r>
          </w:p>
        </w:tc>
        <w:tc>
          <w:tcPr>
            <w:tcW w:w="417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C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416-787-3007 ext</w:t>
            </w:r>
            <w:r w:rsidR="00C56C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56C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222</w:t>
            </w:r>
            <w:r w:rsidRPr="00C56CB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info@acrossboundaries.ca</w:t>
            </w:r>
          </w:p>
        </w:tc>
        <w:tc>
          <w:tcPr>
            <w:tcW w:w="9024" w:type="dxa"/>
            <w:vAlign w:val="center"/>
          </w:tcPr>
          <w:p w:rsidR="00A4645D" w:rsidRDefault="00A4645D" w:rsidP="000E4FFC">
            <w:r>
              <w:object w:dxaOrig="465" w:dyaOrig="630">
                <v:shape id="_x0000_i1156" type="#_x0000_t75" style="width:23.25pt;height:31.5pt" o:ole="">
                  <v:imagedata r:id="rId8" o:title=""/>
                </v:shape>
                <o:OLEObject Type="Embed" ProgID="PBrush" ShapeID="_x0000_i1156" DrawAspect="Content" ObjectID="_1520771988" r:id="rId200"/>
              </w:object>
            </w:r>
            <w:r>
              <w:object w:dxaOrig="420" w:dyaOrig="450">
                <v:shape id="_x0000_i1157" type="#_x0000_t75" style="width:21pt;height:22.5pt" o:ole="">
                  <v:imagedata r:id="rId21" o:title=""/>
                </v:shape>
                <o:OLEObject Type="Embed" ProgID="PBrush" ShapeID="_x0000_i1157" DrawAspect="Content" ObjectID="_1520771989" r:id="rId201"/>
              </w:object>
            </w:r>
            <w:r>
              <w:object w:dxaOrig="495" w:dyaOrig="525">
                <v:shape id="_x0000_i1158" type="#_x0000_t75" style="width:24.75pt;height:26.25pt" o:ole="">
                  <v:imagedata r:id="rId23" o:title=""/>
                </v:shape>
                <o:OLEObject Type="Embed" ProgID="PBrush" ShapeID="_x0000_i1158" DrawAspect="Content" ObjectID="_1520771990" r:id="rId202"/>
              </w:object>
            </w:r>
            <w:r w:rsidR="00AB516D">
              <w:pict>
                <v:shape id="_x0000_i1159" type="#_x0000_t75" style="width:28.5pt;height:27pt">
                  <v:imagedata r:id="rId25" o:title=""/>
                </v:shape>
              </w:pict>
            </w:r>
            <w:r>
              <w:object w:dxaOrig="585" w:dyaOrig="540">
                <v:shape id="_x0000_i1160" type="#_x0000_t75" style="width:29.25pt;height:27pt" o:ole="">
                  <v:imagedata r:id="rId37" o:title=""/>
                </v:shape>
                <o:OLEObject Type="Embed" ProgID="PBrush" ShapeID="_x0000_i1160" DrawAspect="Content" ObjectID="_1520771991" r:id="rId203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17590FA3" wp14:editId="4EB992CA">
                  <wp:extent cx="329565" cy="340360"/>
                  <wp:effectExtent l="0" t="0" r="0" b="254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E32">
              <w:rPr>
                <w:rFonts w:ascii="Arial" w:hAnsi="Arial" w:cs="Arial"/>
                <w:sz w:val="20"/>
                <w:szCs w:val="20"/>
              </w:rPr>
              <w:t>Mon to Fri</w:t>
            </w:r>
          </w:p>
        </w:tc>
      </w:tr>
      <w:tr w:rsidR="00A4645D" w:rsidRPr="00AD3ABA" w:rsidTr="00936124">
        <w:trPr>
          <w:trHeight w:val="517"/>
        </w:trPr>
        <w:tc>
          <w:tcPr>
            <w:tcW w:w="4296" w:type="dxa"/>
            <w:vAlign w:val="center"/>
          </w:tcPr>
          <w:p w:rsidR="00A4645D" w:rsidRPr="00C56CB9" w:rsidRDefault="00A4645D" w:rsidP="00115E32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>CARE Center for Internat</w:t>
            </w:r>
            <w:r w:rsidR="00115E32">
              <w:rPr>
                <w:rFonts w:ascii="Arial" w:hAnsi="Arial" w:cs="Arial"/>
                <w:sz w:val="20"/>
                <w:szCs w:val="20"/>
              </w:rPr>
              <w:t>i</w:t>
            </w:r>
            <w:r w:rsidRPr="00C56CB9">
              <w:rPr>
                <w:rFonts w:ascii="Arial" w:hAnsi="Arial" w:cs="Arial"/>
                <w:sz w:val="20"/>
                <w:szCs w:val="20"/>
              </w:rPr>
              <w:t>onally Educated Nurses</w:t>
            </w:r>
          </w:p>
        </w:tc>
        <w:tc>
          <w:tcPr>
            <w:tcW w:w="417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>Tina Novotny</w:t>
            </w:r>
          </w:p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>tnovotny@care4nurses.org</w:t>
            </w:r>
          </w:p>
        </w:tc>
        <w:tc>
          <w:tcPr>
            <w:tcW w:w="9024" w:type="dxa"/>
            <w:vAlign w:val="center"/>
          </w:tcPr>
          <w:p w:rsidR="00A4645D" w:rsidRPr="00B153F7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555" w:dyaOrig="540">
                <v:shape id="_x0000_i1161" type="#_x0000_t75" style="width:27.75pt;height:27pt" o:ole="">
                  <v:imagedata r:id="rId10" o:title=""/>
                </v:shape>
                <o:OLEObject Type="Embed" ProgID="PBrush" ShapeID="_x0000_i1161" DrawAspect="Content" ObjectID="_1520771992" r:id="rId204"/>
              </w:object>
            </w:r>
            <w:r>
              <w:object w:dxaOrig="570" w:dyaOrig="510">
                <v:shape id="_x0000_i1162" type="#_x0000_t75" style="width:28.5pt;height:25.5pt" o:ole="">
                  <v:imagedata r:id="rId107" o:title=""/>
                </v:shape>
                <o:OLEObject Type="Embed" ProgID="PBrush" ShapeID="_x0000_i1162" DrawAspect="Content" ObjectID="_1520771993" r:id="rId205"/>
              </w:object>
            </w:r>
            <w:r>
              <w:object w:dxaOrig="645" w:dyaOrig="600">
                <v:shape id="_x0000_i1163" type="#_x0000_t75" style="width:33pt;height:30pt" o:ole="">
                  <v:imagedata r:id="rId17" o:title=""/>
                </v:shape>
                <o:OLEObject Type="Embed" ProgID="PBrush" ShapeID="_x0000_i1163" DrawAspect="Content" ObjectID="_1520771994" r:id="rId206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Cost depends on program. </w:t>
            </w:r>
          </w:p>
        </w:tc>
      </w:tr>
      <w:tr w:rsidR="00A4645D" w:rsidRPr="00AD3ABA" w:rsidTr="00936124">
        <w:trPr>
          <w:trHeight w:val="517"/>
        </w:trPr>
        <w:tc>
          <w:tcPr>
            <w:tcW w:w="429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Rexdale</w:t>
            </w:r>
            <w:proofErr w:type="spellEnd"/>
            <w:r w:rsidRPr="00C56CB9">
              <w:rPr>
                <w:rFonts w:ascii="Arial" w:hAnsi="Arial" w:cs="Arial"/>
                <w:sz w:val="20"/>
                <w:szCs w:val="20"/>
              </w:rPr>
              <w:t xml:space="preserve"> Community Health Centre</w:t>
            </w:r>
          </w:p>
        </w:tc>
        <w:tc>
          <w:tcPr>
            <w:tcW w:w="417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Baredu</w:t>
            </w:r>
            <w:proofErr w:type="spellEnd"/>
            <w:r w:rsidRPr="00C56C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CB9">
              <w:rPr>
                <w:rFonts w:ascii="Arial" w:hAnsi="Arial" w:cs="Arial"/>
                <w:sz w:val="20"/>
                <w:szCs w:val="20"/>
              </w:rPr>
              <w:t>Abdulshekur</w:t>
            </w:r>
            <w:proofErr w:type="spellEnd"/>
            <w:r w:rsidRPr="00C56CB9">
              <w:rPr>
                <w:rFonts w:ascii="Arial" w:hAnsi="Arial" w:cs="Arial"/>
                <w:sz w:val="20"/>
                <w:szCs w:val="20"/>
              </w:rPr>
              <w:t xml:space="preserve"> (Registered Nurse), 647-288-0281</w:t>
            </w:r>
          </w:p>
          <w:p w:rsidR="00A4645D" w:rsidRPr="00C56CB9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A4645D" w:rsidRPr="00C56C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baredu@rexdalechc.com</w:t>
              </w:r>
            </w:hyperlink>
            <w:r w:rsidR="00A4645D" w:rsidRPr="00C56C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vAlign w:val="center"/>
          </w:tcPr>
          <w:p w:rsidR="00A4645D" w:rsidRPr="00AD3ABA" w:rsidRDefault="00A4645D" w:rsidP="000E4FFC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64" type="#_x0000_t75" style="width:23.25pt;height:31.5pt" o:ole="">
                  <v:imagedata r:id="rId8" o:title=""/>
                </v:shape>
                <o:OLEObject Type="Embed" ProgID="PBrush" ShapeID="_x0000_i1164" DrawAspect="Content" ObjectID="_1520771995" r:id="rId208"/>
              </w:object>
            </w:r>
            <w:r>
              <w:rPr>
                <w:noProof/>
              </w:rPr>
              <w:drawing>
                <wp:inline distT="0" distB="0" distL="0" distR="0" wp14:anchorId="32EE0590" wp14:editId="7058467E">
                  <wp:extent cx="391211" cy="347477"/>
                  <wp:effectExtent l="0" t="0" r="8890" b="0"/>
                  <wp:docPr id="74" name="Picture 74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570" w:dyaOrig="510">
                <v:shape id="_x0000_i1165" type="#_x0000_t75" style="width:28.5pt;height:25.5pt" o:ole="">
                  <v:imagedata r:id="rId107" o:title=""/>
                </v:shape>
                <o:OLEObject Type="Embed" ProgID="PBrush" ShapeID="_x0000_i1165" DrawAspect="Content" ObjectID="_1520771996" r:id="rId209"/>
              </w:object>
            </w:r>
            <w:r>
              <w:object w:dxaOrig="495" w:dyaOrig="525">
                <v:shape id="_x0000_i1166" type="#_x0000_t75" style="width:24.75pt;height:26.25pt" o:ole="">
                  <v:imagedata r:id="rId23" o:title=""/>
                </v:shape>
                <o:OLEObject Type="Embed" ProgID="PBrush" ShapeID="_x0000_i1166" DrawAspect="Content" ObjectID="_1520771997" r:id="rId210"/>
              </w:object>
            </w:r>
          </w:p>
        </w:tc>
      </w:tr>
      <w:tr w:rsidR="00A4645D" w:rsidRPr="00AD3ABA" w:rsidTr="00936124">
        <w:trPr>
          <w:trHeight w:val="399"/>
        </w:trPr>
        <w:tc>
          <w:tcPr>
            <w:tcW w:w="429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>Toronto Public Health</w:t>
            </w:r>
          </w:p>
        </w:tc>
        <w:tc>
          <w:tcPr>
            <w:tcW w:w="417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>416-338-7600</w:t>
            </w:r>
          </w:p>
        </w:tc>
        <w:tc>
          <w:tcPr>
            <w:tcW w:w="9024" w:type="dxa"/>
            <w:vAlign w:val="center"/>
          </w:tcPr>
          <w:p w:rsidR="00A4645D" w:rsidRPr="00AD3ABA" w:rsidRDefault="00A4645D" w:rsidP="00936124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65" w:dyaOrig="630">
                <v:shape id="_x0000_i1167" type="#_x0000_t75" style="width:23.25pt;height:31.5pt" o:ole="">
                  <v:imagedata r:id="rId8" o:title=""/>
                </v:shape>
                <o:OLEObject Type="Embed" ProgID="PBrush" ShapeID="_x0000_i1167" DrawAspect="Content" ObjectID="_1520771998" r:id="rId211"/>
              </w:objec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8F57231" wp14:editId="5B2A9711">
                  <wp:extent cx="391211" cy="347477"/>
                  <wp:effectExtent l="0" t="0" r="8890" b="0"/>
                  <wp:docPr id="75" name="Picture 75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570" w:dyaOrig="510">
                <v:shape id="_x0000_i1168" type="#_x0000_t75" style="width:28.5pt;height:25.5pt" o:ole="">
                  <v:imagedata r:id="rId107" o:title=""/>
                </v:shape>
                <o:OLEObject Type="Embed" ProgID="PBrush" ShapeID="_x0000_i1168" DrawAspect="Content" ObjectID="_1520771999" r:id="rId212"/>
              </w:object>
            </w:r>
            <w:r>
              <w:object w:dxaOrig="495" w:dyaOrig="525">
                <v:shape id="_x0000_i1169" type="#_x0000_t75" style="width:24.75pt;height:26.25pt" o:ole="">
                  <v:imagedata r:id="rId23" o:title=""/>
                </v:shape>
                <o:OLEObject Type="Embed" ProgID="PBrush" ShapeID="_x0000_i1169" DrawAspect="Content" ObjectID="_1520772000" r:id="rId213"/>
              </w:objec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D3ABA">
              <w:rPr>
                <w:rFonts w:ascii="Arial" w:hAnsi="Arial" w:cs="Arial"/>
                <w:sz w:val="20"/>
                <w:szCs w:val="20"/>
              </w:rPr>
              <w:t>re-natal classes, in-home visits and all services have interpreters</w:t>
            </w:r>
          </w:p>
        </w:tc>
      </w:tr>
      <w:tr w:rsidR="00A4645D" w:rsidRPr="00AD3ABA" w:rsidTr="008B3D95">
        <w:trPr>
          <w:trHeight w:val="711"/>
        </w:trPr>
        <w:tc>
          <w:tcPr>
            <w:tcW w:w="429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 xml:space="preserve">Africans in Partnership Against AIDS, </w:t>
            </w:r>
            <w:r w:rsidRPr="00C56CB9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C56CB9">
              <w:rPr>
                <w:rStyle w:val="xbe"/>
                <w:rFonts w:ascii="Arial" w:hAnsi="Arial" w:cs="Arial"/>
                <w:sz w:val="20"/>
                <w:szCs w:val="20"/>
                <w:shd w:val="clear" w:color="auto" w:fill="FFFFFF"/>
              </w:rPr>
              <w:t>2nd Floor, 526 Richmond St. East</w:t>
            </w:r>
          </w:p>
        </w:tc>
        <w:tc>
          <w:tcPr>
            <w:tcW w:w="417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>Fant</w:t>
            </w:r>
            <w:r w:rsidR="002C78BC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2C78BC">
              <w:rPr>
                <w:rFonts w:ascii="Arial" w:hAnsi="Arial" w:cs="Arial"/>
                <w:sz w:val="20"/>
                <w:szCs w:val="20"/>
              </w:rPr>
              <w:t>Ongiba</w:t>
            </w:r>
            <w:proofErr w:type="spellEnd"/>
            <w:r w:rsidR="002C78BC">
              <w:rPr>
                <w:rFonts w:ascii="Arial" w:hAnsi="Arial" w:cs="Arial"/>
                <w:sz w:val="20"/>
                <w:szCs w:val="20"/>
              </w:rPr>
              <w:t>, 416-924-5256 e</w:t>
            </w:r>
            <w:r w:rsidRPr="00C56CB9">
              <w:rPr>
                <w:rFonts w:ascii="Arial" w:hAnsi="Arial" w:cs="Arial"/>
                <w:sz w:val="20"/>
                <w:szCs w:val="20"/>
              </w:rPr>
              <w:t>xt.</w:t>
            </w:r>
            <w:r w:rsidR="002C78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CB9">
              <w:rPr>
                <w:rFonts w:ascii="Arial" w:hAnsi="Arial" w:cs="Arial"/>
                <w:sz w:val="20"/>
                <w:szCs w:val="20"/>
              </w:rPr>
              <w:t>301</w:t>
            </w:r>
          </w:p>
          <w:p w:rsidR="00A4645D" w:rsidRPr="00C56CB9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A4645D" w:rsidRPr="00C56C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Fanta@apaa.ca</w:t>
              </w:r>
            </w:hyperlink>
            <w:r w:rsidR="00A4645D" w:rsidRPr="00C56CB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9024" w:type="dxa"/>
            <w:vAlign w:val="center"/>
          </w:tcPr>
          <w:p w:rsidR="00A4645D" w:rsidRPr="00AD3ABA" w:rsidRDefault="00A4645D" w:rsidP="002C78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object w:dxaOrig="465" w:dyaOrig="630">
                <v:shape id="_x0000_i1170" type="#_x0000_t75" style="width:23.25pt;height:31.5pt" o:ole="">
                  <v:imagedata r:id="rId8" o:title=""/>
                </v:shape>
                <o:OLEObject Type="Embed" ProgID="PBrush" ShapeID="_x0000_i1170" DrawAspect="Content" ObjectID="_1520772001" r:id="rId215"/>
              </w:object>
            </w:r>
            <w:r>
              <w:rPr>
                <w:noProof/>
              </w:rPr>
              <w:drawing>
                <wp:inline distT="0" distB="0" distL="0" distR="0" wp14:anchorId="3B376A69" wp14:editId="57FA1BBB">
                  <wp:extent cx="391211" cy="347477"/>
                  <wp:effectExtent l="0" t="0" r="8890" b="0"/>
                  <wp:docPr id="76" name="Picture 76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3106A9C1" wp14:editId="67AB1C44">
                  <wp:extent cx="329565" cy="340360"/>
                  <wp:effectExtent l="0" t="0" r="0" b="254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ABA">
              <w:rPr>
                <w:rFonts w:ascii="Arial" w:hAnsi="Arial" w:cs="Arial"/>
                <w:sz w:val="20"/>
                <w:szCs w:val="20"/>
              </w:rPr>
              <w:t>Mon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AD3ABA">
              <w:rPr>
                <w:rFonts w:ascii="Arial" w:hAnsi="Arial" w:cs="Arial"/>
                <w:sz w:val="20"/>
                <w:szCs w:val="20"/>
              </w:rPr>
              <w:t>Wed</w:t>
            </w:r>
            <w:r w:rsidR="002C78B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C78BC" w:rsidRPr="002C78BC">
              <w:rPr>
                <w:rFonts w:ascii="Arial" w:hAnsi="Arial" w:cs="Arial"/>
                <w:b/>
                <w:sz w:val="20"/>
                <w:szCs w:val="20"/>
              </w:rPr>
              <w:t>Eligibility:</w:t>
            </w:r>
            <w:r w:rsidR="002C78BC">
              <w:rPr>
                <w:rFonts w:ascii="Arial" w:hAnsi="Arial" w:cs="Arial"/>
                <w:sz w:val="20"/>
                <w:szCs w:val="20"/>
              </w:rPr>
              <w:t xml:space="preserve"> Anyone living in Toronto, within culturally and linguistically appropriate context.</w:t>
            </w:r>
          </w:p>
        </w:tc>
      </w:tr>
      <w:tr w:rsidR="00A4645D" w:rsidRPr="00AD3ABA" w:rsidTr="00106275">
        <w:trPr>
          <w:trHeight w:val="368"/>
        </w:trPr>
        <w:tc>
          <w:tcPr>
            <w:tcW w:w="429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 xml:space="preserve">Yorktown Family Services, </w:t>
            </w:r>
            <w:r w:rsidRPr="00C56CB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56C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2010 </w:t>
            </w:r>
            <w:proofErr w:type="spellStart"/>
            <w:r w:rsidRPr="00C56C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Eglinton</w:t>
            </w:r>
            <w:proofErr w:type="spellEnd"/>
            <w:r w:rsidRPr="00C56C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Ave. West, Suite 300</w:t>
            </w:r>
          </w:p>
        </w:tc>
        <w:tc>
          <w:tcPr>
            <w:tcW w:w="417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>416-394-2424</w:t>
            </w:r>
          </w:p>
        </w:tc>
        <w:tc>
          <w:tcPr>
            <w:tcW w:w="9024" w:type="dxa"/>
            <w:vAlign w:val="center"/>
          </w:tcPr>
          <w:p w:rsidR="00A4645D" w:rsidRPr="00AD3ABA" w:rsidRDefault="00A4645D" w:rsidP="002C78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41EAAF3C" wp14:editId="63515BCC">
                  <wp:extent cx="295275" cy="295275"/>
                  <wp:effectExtent l="0" t="0" r="9525" b="9525"/>
                  <wp:docPr id="111" name="Picture 111" descr="https://lh4.googleusercontent.com/s3OEwITlgUmNMJlpnGtVjGnwkaT72rAIEmA3DeYtWJ-hts4dYXXxdCeRe6v639UQdRrrbL41DX57EQdYExb6a8v0ikY_hQcJKRrt7gqM0gNDjswrOiedsLZjWvsi2QMgAr_81O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s3OEwITlgUmNMJlpnGtVjGnwkaT72rAIEmA3DeYtWJ-hts4dYXXxdCeRe6v639UQdRrrbL41DX57EQdYExb6a8v0ikY_hQcJKRrt7gqM0gNDjswrOiedsLZjWvsi2QMgAr_81O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7" cy="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78BC">
              <w:object w:dxaOrig="570" w:dyaOrig="540">
                <v:shape id="_x0000_i1171" type="#_x0000_t75" style="width:28.5pt;height:27pt" o:ole="">
                  <v:imagedata r:id="rId25" o:title=""/>
                </v:shape>
                <o:OLEObject Type="Embed" ProgID="PBrush" ShapeID="_x0000_i1171" DrawAspect="Content" ObjectID="_1520772002" r:id="rId217"/>
              </w:object>
            </w:r>
          </w:p>
        </w:tc>
      </w:tr>
      <w:tr w:rsidR="00A4645D" w:rsidRPr="00AD3ABA" w:rsidTr="00106275">
        <w:trPr>
          <w:trHeight w:val="404"/>
        </w:trPr>
        <w:tc>
          <w:tcPr>
            <w:tcW w:w="4296" w:type="dxa"/>
            <w:vAlign w:val="center"/>
          </w:tcPr>
          <w:p w:rsidR="00A4645D" w:rsidRPr="00C56CB9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C56CB9">
              <w:rPr>
                <w:rFonts w:ascii="Arial" w:hAnsi="Arial" w:cs="Arial"/>
                <w:sz w:val="20"/>
                <w:szCs w:val="20"/>
              </w:rPr>
              <w:t>Canadian Centre for Victims of Torture, multiple locations</w:t>
            </w:r>
          </w:p>
        </w:tc>
        <w:tc>
          <w:tcPr>
            <w:tcW w:w="4176" w:type="dxa"/>
            <w:vAlign w:val="center"/>
          </w:tcPr>
          <w:p w:rsidR="00A4645D" w:rsidRPr="00C56CB9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A4645D" w:rsidRPr="00C56C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http://www.ccvt.org/</w:t>
              </w:r>
            </w:hyperlink>
          </w:p>
        </w:tc>
        <w:tc>
          <w:tcPr>
            <w:tcW w:w="9024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5C8B3FEC" wp14:editId="65202BCE">
                  <wp:extent cx="295275" cy="295275"/>
                  <wp:effectExtent l="0" t="0" r="9525" b="9525"/>
                  <wp:docPr id="17" name="Picture 17" descr="https://lh4.googleusercontent.com/s3OEwITlgUmNMJlpnGtVjGnwkaT72rAIEmA3DeYtWJ-hts4dYXXxdCeRe6v639UQdRrrbL41DX57EQdYExb6a8v0ikY_hQcJKRrt7gqM0gNDjswrOiedsLZjWvsi2QMgAr_81O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s3OEwITlgUmNMJlpnGtVjGnwkaT72rAIEmA3DeYtWJ-hts4dYXXxdCeRe6v639UQdRrrbL41DX57EQdYExb6a8v0ikY_hQcJKRrt7gqM0gNDjswrOiedsLZjWvsi2QMgAr_81O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7" cy="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78BC">
              <w:rPr>
                <w:rFonts w:ascii="Arial" w:hAnsi="Arial" w:cs="Arial"/>
                <w:sz w:val="20"/>
                <w:szCs w:val="20"/>
              </w:rPr>
              <w:t>T</w:t>
            </w:r>
            <w:r w:rsidRPr="00AD3ABA">
              <w:rPr>
                <w:rFonts w:ascii="Arial" w:hAnsi="Arial" w:cs="Arial"/>
                <w:sz w:val="20"/>
                <w:szCs w:val="20"/>
              </w:rPr>
              <w:t>rainings for frontline staff, services for victims of torture.</w:t>
            </w:r>
          </w:p>
        </w:tc>
      </w:tr>
      <w:tr w:rsidR="00A4645D" w:rsidRPr="00AD3ABA" w:rsidTr="006F4831">
        <w:trPr>
          <w:trHeight w:val="530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I am sick (online service)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http://www.iamsick.ca</w:t>
              </w:r>
            </w:hyperlink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a doctor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or hospital close to you</w:t>
            </w:r>
          </w:p>
        </w:tc>
      </w:tr>
      <w:tr w:rsidR="00A4645D" w:rsidRPr="00AD3ABA" w:rsidTr="00DD1D64">
        <w:trPr>
          <w:trHeight w:val="409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Community Health Center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Default="00A4645D" w:rsidP="00AD3ABA">
            <w:pPr>
              <w:rPr>
                <w:sz w:val="20"/>
              </w:rPr>
            </w:pPr>
            <w:proofErr w:type="spellStart"/>
            <w:r w:rsidRPr="00954934">
              <w:t>Tali</w:t>
            </w:r>
            <w:proofErr w:type="spellEnd"/>
            <w:r w:rsidRPr="00954934">
              <w:t xml:space="preserve"> </w:t>
            </w:r>
            <w:proofErr w:type="spellStart"/>
            <w:r w:rsidRPr="00954934">
              <w:t>Reznikova</w:t>
            </w:r>
            <w:proofErr w:type="spellEnd"/>
            <w:r>
              <w:t xml:space="preserve"> </w:t>
            </w:r>
            <w:r w:rsidRPr="00954934">
              <w:rPr>
                <w:rFonts w:ascii="Arial" w:hAnsi="Arial" w:cs="Arial"/>
                <w:sz w:val="20"/>
              </w:rPr>
              <w:t>416-252-6471 ext</w:t>
            </w:r>
            <w:r w:rsidR="00183379">
              <w:rPr>
                <w:rFonts w:ascii="Arial" w:hAnsi="Arial" w:cs="Arial"/>
                <w:sz w:val="20"/>
              </w:rPr>
              <w:t>.</w:t>
            </w:r>
            <w:r w:rsidRPr="00954934">
              <w:rPr>
                <w:rFonts w:ascii="Arial" w:hAnsi="Arial" w:cs="Arial"/>
                <w:sz w:val="20"/>
              </w:rPr>
              <w:t xml:space="preserve"> 283</w:t>
            </w:r>
            <w:r w:rsidRPr="00954934">
              <w:rPr>
                <w:sz w:val="20"/>
              </w:rPr>
              <w:t xml:space="preserve">        </w:t>
            </w:r>
          </w:p>
          <w:p w:rsidR="00A4645D" w:rsidRPr="00D43217" w:rsidRDefault="00A4645D" w:rsidP="00AD3ABA">
            <w:pPr>
              <w:rPr>
                <w:rFonts w:ascii="Arial" w:hAnsi="Arial" w:cs="Arial"/>
              </w:rPr>
            </w:pPr>
            <w:r w:rsidRPr="00D43217">
              <w:rPr>
                <w:rFonts w:ascii="Arial" w:hAnsi="Arial" w:cs="Arial"/>
                <w:sz w:val="20"/>
              </w:rPr>
              <w:t xml:space="preserve">talir@lampchc.org                                            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Default="002C78BC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2ED59438" wp14:editId="52A3EA6E">
                  <wp:extent cx="295275" cy="295275"/>
                  <wp:effectExtent l="0" t="0" r="9525" b="9525"/>
                  <wp:docPr id="80" name="Picture 80" descr="https://lh4.googleusercontent.com/s3OEwITlgUmNMJlpnGtVjGnwkaT72rAIEmA3DeYtWJ-hts4dYXXxdCeRe6v639UQdRrrbL41DX57EQdYExb6a8v0ikY_hQcJKRrt7gqM0gNDjswrOiedsLZjWvsi2QMgAr_81O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s3OEwITlgUmNMJlpnGtVjGnwkaT72rAIEmA3DeYtWJ-hts4dYXXxdCeRe6v639UQdRrrbL41DX57EQdYExb6a8v0ikY_hQcJKRrt7gqM0gNDjswrOiedsLZjWvsi2QMgAr_81O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7" cy="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420" w:dyaOrig="450">
                <v:shape id="_x0000_i1172" type="#_x0000_t75" style="width:21pt;height:22.5pt" o:ole="">
                  <v:imagedata r:id="rId21" o:title=""/>
                </v:shape>
                <o:OLEObject Type="Embed" ProgID="PBrush" ShapeID="_x0000_i1172" DrawAspect="Content" ObjectID="_1520772003" r:id="rId220"/>
              </w:object>
            </w:r>
            <w:r>
              <w:object w:dxaOrig="495" w:dyaOrig="525">
                <v:shape id="_x0000_i1173" type="#_x0000_t75" style="width:24.75pt;height:26.25pt" o:ole="">
                  <v:imagedata r:id="rId23" o:title=""/>
                </v:shape>
                <o:OLEObject Type="Embed" ProgID="PBrush" ShapeID="_x0000_i1173" DrawAspect="Content" ObjectID="_1520772004" r:id="rId221"/>
              </w:object>
            </w:r>
            <w:r>
              <w:object w:dxaOrig="570" w:dyaOrig="540">
                <v:shape id="_x0000_i1174" type="#_x0000_t75" style="width:28.5pt;height:27pt" o:ole="">
                  <v:imagedata r:id="rId29" o:title=""/>
                </v:shape>
                <o:OLEObject Type="Embed" ProgID="PBrush" ShapeID="_x0000_i1174" DrawAspect="Content" ObjectID="_1520772005" r:id="rId222"/>
              </w:object>
            </w:r>
          </w:p>
        </w:tc>
      </w:tr>
      <w:tr w:rsidR="00A4645D" w:rsidRPr="00AD3ABA" w:rsidTr="00DD1D64">
        <w:trPr>
          <w:trHeight w:val="415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Library</w:t>
            </w:r>
          </w:p>
        </w:tc>
      </w:tr>
      <w:tr w:rsidR="00A4645D" w:rsidRPr="00AD3ABA" w:rsidTr="00106275">
        <w:trPr>
          <w:trHeight w:val="1442"/>
        </w:trPr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lastRenderedPageBreak/>
              <w:t xml:space="preserve">Albion District, Toronto Public Library                                             (including Albion, Humber Summit, </w:t>
            </w:r>
            <w:proofErr w:type="spellStart"/>
            <w:r w:rsidRPr="00AD3ABA">
              <w:rPr>
                <w:rFonts w:ascii="Arial" w:hAnsi="Arial" w:cs="Arial"/>
                <w:sz w:val="20"/>
                <w:szCs w:val="20"/>
              </w:rPr>
              <w:t>Humberwood</w:t>
            </w:r>
            <w:proofErr w:type="spellEnd"/>
            <w:r w:rsidRPr="00AD3ABA">
              <w:rPr>
                <w:rFonts w:ascii="Arial" w:hAnsi="Arial" w:cs="Arial"/>
                <w:sz w:val="20"/>
                <w:szCs w:val="20"/>
              </w:rPr>
              <w:t xml:space="preserve">, Northern Elms, </w:t>
            </w:r>
            <w:proofErr w:type="spellStart"/>
            <w:r w:rsidRPr="00AD3ABA">
              <w:rPr>
                <w:rFonts w:ascii="Arial" w:hAnsi="Arial" w:cs="Arial"/>
                <w:sz w:val="20"/>
                <w:szCs w:val="20"/>
              </w:rPr>
              <w:t>Rexdale</w:t>
            </w:r>
            <w:proofErr w:type="spellEnd"/>
            <w:r w:rsidRPr="00AD3ABA">
              <w:rPr>
                <w:rFonts w:ascii="Arial" w:hAnsi="Arial" w:cs="Arial"/>
                <w:sz w:val="20"/>
                <w:szCs w:val="20"/>
              </w:rPr>
              <w:t xml:space="preserve"> branch locations)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Craig</w:t>
            </w:r>
            <w:r>
              <w:rPr>
                <w:rFonts w:ascii="Arial" w:hAnsi="Arial" w:cs="Arial"/>
                <w:sz w:val="20"/>
                <w:szCs w:val="20"/>
              </w:rPr>
              <w:t xml:space="preserve"> Todd-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Langille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416-394-5182</w:t>
            </w:r>
          </w:p>
          <w:p w:rsidR="00A4645D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ctodd-langille@torontopubliclibrary.ca</w:t>
              </w:r>
            </w:hyperlink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:rsid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3ABA">
              <w:rPr>
                <w:rFonts w:ascii="Arial" w:hAnsi="Arial" w:cs="Arial"/>
                <w:sz w:val="20"/>
                <w:szCs w:val="20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D’Costa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416-394-5181</w:t>
            </w:r>
          </w:p>
          <w:p w:rsidR="00A4645D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edcosta@torontopubliclibrary.ca</w:t>
              </w:r>
            </w:hyperlink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:rsidR="00A4645D" w:rsidRPr="00106275" w:rsidRDefault="00A4645D" w:rsidP="002C78BC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C78B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0D044CFD" wp14:editId="790A4B11">
                  <wp:extent cx="295275" cy="295275"/>
                  <wp:effectExtent l="0" t="0" r="9525" b="9525"/>
                  <wp:docPr id="81" name="Picture 81" descr="https://lh4.googleusercontent.com/s3OEwITlgUmNMJlpnGtVjGnwkaT72rAIEmA3DeYtWJ-hts4dYXXxdCeRe6v639UQdRrrbL41DX57EQdYExb6a8v0ikY_hQcJKRrt7gqM0gNDjswrOiedsLZjWvsi2QMgAr_81O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s3OEwITlgUmNMJlpnGtVjGnwkaT72rAIEmA3DeYtWJ-hts4dYXXxdCeRe6v639UQdRrrbL41DX57EQdYExb6a8v0ikY_hQcJKRrt7gqM0gNDjswrOiedsLZjWvsi2QMgAr_81O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7" cy="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78BC">
              <w:object w:dxaOrig="525" w:dyaOrig="630">
                <v:shape id="_x0000_i1175" type="#_x0000_t75" style="width:26.25pt;height:27pt" o:ole="">
                  <v:imagedata r:id="rId19" o:title=""/>
                </v:shape>
                <o:OLEObject Type="Embed" ProgID="PBrush" ShapeID="_x0000_i1175" DrawAspect="Content" ObjectID="_1520772006" r:id="rId225"/>
              </w:objec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Pr="00D261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rint and online collections (including multilingual, ESL materials); free computer, Internet, </w:t>
            </w:r>
            <w:proofErr w:type="spellStart"/>
            <w:r w:rsidRPr="00D261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D261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access; library programs (</w:t>
            </w:r>
            <w:proofErr w:type="spellStart"/>
            <w:r w:rsidRPr="00D261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storytimes</w:t>
            </w:r>
            <w:proofErr w:type="spellEnd"/>
            <w:r w:rsidRPr="00D261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afterschool clubs, business and careers, computer classes, ESL conversation circle); community space for reading, writing, studying, meeting, etc.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3ABA">
              <w:rPr>
                <w:rFonts w:ascii="Arial" w:hAnsi="Arial" w:cs="Arial"/>
                <w:sz w:val="20"/>
                <w:szCs w:val="20"/>
              </w:rPr>
              <w:t>Albion Library hosts a full-time settlement worker available Mon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D3ABA">
              <w:rPr>
                <w:rFonts w:ascii="Arial" w:hAnsi="Arial" w:cs="Arial"/>
                <w:sz w:val="20"/>
                <w:szCs w:val="20"/>
              </w:rPr>
              <w:t>Thu, and alternate Fri and Sat, providing translation services and referrals to local agencies.</w:t>
            </w:r>
          </w:p>
        </w:tc>
      </w:tr>
      <w:tr w:rsidR="00A4645D" w:rsidRPr="00AD3ABA" w:rsidTr="00DD1D64">
        <w:trPr>
          <w:trHeight w:val="416"/>
        </w:trPr>
        <w:tc>
          <w:tcPr>
            <w:tcW w:w="17496" w:type="dxa"/>
            <w:gridSpan w:val="3"/>
            <w:shd w:val="pct20" w:color="auto" w:fill="auto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b/>
                <w:sz w:val="20"/>
                <w:szCs w:val="20"/>
              </w:rPr>
              <w:t>Employment</w:t>
            </w:r>
          </w:p>
        </w:tc>
      </w:tr>
      <w:tr w:rsidR="00A4645D" w:rsidRPr="00AD3ABA" w:rsidTr="00AB516D">
        <w:trPr>
          <w:trHeight w:val="778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The Career Foundation, multi</w:t>
            </w:r>
            <w:r>
              <w:rPr>
                <w:rFonts w:ascii="Arial" w:hAnsi="Arial" w:cs="Arial"/>
                <w:sz w:val="20"/>
                <w:szCs w:val="20"/>
              </w:rPr>
              <w:t>ple locations</w:t>
            </w:r>
          </w:p>
        </w:tc>
        <w:tc>
          <w:tcPr>
            <w:tcW w:w="4176" w:type="dxa"/>
            <w:vAlign w:val="center"/>
          </w:tcPr>
          <w:p w:rsidR="00A4645D" w:rsidRDefault="00A4645D" w:rsidP="00DF1EA9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hristina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Montauti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416-235-1091</w:t>
            </w:r>
          </w:p>
          <w:p w:rsidR="00A4645D" w:rsidRPr="00AD3ABA" w:rsidRDefault="00AB516D" w:rsidP="00DF1EA9">
            <w:pPr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tcfetobicoke@careerfoundation.org</w:t>
              </w:r>
            </w:hyperlink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9024" w:type="dxa"/>
            <w:vAlign w:val="center"/>
          </w:tcPr>
          <w:p w:rsidR="00A4645D" w:rsidRDefault="005A719B" w:rsidP="00106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30F541BE" wp14:editId="4BE7EDB0">
                  <wp:extent cx="295275" cy="295275"/>
                  <wp:effectExtent l="0" t="0" r="9525" b="9525"/>
                  <wp:docPr id="82" name="Picture 82" descr="https://lh4.googleusercontent.com/s3OEwITlgUmNMJlpnGtVjGnwkaT72rAIEmA3DeYtWJ-hts4dYXXxdCeRe6v639UQdRrrbL41DX57EQdYExb6a8v0ikY_hQcJKRrt7gqM0gNDjswrOiedsLZjWvsi2QMgAr_81O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s3OEwITlgUmNMJlpnGtVjGnwkaT72rAIEmA3DeYtWJ-hts4dYXXxdCeRe6v639UQdRrrbL41DX57EQdYExb6a8v0ikY_hQcJKRrt7gqM0gNDjswrOiedsLZjWvsi2QMgAr_81O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7" cy="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45D">
              <w:rPr>
                <w:rFonts w:ascii="Arial" w:hAnsi="Arial" w:cs="Arial"/>
                <w:b/>
                <w:sz w:val="20"/>
                <w:szCs w:val="20"/>
              </w:rPr>
              <w:t xml:space="preserve">Eligibility: </w:t>
            </w:r>
            <w:r w:rsidR="00A4645D">
              <w:rPr>
                <w:rFonts w:ascii="Arial" w:hAnsi="Arial" w:cs="Arial"/>
                <w:sz w:val="20"/>
                <w:szCs w:val="20"/>
              </w:rPr>
              <w:t xml:space="preserve">out of </w:t>
            </w:r>
            <w:r w:rsidR="00A4645D" w:rsidRPr="00AD3ABA">
              <w:rPr>
                <w:rFonts w:ascii="Arial" w:hAnsi="Arial" w:cs="Arial"/>
                <w:sz w:val="20"/>
                <w:szCs w:val="20"/>
              </w:rPr>
              <w:t>school and out of work, seeking full-time work and legally entitled to work in Canada.</w:t>
            </w:r>
          </w:p>
        </w:tc>
      </w:tr>
      <w:tr w:rsidR="00A4645D" w:rsidRPr="00AD3ABA" w:rsidTr="00AB516D">
        <w:trPr>
          <w:trHeight w:val="1016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MicroSkills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Development Center</w:t>
            </w:r>
          </w:p>
        </w:tc>
        <w:tc>
          <w:tcPr>
            <w:tcW w:w="4176" w:type="dxa"/>
            <w:vAlign w:val="center"/>
          </w:tcPr>
          <w:p w:rsidR="00183379" w:rsidRDefault="00A4645D" w:rsidP="00DF1E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Jennifer Ramsay, 416-247-7181 ext</w:t>
            </w:r>
            <w:r w:rsidR="00125FA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83379">
              <w:rPr>
                <w:rFonts w:ascii="Arial" w:hAnsi="Arial" w:cs="Arial"/>
                <w:color w:val="000000"/>
                <w:sz w:val="20"/>
                <w:szCs w:val="20"/>
              </w:rPr>
              <w:t xml:space="preserve"> 2208</w:t>
            </w:r>
          </w:p>
          <w:p w:rsidR="00A4645D" w:rsidRPr="00AD3ABA" w:rsidRDefault="00A4645D" w:rsidP="00DF1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jramsay@mircoskills.ca</w:t>
            </w:r>
            <w:r>
              <w:rPr>
                <w:rStyle w:val="apple-tab-span"/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9024" w:type="dxa"/>
            <w:vAlign w:val="center"/>
          </w:tcPr>
          <w:p w:rsidR="00A4645D" w:rsidRPr="008B3D95" w:rsidRDefault="00A8785A" w:rsidP="00A8785A">
            <w:pP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shd w:val="clear" w:color="auto" w:fill="FFFFFF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5D4F0121" wp14:editId="3AEB47EC">
                  <wp:extent cx="295275" cy="295275"/>
                  <wp:effectExtent l="0" t="0" r="9525" b="9525"/>
                  <wp:docPr id="83" name="Picture 83" descr="https://lh4.googleusercontent.com/s3OEwITlgUmNMJlpnGtVjGnwkaT72rAIEmA3DeYtWJ-hts4dYXXxdCeRe6v639UQdRrrbL41DX57EQdYExb6a8v0ikY_hQcJKRrt7gqM0gNDjswrOiedsLZjWvsi2QMgAr_81O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s3OEwITlgUmNMJlpnGtVjGnwkaT72rAIEmA3DeYtWJ-hts4dYXXxdCeRe6v639UQdRrrbL41DX57EQdYExb6a8v0ikY_hQcJKRrt7gqM0gNDjswrOiedsLZjWvsi2QMgAr_81O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7" cy="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330904" wp14:editId="13EDC7F5">
                  <wp:extent cx="391211" cy="347477"/>
                  <wp:effectExtent l="0" t="0" r="8890" b="0"/>
                  <wp:docPr id="84" name="Picture 84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570" w:dyaOrig="510">
                <v:shape id="_x0000_i1176" type="#_x0000_t75" style="width:28.5pt;height:25.5pt" o:ole="">
                  <v:imagedata r:id="rId107" o:title=""/>
                </v:shape>
                <o:OLEObject Type="Embed" ProgID="PBrush" ShapeID="_x0000_i1176" DrawAspect="Content" ObjectID="_1520772007" r:id="rId227"/>
              </w:object>
            </w:r>
            <w:r>
              <w:object w:dxaOrig="645" w:dyaOrig="600">
                <v:shape id="_x0000_i1177" type="#_x0000_t75" style="width:33pt;height:30pt" o:ole="">
                  <v:imagedata r:id="rId17" o:title=""/>
                </v:shape>
                <o:OLEObject Type="Embed" ProgID="PBrush" ShapeID="_x0000_i1177" DrawAspect="Content" ObjectID="_1520772008" r:id="rId228"/>
              </w:object>
            </w:r>
            <w:r>
              <w:object w:dxaOrig="525" w:dyaOrig="630">
                <v:shape id="_x0000_i1178" type="#_x0000_t75" style="width:26.25pt;height:27pt" o:ole="">
                  <v:imagedata r:id="rId19" o:title=""/>
                </v:shape>
                <o:OLEObject Type="Embed" ProgID="PBrush" ShapeID="_x0000_i1178" DrawAspect="Content" ObjectID="_1520772009" r:id="rId229"/>
              </w:object>
            </w:r>
            <w:r>
              <w:object w:dxaOrig="660" w:dyaOrig="615">
                <v:shape id="_x0000_i1179" type="#_x0000_t75" style="width:27pt;height:26.25pt" o:ole="">
                  <v:imagedata r:id="rId27" o:title=""/>
                </v:shape>
                <o:OLEObject Type="Embed" ProgID="PBrush" ShapeID="_x0000_i1179" DrawAspect="Content" ObjectID="_1520772010" r:id="rId230"/>
              </w:object>
            </w:r>
            <w:r>
              <w:object w:dxaOrig="585" w:dyaOrig="540">
                <v:shape id="_x0000_i1180" type="#_x0000_t75" style="width:29.25pt;height:27pt" o:ole="">
                  <v:imagedata r:id="rId37" o:title=""/>
                </v:shape>
                <o:OLEObject Type="Embed" ProgID="PBrush" ShapeID="_x0000_i1180" DrawAspect="Content" ObjectID="_1520772011" r:id="rId231"/>
              </w:object>
            </w:r>
            <w:r w:rsidR="00A4645D" w:rsidRPr="005A719B">
              <w:rPr>
                <w:rFonts w:ascii="Arial" w:hAnsi="Arial" w:cs="Arial"/>
                <w:b/>
                <w:sz w:val="20"/>
                <w:szCs w:val="20"/>
              </w:rPr>
              <w:t>Eligibility:</w:t>
            </w:r>
            <w:r w:rsidR="00A4645D" w:rsidRPr="005A719B">
              <w:rPr>
                <w:rFonts w:ascii="Arial" w:hAnsi="Arial" w:cs="Arial"/>
                <w:sz w:val="20"/>
                <w:szCs w:val="20"/>
              </w:rPr>
              <w:t xml:space="preserve"> must be a permanent resident to be qualified in the newcomer services and others.</w:t>
            </w:r>
          </w:p>
        </w:tc>
      </w:tr>
      <w:tr w:rsidR="00A4645D" w:rsidRPr="00AD3ABA" w:rsidTr="00AB516D">
        <w:trPr>
          <w:trHeight w:val="1229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Youth Employment Services (YES), multiple locations</w:t>
            </w:r>
          </w:p>
        </w:tc>
        <w:tc>
          <w:tcPr>
            <w:tcW w:w="417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ABA">
              <w:rPr>
                <w:rFonts w:ascii="Arial" w:hAnsi="Arial" w:cs="Arial"/>
                <w:sz w:val="20"/>
                <w:szCs w:val="20"/>
              </w:rPr>
              <w:t>Utamika</w:t>
            </w:r>
            <w:proofErr w:type="spellEnd"/>
            <w:r w:rsidRPr="00AD3ABA">
              <w:rPr>
                <w:rFonts w:ascii="Arial" w:hAnsi="Arial" w:cs="Arial"/>
                <w:sz w:val="20"/>
                <w:szCs w:val="20"/>
              </w:rPr>
              <w:t xml:space="preserve"> Cummings, 416-656-8900 ext</w:t>
            </w:r>
            <w:r w:rsidR="00125FAC">
              <w:rPr>
                <w:rFonts w:ascii="Arial" w:hAnsi="Arial" w:cs="Arial"/>
                <w:sz w:val="20"/>
                <w:szCs w:val="20"/>
              </w:rPr>
              <w:t>.</w:t>
            </w:r>
            <w:r w:rsidR="00183379">
              <w:rPr>
                <w:rFonts w:ascii="Arial" w:hAnsi="Arial" w:cs="Arial"/>
                <w:sz w:val="20"/>
                <w:szCs w:val="20"/>
              </w:rPr>
              <w:t xml:space="preserve"> 228</w:t>
            </w:r>
            <w:r w:rsidRPr="00AD3AB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32" w:history="1">
              <w:r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utamika_cummings@yes.on.ca</w:t>
              </w:r>
            </w:hyperlink>
            <w:r w:rsidRPr="00AD3A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9024" w:type="dxa"/>
            <w:vAlign w:val="center"/>
          </w:tcPr>
          <w:p w:rsidR="00A4645D" w:rsidRPr="00AD3ABA" w:rsidRDefault="00183379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4A296DFB" wp14:editId="326D0229">
                  <wp:extent cx="295275" cy="295275"/>
                  <wp:effectExtent l="0" t="0" r="9525" b="9525"/>
                  <wp:docPr id="90" name="Picture 90" descr="https://lh4.googleusercontent.com/s3OEwITlgUmNMJlpnGtVjGnwkaT72rAIEmA3DeYtWJ-hts4dYXXxdCeRe6v639UQdRrrbL41DX57EQdYExb6a8v0ikY_hQcJKRrt7gqM0gNDjswrOiedsLZjWvsi2QMgAr_81O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s3OEwITlgUmNMJlpnGtVjGnwkaT72rAIEmA3DeYtWJ-hts4dYXXxdCeRe6v639UQdRrrbL41DX57EQdYExb6a8v0ikY_hQcJKRrt7gqM0gNDjswrOiedsLZjWvsi2QMgAr_81O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7" cy="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645" w:dyaOrig="600">
                <v:shape id="_x0000_i1181" type="#_x0000_t75" style="width:33pt;height:30pt" o:ole="">
                  <v:imagedata r:id="rId17" o:title=""/>
                </v:shape>
                <o:OLEObject Type="Embed" ProgID="PBrush" ShapeID="_x0000_i1181" DrawAspect="Content" ObjectID="_1520772012" r:id="rId233"/>
              </w:object>
            </w:r>
            <w:r w:rsidR="00A4645D" w:rsidRPr="00AD3ABA">
              <w:rPr>
                <w:rFonts w:ascii="Arial" w:hAnsi="Arial" w:cs="Arial"/>
                <w:sz w:val="20"/>
                <w:szCs w:val="20"/>
              </w:rPr>
              <w:t>Employment support for youth between the ages of 15-30, out of sch</w:t>
            </w:r>
            <w:r w:rsidR="00A4645D">
              <w:rPr>
                <w:rFonts w:ascii="Arial" w:hAnsi="Arial" w:cs="Arial"/>
                <w:sz w:val="20"/>
                <w:szCs w:val="20"/>
              </w:rPr>
              <w:t xml:space="preserve">ool, unemployed, and not on Employment Insurance. </w:t>
            </w:r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Employment Centre at 1610 Bloor Street West offers services for both youth </w:t>
            </w:r>
            <w:proofErr w:type="gramStart"/>
            <w:r w:rsidR="00A4645D" w:rsidRPr="00AD3ABA">
              <w:rPr>
                <w:rFonts w:ascii="Arial" w:hAnsi="Arial" w:cs="Arial"/>
                <w:sz w:val="20"/>
                <w:szCs w:val="20"/>
              </w:rPr>
              <w:t>under</w:t>
            </w:r>
            <w:proofErr w:type="gramEnd"/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30 and adults over 30.</w:t>
            </w:r>
          </w:p>
        </w:tc>
      </w:tr>
      <w:tr w:rsidR="00A4645D" w:rsidRPr="00AD3ABA" w:rsidTr="00AB516D">
        <w:trPr>
          <w:trHeight w:val="1345"/>
        </w:trPr>
        <w:tc>
          <w:tcPr>
            <w:tcW w:w="4296" w:type="dxa"/>
            <w:vAlign w:val="center"/>
          </w:tcPr>
          <w:p w:rsidR="00A4645D" w:rsidRPr="00AD3ABA" w:rsidRDefault="005A719B" w:rsidP="005A719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JobStart</w:t>
            </w:r>
            <w:proofErr w:type="spellEnd"/>
          </w:p>
        </w:tc>
        <w:tc>
          <w:tcPr>
            <w:tcW w:w="4176" w:type="dxa"/>
            <w:vAlign w:val="center"/>
          </w:tcPr>
          <w:p w:rsidR="001A51C7" w:rsidRDefault="001A51C7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Employment: </w:t>
            </w:r>
            <w:r w:rsidR="00A4645D" w:rsidRPr="004D2B1C">
              <w:rPr>
                <w:rFonts w:ascii="Arial" w:hAnsi="Arial" w:cs="Arial"/>
                <w:sz w:val="20"/>
                <w:szCs w:val="20"/>
              </w:rPr>
              <w:t>Margaret Penner</w:t>
            </w:r>
            <w:r w:rsidR="00A4645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4645D" w:rsidRPr="005A719B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5A719B">
              <w:rPr>
                <w:rFonts w:ascii="Arial" w:hAnsi="Arial" w:cs="Arial"/>
                <w:sz w:val="20"/>
                <w:szCs w:val="20"/>
              </w:rPr>
              <w:t xml:space="preserve">416-231-2295  info@jobstartworks.org </w:t>
            </w:r>
          </w:p>
          <w:p w:rsidR="00A4645D" w:rsidRPr="006F4831" w:rsidRDefault="00A4645D" w:rsidP="00AD3ABA">
            <w:pPr>
              <w:rPr>
                <w:rFonts w:ascii="Arial" w:hAnsi="Arial" w:cs="Arial"/>
                <w:sz w:val="10"/>
                <w:szCs w:val="10"/>
              </w:rPr>
            </w:pPr>
          </w:p>
          <w:p w:rsidR="001A51C7" w:rsidRDefault="001A51C7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Settlement: Hasita Shah</w:t>
            </w:r>
            <w:r w:rsidR="00A4645D" w:rsidRPr="005A719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4645D" w:rsidRPr="005A719B" w:rsidRDefault="001A51C7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416-253-2729 ext. 6251</w:t>
            </w:r>
          </w:p>
          <w:p w:rsidR="00A4645D" w:rsidRPr="00AD3ABA" w:rsidRDefault="001A51C7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h.shah</w:t>
            </w:r>
            <w:r w:rsidR="00A4645D" w:rsidRPr="005A719B">
              <w:rPr>
                <w:rFonts w:ascii="Arial" w:hAnsi="Arial" w:cs="Arial"/>
                <w:sz w:val="20"/>
                <w:szCs w:val="20"/>
              </w:rPr>
              <w:t>@jobstartworks.org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45D" w:rsidRPr="005A719B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024" w:type="dxa"/>
            <w:vAlign w:val="center"/>
          </w:tcPr>
          <w:p w:rsidR="00A8785A" w:rsidRPr="00115E32" w:rsidRDefault="00A8785A" w:rsidP="00AD3AB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495B140E" wp14:editId="461D26F7">
                  <wp:extent cx="295275" cy="295275"/>
                  <wp:effectExtent l="0" t="0" r="9525" b="9525"/>
                  <wp:docPr id="86" name="Picture 86" descr="https://lh4.googleusercontent.com/s3OEwITlgUmNMJlpnGtVjGnwkaT72rAIEmA3DeYtWJ-hts4dYXXxdCeRe6v639UQdRrrbL41DX57EQdYExb6a8v0ikY_hQcJKRrt7gqM0gNDjswrOiedsLZjWvsi2QMgAr_81O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s3OEwITlgUmNMJlpnGtVjGnwkaT72rAIEmA3DeYtWJ-hts4dYXXxdCeRe6v639UQdRrrbL41DX57EQdYExb6a8v0ikY_hQcJKRrt7gqM0gNDjswrOiedsLZjWvsi2QMgAr_81O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7" cy="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6CAF50" wp14:editId="4F8E8B3E">
                  <wp:extent cx="391211" cy="347477"/>
                  <wp:effectExtent l="0" t="0" r="8890" b="0"/>
                  <wp:docPr id="87" name="Picture 87" descr="C:\Users\ytian\AppData\Local\Microsoft\Windows\Temporary Internet Files\Content.IE5\HBMY4N1O\Marhab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ytian\AppData\Local\Microsoft\Windows\Temporary Internet Files\Content.IE5\HBMY4N1O\Marhab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67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645" w:dyaOrig="600">
                <v:shape id="_x0000_i1182" type="#_x0000_t75" style="width:33pt;height:30pt" o:ole="">
                  <v:imagedata r:id="rId17" o:title=""/>
                </v:shape>
                <o:OLEObject Type="Embed" ProgID="PBrush" ShapeID="_x0000_i1182" DrawAspect="Content" ObjectID="_1520772013" r:id="rId234"/>
              </w:object>
            </w:r>
            <w:r>
              <w:object w:dxaOrig="525" w:dyaOrig="630">
                <v:shape id="_x0000_i1183" type="#_x0000_t75" style="width:26.25pt;height:27pt" o:ole="">
                  <v:imagedata r:id="rId19" o:title=""/>
                </v:shape>
                <o:OLEObject Type="Embed" ProgID="PBrush" ShapeID="_x0000_i1183" DrawAspect="Content" ObjectID="_1520772014" r:id="rId235"/>
              </w:objec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2A80BB0B" wp14:editId="27944F98">
                  <wp:extent cx="329565" cy="340360"/>
                  <wp:effectExtent l="0" t="0" r="0" b="254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1C7" w:rsidRPr="00115E32">
              <w:rPr>
                <w:rFonts w:ascii="Arial" w:hAnsi="Arial" w:cs="Arial"/>
                <w:sz w:val="20"/>
                <w:szCs w:val="20"/>
              </w:rPr>
              <w:t>Mon, Wed, Thu</w:t>
            </w:r>
            <w:r w:rsidR="00A4645D" w:rsidRPr="00115E32">
              <w:rPr>
                <w:rFonts w:ascii="Arial" w:hAnsi="Arial" w:cs="Arial"/>
                <w:sz w:val="20"/>
                <w:szCs w:val="20"/>
              </w:rPr>
              <w:t xml:space="preserve"> 9am-5pm, Tue 9am-7pm, </w:t>
            </w:r>
            <w:r w:rsidR="001A51C7" w:rsidRPr="00115E32">
              <w:rPr>
                <w:rFonts w:ascii="Arial" w:hAnsi="Arial" w:cs="Arial"/>
                <w:sz w:val="20"/>
                <w:szCs w:val="20"/>
              </w:rPr>
              <w:t xml:space="preserve">Fri 9m-4pm. </w:t>
            </w:r>
          </w:p>
          <w:p w:rsidR="00A4645D" w:rsidRPr="00115E32" w:rsidRDefault="00A8785A" w:rsidP="001A51C7">
            <w:pPr>
              <w:rPr>
                <w:rFonts w:ascii="Arial" w:hAnsi="Arial" w:cs="Arial"/>
                <w:sz w:val="20"/>
                <w:szCs w:val="20"/>
              </w:rPr>
            </w:pPr>
            <w:r w:rsidRPr="00115E32">
              <w:rPr>
                <w:rFonts w:ascii="Arial" w:hAnsi="Arial" w:cs="Arial"/>
                <w:sz w:val="20"/>
                <w:szCs w:val="20"/>
              </w:rPr>
              <w:t xml:space="preserve">Employment support for adult, youth </w:t>
            </w:r>
            <w:r w:rsidR="00305F98">
              <w:rPr>
                <w:rFonts w:ascii="Arial" w:hAnsi="Arial" w:cs="Arial"/>
                <w:sz w:val="20"/>
                <w:szCs w:val="20"/>
              </w:rPr>
              <w:t>and persons with</w:t>
            </w:r>
            <w:r w:rsidRPr="00115E32">
              <w:rPr>
                <w:rFonts w:ascii="Arial" w:hAnsi="Arial" w:cs="Arial"/>
                <w:sz w:val="20"/>
                <w:szCs w:val="20"/>
              </w:rPr>
              <w:t xml:space="preserve"> disability</w:t>
            </w:r>
            <w:r w:rsidR="00305F98">
              <w:rPr>
                <w:rFonts w:ascii="Arial" w:hAnsi="Arial" w:cs="Arial"/>
                <w:sz w:val="20"/>
                <w:szCs w:val="20"/>
              </w:rPr>
              <w:t>;</w:t>
            </w:r>
            <w:r w:rsidRPr="00115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F98">
              <w:rPr>
                <w:rFonts w:ascii="Arial" w:hAnsi="Arial" w:cs="Arial"/>
                <w:sz w:val="20"/>
                <w:szCs w:val="20"/>
              </w:rPr>
              <w:t>Mentoring for newcomers;</w:t>
            </w:r>
          </w:p>
          <w:p w:rsidR="006F4831" w:rsidRPr="00A8785A" w:rsidRDefault="006F4831" w:rsidP="001A51C7">
            <w:r w:rsidRPr="00115E32">
              <w:rPr>
                <w:rFonts w:ascii="Arial" w:hAnsi="Arial" w:cs="Arial"/>
                <w:sz w:val="20"/>
                <w:szCs w:val="20"/>
              </w:rPr>
              <w:t>Settlement support for all newcomers &amp; immigrants.</w:t>
            </w:r>
          </w:p>
        </w:tc>
      </w:tr>
      <w:tr w:rsidR="00A4645D" w:rsidRPr="00AD3ABA" w:rsidTr="00725D63">
        <w:trPr>
          <w:trHeight w:val="559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Humber College Community Employment Services</w:t>
            </w:r>
          </w:p>
        </w:tc>
        <w:tc>
          <w:tcPr>
            <w:tcW w:w="4176" w:type="dxa"/>
            <w:vAlign w:val="center"/>
          </w:tcPr>
          <w:p w:rsidR="00A4645D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Lewis, 1-877-944-5744</w:t>
            </w:r>
          </w:p>
          <w:p w:rsidR="00A4645D" w:rsidRPr="00AD3ABA" w:rsidRDefault="00AB516D" w:rsidP="00AD3ABA">
            <w:pPr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A4645D"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jobs@humber.ca</w:t>
              </w:r>
            </w:hyperlink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9024" w:type="dxa"/>
            <w:vAlign w:val="center"/>
          </w:tcPr>
          <w:p w:rsidR="00A4645D" w:rsidRPr="00AD3ABA" w:rsidRDefault="00A8785A" w:rsidP="00AD3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641F8776" wp14:editId="289CA9D0">
                  <wp:extent cx="295275" cy="295275"/>
                  <wp:effectExtent l="0" t="0" r="9525" b="9525"/>
                  <wp:docPr id="89" name="Picture 89" descr="https://lh4.googleusercontent.com/s3OEwITlgUmNMJlpnGtVjGnwkaT72rAIEmA3DeYtWJ-hts4dYXXxdCeRe6v639UQdRrrbL41DX57EQdYExb6a8v0ikY_hQcJKRrt7gqM0gNDjswrOiedsLZjWvsi2QMgAr_81O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s3OEwITlgUmNMJlpnGtVjGnwkaT72rAIEmA3DeYtWJ-hts4dYXXxdCeRe6v639UQdRrrbL41DX57EQdYExb6a8v0ikY_hQcJKRrt7gqM0gNDjswrOiedsLZjWvsi2QMgAr_81O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7" cy="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3379">
              <w:object w:dxaOrig="645" w:dyaOrig="600">
                <v:shape id="_x0000_i1184" type="#_x0000_t75" style="width:33pt;height:30pt" o:ole="">
                  <v:imagedata r:id="rId17" o:title=""/>
                </v:shape>
                <o:OLEObject Type="Embed" ProgID="PBrush" ShapeID="_x0000_i1184" DrawAspect="Content" ObjectID="_1520772015" r:id="rId237"/>
              </w:object>
            </w:r>
            <w:r w:rsidR="00A4645D" w:rsidRPr="00AD3ABA">
              <w:rPr>
                <w:rFonts w:ascii="Arial" w:hAnsi="Arial" w:cs="Arial"/>
                <w:sz w:val="20"/>
                <w:szCs w:val="20"/>
              </w:rPr>
              <w:t>Employment support for anyone looking for work and legally entitled to work in Canada.</w:t>
            </w:r>
          </w:p>
        </w:tc>
      </w:tr>
      <w:tr w:rsidR="00A4645D" w:rsidRPr="00AD3ABA" w:rsidTr="00AB516D">
        <w:trPr>
          <w:trHeight w:val="810"/>
        </w:trPr>
        <w:tc>
          <w:tcPr>
            <w:tcW w:w="429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>Humber College Occupation Specific Language Training</w:t>
            </w:r>
          </w:p>
        </w:tc>
        <w:tc>
          <w:tcPr>
            <w:tcW w:w="4176" w:type="dxa"/>
            <w:vAlign w:val="center"/>
          </w:tcPr>
          <w:p w:rsidR="00A4645D" w:rsidRPr="00AD3ABA" w:rsidRDefault="00A4645D" w:rsidP="00AD3ABA">
            <w:pPr>
              <w:rPr>
                <w:rFonts w:ascii="Arial" w:hAnsi="Arial" w:cs="Arial"/>
                <w:sz w:val="20"/>
                <w:szCs w:val="20"/>
              </w:rPr>
            </w:pPr>
            <w:r w:rsidRPr="00AD3ABA">
              <w:rPr>
                <w:rFonts w:ascii="Arial" w:hAnsi="Arial" w:cs="Arial"/>
                <w:sz w:val="20"/>
                <w:szCs w:val="20"/>
              </w:rPr>
              <w:t xml:space="preserve">Beth Cook, 416-675-6622 ext. 2987, </w:t>
            </w:r>
            <w:hyperlink r:id="rId238" w:history="1">
              <w:r w:rsidRPr="00AD3AB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oslt@humber.ca</w:t>
              </w:r>
            </w:hyperlink>
            <w:r w:rsidRPr="00AD3AB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9024" w:type="dxa"/>
            <w:vAlign w:val="center"/>
          </w:tcPr>
          <w:p w:rsidR="00A4645D" w:rsidRPr="00AD3ABA" w:rsidRDefault="00183379" w:rsidP="00725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400CBD23" wp14:editId="43C0BABC">
                  <wp:extent cx="295275" cy="295275"/>
                  <wp:effectExtent l="0" t="0" r="9525" b="9525"/>
                  <wp:docPr id="92" name="Picture 92" descr="https://lh4.googleusercontent.com/s3OEwITlgUmNMJlpnGtVjGnwkaT72rAIEmA3DeYtWJ-hts4dYXXxdCeRe6v639UQdRrrbL41DX57EQdYExb6a8v0ikY_hQcJKRrt7gqM0gNDjswrOiedsLZjWvsi2QMgAr_81O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s3OEwITlgUmNMJlpnGtVjGnwkaT72rAIEmA3DeYtWJ-hts4dYXXxdCeRe6v639UQdRrrbL41DX57EQdYExb6a8v0ikY_hQcJKRrt7gqM0gNDjswrOiedsLZjWvsi2QMgAr_81O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7" cy="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645D"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  <w:r w:rsidR="00115E3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464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645D" w:rsidRPr="00AD3ABA">
              <w:rPr>
                <w:rFonts w:ascii="Arial" w:hAnsi="Arial" w:cs="Arial"/>
                <w:sz w:val="20"/>
                <w:szCs w:val="20"/>
              </w:rPr>
              <w:t>Canad</w:t>
            </w:r>
            <w:r w:rsidR="00A4645D">
              <w:rPr>
                <w:rFonts w:ascii="Arial" w:hAnsi="Arial" w:cs="Arial"/>
                <w:sz w:val="20"/>
                <w:szCs w:val="20"/>
              </w:rPr>
              <w:t>ian Language Benchmarks 6 to 8</w:t>
            </w:r>
            <w:r w:rsidR="00A4645D" w:rsidRPr="00AD3ABA">
              <w:rPr>
                <w:rFonts w:ascii="Arial" w:hAnsi="Arial" w:cs="Arial"/>
                <w:sz w:val="20"/>
                <w:szCs w:val="20"/>
              </w:rPr>
              <w:t xml:space="preserve"> Permanent Resident or Protected Person; Training or experience in a relevant field of technology or project management</w:t>
            </w:r>
            <w:r w:rsidR="00A4645D" w:rsidRPr="00AD3AB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0D3343" w:rsidRPr="00AD3ABA" w:rsidRDefault="000D3343">
      <w:pPr>
        <w:rPr>
          <w:rFonts w:ascii="Arial" w:hAnsi="Arial" w:cs="Arial"/>
          <w:sz w:val="20"/>
          <w:szCs w:val="20"/>
        </w:rPr>
      </w:pPr>
    </w:p>
    <w:sectPr w:rsidR="000D3343" w:rsidRPr="00AD3ABA" w:rsidSect="00DF1EA9">
      <w:headerReference w:type="default" r:id="rId239"/>
      <w:footerReference w:type="default" r:id="rId240"/>
      <w:headerReference w:type="first" r:id="rId241"/>
      <w:footerReference w:type="first" r:id="rId242"/>
      <w:pgSz w:w="20160" w:h="12240" w:orient="landscape" w:code="5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4B" w:rsidRDefault="00F63D4B" w:rsidP="00F24221">
      <w:pPr>
        <w:spacing w:after="0" w:line="240" w:lineRule="auto"/>
      </w:pPr>
      <w:r>
        <w:separator/>
      </w:r>
    </w:p>
  </w:endnote>
  <w:endnote w:type="continuationSeparator" w:id="0">
    <w:p w:rsidR="00F63D4B" w:rsidRDefault="00F63D4B" w:rsidP="00F2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20785571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B516D" w:rsidRDefault="00AB516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D30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B516D" w:rsidRDefault="00AB51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6D" w:rsidRPr="002B34E7" w:rsidRDefault="00AB516D">
    <w:pPr>
      <w:pStyle w:val="Footer"/>
      <w:rPr>
        <w:rFonts w:ascii="Arial" w:hAnsi="Arial" w:cs="Arial"/>
      </w:rPr>
    </w:pPr>
    <w:r>
      <w:rPr>
        <w:rFonts w:ascii="Arial" w:hAnsi="Arial" w:cs="Arial"/>
      </w:rPr>
      <w:t>Last updated: 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4B" w:rsidRDefault="00F63D4B" w:rsidP="00F24221">
      <w:pPr>
        <w:spacing w:after="0" w:line="240" w:lineRule="auto"/>
      </w:pPr>
      <w:r>
        <w:separator/>
      </w:r>
    </w:p>
  </w:footnote>
  <w:footnote w:type="continuationSeparator" w:id="0">
    <w:p w:rsidR="00F63D4B" w:rsidRDefault="00F63D4B" w:rsidP="00F2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6D" w:rsidRDefault="00AB516D" w:rsidP="00F2422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6D" w:rsidRDefault="00AB516D" w:rsidP="00D261A0">
    <w:pPr>
      <w:pStyle w:val="Header"/>
      <w:jc w:val="center"/>
    </w:pPr>
    <w:r>
      <w:rPr>
        <w:noProof/>
      </w:rPr>
      <w:drawing>
        <wp:inline distT="0" distB="0" distL="0" distR="0" wp14:anchorId="491CA614" wp14:editId="6B1C2587">
          <wp:extent cx="3116826" cy="7235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li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283" cy="723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4F6"/>
    <w:multiLevelType w:val="hybridMultilevel"/>
    <w:tmpl w:val="B64ACA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103A2"/>
    <w:multiLevelType w:val="hybridMultilevel"/>
    <w:tmpl w:val="656A06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51332"/>
    <w:multiLevelType w:val="hybridMultilevel"/>
    <w:tmpl w:val="4EB00C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F04E4"/>
    <w:multiLevelType w:val="hybridMultilevel"/>
    <w:tmpl w:val="7CD2EE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15885"/>
    <w:multiLevelType w:val="hybridMultilevel"/>
    <w:tmpl w:val="499EA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40B52"/>
    <w:multiLevelType w:val="multilevel"/>
    <w:tmpl w:val="E894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A0786"/>
    <w:multiLevelType w:val="hybridMultilevel"/>
    <w:tmpl w:val="8CE0E5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31228"/>
    <w:multiLevelType w:val="hybridMultilevel"/>
    <w:tmpl w:val="6B7603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70761"/>
    <w:multiLevelType w:val="hybridMultilevel"/>
    <w:tmpl w:val="656A06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9512D"/>
    <w:multiLevelType w:val="hybridMultilevel"/>
    <w:tmpl w:val="06AC65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06DB"/>
    <w:multiLevelType w:val="hybridMultilevel"/>
    <w:tmpl w:val="9F84FF10"/>
    <w:lvl w:ilvl="0" w:tplc="A040283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43"/>
    <w:rsid w:val="00006C71"/>
    <w:rsid w:val="00095905"/>
    <w:rsid w:val="000B6180"/>
    <w:rsid w:val="000B6455"/>
    <w:rsid w:val="000C7885"/>
    <w:rsid w:val="000D3343"/>
    <w:rsid w:val="000E4FFC"/>
    <w:rsid w:val="000F78B6"/>
    <w:rsid w:val="00105B0D"/>
    <w:rsid w:val="00106275"/>
    <w:rsid w:val="00106E47"/>
    <w:rsid w:val="00115E32"/>
    <w:rsid w:val="00125FAC"/>
    <w:rsid w:val="001450C2"/>
    <w:rsid w:val="00163D30"/>
    <w:rsid w:val="00183379"/>
    <w:rsid w:val="00184313"/>
    <w:rsid w:val="001A51C7"/>
    <w:rsid w:val="001E2421"/>
    <w:rsid w:val="001F1AA9"/>
    <w:rsid w:val="001F3FB6"/>
    <w:rsid w:val="001F7A4E"/>
    <w:rsid w:val="0021094B"/>
    <w:rsid w:val="002169A0"/>
    <w:rsid w:val="0023442A"/>
    <w:rsid w:val="00240080"/>
    <w:rsid w:val="00254B92"/>
    <w:rsid w:val="00267A77"/>
    <w:rsid w:val="00270582"/>
    <w:rsid w:val="0028588E"/>
    <w:rsid w:val="002A166C"/>
    <w:rsid w:val="002A337F"/>
    <w:rsid w:val="002B34E7"/>
    <w:rsid w:val="002C78BC"/>
    <w:rsid w:val="002D2A47"/>
    <w:rsid w:val="002D79D5"/>
    <w:rsid w:val="002E65DA"/>
    <w:rsid w:val="002F28C5"/>
    <w:rsid w:val="00305F98"/>
    <w:rsid w:val="003143FD"/>
    <w:rsid w:val="00325499"/>
    <w:rsid w:val="0033592D"/>
    <w:rsid w:val="003438EC"/>
    <w:rsid w:val="00365EC0"/>
    <w:rsid w:val="00374020"/>
    <w:rsid w:val="003743A6"/>
    <w:rsid w:val="003E1E77"/>
    <w:rsid w:val="004206CC"/>
    <w:rsid w:val="00433E12"/>
    <w:rsid w:val="00441C9E"/>
    <w:rsid w:val="00443494"/>
    <w:rsid w:val="004547E9"/>
    <w:rsid w:val="004D2B1C"/>
    <w:rsid w:val="005871E3"/>
    <w:rsid w:val="005A719B"/>
    <w:rsid w:val="005C0A29"/>
    <w:rsid w:val="005E397F"/>
    <w:rsid w:val="005E7459"/>
    <w:rsid w:val="005F1B20"/>
    <w:rsid w:val="005F21B9"/>
    <w:rsid w:val="0060554A"/>
    <w:rsid w:val="00615987"/>
    <w:rsid w:val="00647E79"/>
    <w:rsid w:val="006552FE"/>
    <w:rsid w:val="0068321B"/>
    <w:rsid w:val="00687D72"/>
    <w:rsid w:val="00694824"/>
    <w:rsid w:val="006C76ED"/>
    <w:rsid w:val="006E2FC8"/>
    <w:rsid w:val="006F39D1"/>
    <w:rsid w:val="006F4831"/>
    <w:rsid w:val="00713EB9"/>
    <w:rsid w:val="007222A7"/>
    <w:rsid w:val="00725D63"/>
    <w:rsid w:val="00732CF2"/>
    <w:rsid w:val="007522A0"/>
    <w:rsid w:val="00766FD9"/>
    <w:rsid w:val="007722C3"/>
    <w:rsid w:val="00774C4E"/>
    <w:rsid w:val="00796BCE"/>
    <w:rsid w:val="007B20BD"/>
    <w:rsid w:val="007B3C39"/>
    <w:rsid w:val="007D3C2B"/>
    <w:rsid w:val="007D4D91"/>
    <w:rsid w:val="00803ADB"/>
    <w:rsid w:val="0088404C"/>
    <w:rsid w:val="008B3D95"/>
    <w:rsid w:val="008C7214"/>
    <w:rsid w:val="008C76EE"/>
    <w:rsid w:val="008E1C5A"/>
    <w:rsid w:val="008F56C9"/>
    <w:rsid w:val="00936124"/>
    <w:rsid w:val="00940F13"/>
    <w:rsid w:val="00944875"/>
    <w:rsid w:val="00954934"/>
    <w:rsid w:val="00957D28"/>
    <w:rsid w:val="009C0957"/>
    <w:rsid w:val="00A062FF"/>
    <w:rsid w:val="00A17520"/>
    <w:rsid w:val="00A26E0C"/>
    <w:rsid w:val="00A35512"/>
    <w:rsid w:val="00A36569"/>
    <w:rsid w:val="00A4645D"/>
    <w:rsid w:val="00A568F7"/>
    <w:rsid w:val="00A625F7"/>
    <w:rsid w:val="00A7740F"/>
    <w:rsid w:val="00A8785A"/>
    <w:rsid w:val="00AA05B1"/>
    <w:rsid w:val="00AB516D"/>
    <w:rsid w:val="00AB55A9"/>
    <w:rsid w:val="00AD3ABA"/>
    <w:rsid w:val="00AF20AA"/>
    <w:rsid w:val="00AF5E9D"/>
    <w:rsid w:val="00B153F7"/>
    <w:rsid w:val="00B23934"/>
    <w:rsid w:val="00B82F06"/>
    <w:rsid w:val="00BA0E60"/>
    <w:rsid w:val="00BA5268"/>
    <w:rsid w:val="00BC5A3A"/>
    <w:rsid w:val="00BE10D1"/>
    <w:rsid w:val="00C12568"/>
    <w:rsid w:val="00C26104"/>
    <w:rsid w:val="00C26E9A"/>
    <w:rsid w:val="00C56CB9"/>
    <w:rsid w:val="00C645A9"/>
    <w:rsid w:val="00C807D5"/>
    <w:rsid w:val="00CA1232"/>
    <w:rsid w:val="00CA4228"/>
    <w:rsid w:val="00CE4412"/>
    <w:rsid w:val="00D028C4"/>
    <w:rsid w:val="00D037A6"/>
    <w:rsid w:val="00D142F5"/>
    <w:rsid w:val="00D261A0"/>
    <w:rsid w:val="00D275F0"/>
    <w:rsid w:val="00D43217"/>
    <w:rsid w:val="00D574A3"/>
    <w:rsid w:val="00D8031B"/>
    <w:rsid w:val="00DA3978"/>
    <w:rsid w:val="00DD1D64"/>
    <w:rsid w:val="00DF1EA9"/>
    <w:rsid w:val="00E35488"/>
    <w:rsid w:val="00E358C1"/>
    <w:rsid w:val="00E35B2D"/>
    <w:rsid w:val="00E54CE8"/>
    <w:rsid w:val="00E6149F"/>
    <w:rsid w:val="00E819D5"/>
    <w:rsid w:val="00EC1ECB"/>
    <w:rsid w:val="00EF0A52"/>
    <w:rsid w:val="00F13153"/>
    <w:rsid w:val="00F24221"/>
    <w:rsid w:val="00F4598D"/>
    <w:rsid w:val="00F50E81"/>
    <w:rsid w:val="00F566E4"/>
    <w:rsid w:val="00F63D4B"/>
    <w:rsid w:val="00F77805"/>
    <w:rsid w:val="00FB618C"/>
    <w:rsid w:val="00FD0D0C"/>
    <w:rsid w:val="00FE3413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56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20BD"/>
  </w:style>
  <w:style w:type="character" w:customStyle="1" w:styleId="xbe">
    <w:name w:val="_xbe"/>
    <w:basedOn w:val="DefaultParagraphFont"/>
    <w:rsid w:val="007B20BD"/>
  </w:style>
  <w:style w:type="paragraph" w:styleId="ListParagraph">
    <w:name w:val="List Paragraph"/>
    <w:basedOn w:val="Normal"/>
    <w:uiPriority w:val="34"/>
    <w:qFormat/>
    <w:rsid w:val="00106E47"/>
    <w:pPr>
      <w:ind w:left="720"/>
      <w:contextualSpacing/>
    </w:pPr>
    <w:rPr>
      <w:rFonts w:ascii="Calibri" w:eastAsia="Times New Roman" w:hAnsi="Calibri" w:cs="Times New Roman"/>
      <w:lang w:eastAsia="en-CA"/>
    </w:rPr>
  </w:style>
  <w:style w:type="character" w:styleId="Strong">
    <w:name w:val="Strong"/>
    <w:basedOn w:val="DefaultParagraphFont"/>
    <w:uiPriority w:val="22"/>
    <w:qFormat/>
    <w:rsid w:val="00E54C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54C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221"/>
  </w:style>
  <w:style w:type="paragraph" w:styleId="Footer">
    <w:name w:val="footer"/>
    <w:basedOn w:val="Normal"/>
    <w:link w:val="FooterChar"/>
    <w:uiPriority w:val="99"/>
    <w:unhideWhenUsed/>
    <w:rsid w:val="00F2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221"/>
  </w:style>
  <w:style w:type="paragraph" w:styleId="BalloonText">
    <w:name w:val="Balloon Text"/>
    <w:basedOn w:val="Normal"/>
    <w:link w:val="BalloonTextChar"/>
    <w:uiPriority w:val="99"/>
    <w:semiHidden/>
    <w:unhideWhenUsed/>
    <w:rsid w:val="00F2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21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efaultParagraphFont"/>
    <w:rsid w:val="00DF1EA9"/>
  </w:style>
  <w:style w:type="paragraph" w:styleId="NormalWeb">
    <w:name w:val="Normal (Web)"/>
    <w:basedOn w:val="Normal"/>
    <w:uiPriority w:val="99"/>
    <w:unhideWhenUsed/>
    <w:rsid w:val="00CA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210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56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20BD"/>
  </w:style>
  <w:style w:type="character" w:customStyle="1" w:styleId="xbe">
    <w:name w:val="_xbe"/>
    <w:basedOn w:val="DefaultParagraphFont"/>
    <w:rsid w:val="007B20BD"/>
  </w:style>
  <w:style w:type="paragraph" w:styleId="ListParagraph">
    <w:name w:val="List Paragraph"/>
    <w:basedOn w:val="Normal"/>
    <w:uiPriority w:val="34"/>
    <w:qFormat/>
    <w:rsid w:val="00106E47"/>
    <w:pPr>
      <w:ind w:left="720"/>
      <w:contextualSpacing/>
    </w:pPr>
    <w:rPr>
      <w:rFonts w:ascii="Calibri" w:eastAsia="Times New Roman" w:hAnsi="Calibri" w:cs="Times New Roman"/>
      <w:lang w:eastAsia="en-CA"/>
    </w:rPr>
  </w:style>
  <w:style w:type="character" w:styleId="Strong">
    <w:name w:val="Strong"/>
    <w:basedOn w:val="DefaultParagraphFont"/>
    <w:uiPriority w:val="22"/>
    <w:qFormat/>
    <w:rsid w:val="00E54C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54C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221"/>
  </w:style>
  <w:style w:type="paragraph" w:styleId="Footer">
    <w:name w:val="footer"/>
    <w:basedOn w:val="Normal"/>
    <w:link w:val="FooterChar"/>
    <w:uiPriority w:val="99"/>
    <w:unhideWhenUsed/>
    <w:rsid w:val="00F2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221"/>
  </w:style>
  <w:style w:type="paragraph" w:styleId="BalloonText">
    <w:name w:val="Balloon Text"/>
    <w:basedOn w:val="Normal"/>
    <w:link w:val="BalloonTextChar"/>
    <w:uiPriority w:val="99"/>
    <w:semiHidden/>
    <w:unhideWhenUsed/>
    <w:rsid w:val="00F2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21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efaultParagraphFont"/>
    <w:rsid w:val="00DF1EA9"/>
  </w:style>
  <w:style w:type="paragraph" w:styleId="NormalWeb">
    <w:name w:val="Normal (Web)"/>
    <w:basedOn w:val="Normal"/>
    <w:uiPriority w:val="99"/>
    <w:unhideWhenUsed/>
    <w:rsid w:val="00CA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21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png"/><Relationship Id="rId42" Type="http://schemas.openxmlformats.org/officeDocument/2006/relationships/image" Target="media/image19.png"/><Relationship Id="rId63" Type="http://schemas.openxmlformats.org/officeDocument/2006/relationships/oleObject" Target="embeddings/oleObject21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80.bin"/><Relationship Id="rId159" Type="http://schemas.openxmlformats.org/officeDocument/2006/relationships/hyperlink" Target="mailto:laverne@ernestines.ca" TargetMode="External"/><Relationship Id="rId170" Type="http://schemas.openxmlformats.org/officeDocument/2006/relationships/oleObject" Target="embeddings/oleObject103.bin"/><Relationship Id="rId191" Type="http://schemas.openxmlformats.org/officeDocument/2006/relationships/oleObject" Target="embeddings/oleObject122.bin"/><Relationship Id="rId205" Type="http://schemas.openxmlformats.org/officeDocument/2006/relationships/oleObject" Target="embeddings/oleObject135.bin"/><Relationship Id="rId226" Type="http://schemas.openxmlformats.org/officeDocument/2006/relationships/hyperlink" Target="mailto:tcfetobicoke@careerfoundation.org" TargetMode="External"/><Relationship Id="rId107" Type="http://schemas.openxmlformats.org/officeDocument/2006/relationships/image" Target="media/image23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hyperlink" Target="http://www.findmyspark.ca//warmwelcome" TargetMode="External"/><Relationship Id="rId74" Type="http://schemas.openxmlformats.org/officeDocument/2006/relationships/hyperlink" Target="mailto:irene.demian1@senecacollege.ca" TargetMode="External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13.bin"/><Relationship Id="rId216" Type="http://schemas.openxmlformats.org/officeDocument/2006/relationships/image" Target="media/image25.png"/><Relationship Id="rId237" Type="http://schemas.openxmlformats.org/officeDocument/2006/relationships/oleObject" Target="embeddings/oleObject157.bin"/><Relationship Id="rId22" Type="http://schemas.openxmlformats.org/officeDocument/2006/relationships/oleObject" Target="embeddings/oleObject7.bin"/><Relationship Id="rId43" Type="http://schemas.openxmlformats.org/officeDocument/2006/relationships/hyperlink" Target="http://www.cic.gc.ca/english/refugees/welcome/milestones.asp" TargetMode="External"/><Relationship Id="rId64" Type="http://schemas.openxmlformats.org/officeDocument/2006/relationships/oleObject" Target="embeddings/oleObject22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81.bin"/><Relationship Id="rId85" Type="http://schemas.openxmlformats.org/officeDocument/2006/relationships/hyperlink" Target="mailto:contact.adulted@tcdsb.org" TargetMode="External"/><Relationship Id="rId150" Type="http://schemas.openxmlformats.org/officeDocument/2006/relationships/hyperlink" Target="mailto:alykhan@newcircles.ca" TargetMode="External"/><Relationship Id="rId171" Type="http://schemas.openxmlformats.org/officeDocument/2006/relationships/oleObject" Target="embeddings/oleObject104.bin"/><Relationship Id="rId192" Type="http://schemas.openxmlformats.org/officeDocument/2006/relationships/oleObject" Target="embeddings/oleObject123.bin"/><Relationship Id="rId206" Type="http://schemas.openxmlformats.org/officeDocument/2006/relationships/oleObject" Target="embeddings/oleObject136.bin"/><Relationship Id="rId227" Type="http://schemas.openxmlformats.org/officeDocument/2006/relationships/oleObject" Target="embeddings/oleObject149.bin"/><Relationship Id="rId12" Type="http://schemas.openxmlformats.org/officeDocument/2006/relationships/image" Target="media/image3.png"/><Relationship Id="rId33" Type="http://schemas.openxmlformats.org/officeDocument/2006/relationships/image" Target="media/image14.png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73.bin"/><Relationship Id="rId54" Type="http://schemas.openxmlformats.org/officeDocument/2006/relationships/hyperlink" Target="http://www.furniturebank.org/syrianrefugees-support/" TargetMode="External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82.bin"/><Relationship Id="rId161" Type="http://schemas.openxmlformats.org/officeDocument/2006/relationships/oleObject" Target="embeddings/oleObject95.bin"/><Relationship Id="rId182" Type="http://schemas.openxmlformats.org/officeDocument/2006/relationships/hyperlink" Target="mailto:issra@issra.ca" TargetMode="External"/><Relationship Id="rId217" Type="http://schemas.openxmlformats.org/officeDocument/2006/relationships/oleObject" Target="embeddings/oleObject144.bin"/><Relationship Id="rId6" Type="http://schemas.openxmlformats.org/officeDocument/2006/relationships/footnotes" Target="footnotes.xml"/><Relationship Id="rId238" Type="http://schemas.openxmlformats.org/officeDocument/2006/relationships/hyperlink" Target="mailto:oslt@humber.ca" TargetMode="External"/><Relationship Id="rId23" Type="http://schemas.openxmlformats.org/officeDocument/2006/relationships/image" Target="media/image9.png"/><Relationship Id="rId119" Type="http://schemas.openxmlformats.org/officeDocument/2006/relationships/oleObject" Target="embeddings/oleObject63.bin"/><Relationship Id="rId44" Type="http://schemas.openxmlformats.org/officeDocument/2006/relationships/hyperlink" Target="http://welcomeontario.ca/" TargetMode="External"/><Relationship Id="rId65" Type="http://schemas.openxmlformats.org/officeDocument/2006/relationships/oleObject" Target="embeddings/oleObject23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74.bin"/><Relationship Id="rId151" Type="http://schemas.openxmlformats.org/officeDocument/2006/relationships/hyperlink" Target="mailto:mcrae@lao.on.ca" TargetMode="External"/><Relationship Id="rId172" Type="http://schemas.openxmlformats.org/officeDocument/2006/relationships/oleObject" Target="embeddings/oleObject105.bin"/><Relationship Id="rId193" Type="http://schemas.openxmlformats.org/officeDocument/2006/relationships/oleObject" Target="embeddings/oleObject124.bin"/><Relationship Id="rId207" Type="http://schemas.openxmlformats.org/officeDocument/2006/relationships/hyperlink" Target="mailto:baredu@rexdalechc.com" TargetMode="External"/><Relationship Id="rId228" Type="http://schemas.openxmlformats.org/officeDocument/2006/relationships/oleObject" Target="embeddings/oleObject150.bin"/><Relationship Id="rId13" Type="http://schemas.openxmlformats.org/officeDocument/2006/relationships/image" Target="media/image4.png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1.png"/><Relationship Id="rId76" Type="http://schemas.openxmlformats.org/officeDocument/2006/relationships/hyperlink" Target="mailto:advising-newcomers@humber.ca" TargetMode="External"/><Relationship Id="rId97" Type="http://schemas.openxmlformats.org/officeDocument/2006/relationships/hyperlink" Target="mailto:contact.adulted@tcdsb.org" TargetMode="External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83.bin"/><Relationship Id="rId7" Type="http://schemas.openxmlformats.org/officeDocument/2006/relationships/endnotes" Target="endnotes.xml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14.bin"/><Relationship Id="rId218" Type="http://schemas.openxmlformats.org/officeDocument/2006/relationships/hyperlink" Target="http://www.ccvt.org/" TargetMode="External"/><Relationship Id="rId239" Type="http://schemas.openxmlformats.org/officeDocument/2006/relationships/header" Target="header1.xml"/><Relationship Id="rId24" Type="http://schemas.openxmlformats.org/officeDocument/2006/relationships/oleObject" Target="embeddings/oleObject8.bin"/><Relationship Id="rId45" Type="http://schemas.openxmlformats.org/officeDocument/2006/relationships/hyperlink" Target="http://accueilontario.ca/" TargetMode="External"/><Relationship Id="rId66" Type="http://schemas.openxmlformats.org/officeDocument/2006/relationships/oleObject" Target="embeddings/oleObject24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75.bin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106.bin"/><Relationship Id="rId194" Type="http://schemas.openxmlformats.org/officeDocument/2006/relationships/oleObject" Target="embeddings/oleObject125.bin"/><Relationship Id="rId208" Type="http://schemas.openxmlformats.org/officeDocument/2006/relationships/oleObject" Target="embeddings/oleObject137.bin"/><Relationship Id="rId229" Type="http://schemas.openxmlformats.org/officeDocument/2006/relationships/oleObject" Target="embeddings/oleObject151.bin"/><Relationship Id="rId240" Type="http://schemas.openxmlformats.org/officeDocument/2006/relationships/footer" Target="footer1.xml"/><Relationship Id="rId14" Type="http://schemas.openxmlformats.org/officeDocument/2006/relationships/oleObject" Target="embeddings/oleObject3.bin"/><Relationship Id="rId35" Type="http://schemas.openxmlformats.org/officeDocument/2006/relationships/image" Target="media/image15.png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33.bin"/><Relationship Id="rId100" Type="http://schemas.openxmlformats.org/officeDocument/2006/relationships/hyperlink" Target="mailto:contact.adulted@tcdsb.org" TargetMode="External"/><Relationship Id="rId8" Type="http://schemas.openxmlformats.org/officeDocument/2006/relationships/image" Target="media/image1.png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97.bin"/><Relationship Id="rId184" Type="http://schemas.openxmlformats.org/officeDocument/2006/relationships/oleObject" Target="embeddings/oleObject115.bin"/><Relationship Id="rId219" Type="http://schemas.openxmlformats.org/officeDocument/2006/relationships/hyperlink" Target="http://www.iamsick.ca" TargetMode="External"/><Relationship Id="rId230" Type="http://schemas.openxmlformats.org/officeDocument/2006/relationships/oleObject" Target="embeddings/oleObject152.bin"/><Relationship Id="rId25" Type="http://schemas.openxmlformats.org/officeDocument/2006/relationships/image" Target="media/image10.png"/><Relationship Id="rId46" Type="http://schemas.openxmlformats.org/officeDocument/2006/relationships/hyperlink" Target="http://www.toronto.ca/refugees" TargetMode="External"/><Relationship Id="rId67" Type="http://schemas.openxmlformats.org/officeDocument/2006/relationships/oleObject" Target="embeddings/oleObject25.bin"/><Relationship Id="rId88" Type="http://schemas.openxmlformats.org/officeDocument/2006/relationships/hyperlink" Target="mailto:contact.adulted@tcdsb.org" TargetMode="External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90.bin"/><Relationship Id="rId174" Type="http://schemas.openxmlformats.org/officeDocument/2006/relationships/oleObject" Target="embeddings/oleObject107.bin"/><Relationship Id="rId195" Type="http://schemas.openxmlformats.org/officeDocument/2006/relationships/oleObject" Target="embeddings/oleObject126.bin"/><Relationship Id="rId209" Type="http://schemas.openxmlformats.org/officeDocument/2006/relationships/oleObject" Target="embeddings/oleObject138.bin"/><Relationship Id="rId220" Type="http://schemas.openxmlformats.org/officeDocument/2006/relationships/oleObject" Target="embeddings/oleObject145.bin"/><Relationship Id="rId241" Type="http://schemas.openxmlformats.org/officeDocument/2006/relationships/header" Target="header2.xml"/><Relationship Id="rId15" Type="http://schemas.openxmlformats.org/officeDocument/2006/relationships/image" Target="media/image5.png"/><Relationship Id="rId36" Type="http://schemas.openxmlformats.org/officeDocument/2006/relationships/oleObject" Target="embeddings/oleObject14.bin"/><Relationship Id="rId57" Type="http://schemas.openxmlformats.org/officeDocument/2006/relationships/hyperlink" Target="http://www.albionneighbourhoodservices.ca/" TargetMode="External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2.png"/><Relationship Id="rId31" Type="http://schemas.openxmlformats.org/officeDocument/2006/relationships/image" Target="media/image13.png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31.bin"/><Relationship Id="rId78" Type="http://schemas.openxmlformats.org/officeDocument/2006/relationships/hyperlink" Target="mailto:anabel.antunes@humber.ca" TargetMode="External"/><Relationship Id="rId94" Type="http://schemas.openxmlformats.org/officeDocument/2006/relationships/hyperlink" Target="mailto:contact.adulted@tcdsb.org" TargetMode="External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5.bin"/><Relationship Id="rId148" Type="http://schemas.openxmlformats.org/officeDocument/2006/relationships/image" Target="media/image24.png"/><Relationship Id="rId164" Type="http://schemas.openxmlformats.org/officeDocument/2006/relationships/oleObject" Target="embeddings/oleObject98.bin"/><Relationship Id="rId169" Type="http://schemas.openxmlformats.org/officeDocument/2006/relationships/oleObject" Target="embeddings/oleObject102.bin"/><Relationship Id="rId185" Type="http://schemas.openxmlformats.org/officeDocument/2006/relationships/oleObject" Target="embeddings/oleObject11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hyperlink" Target="mailto:somaliwomen@bellnet.ca" TargetMode="External"/><Relationship Id="rId210" Type="http://schemas.openxmlformats.org/officeDocument/2006/relationships/oleObject" Target="embeddings/oleObject139.bin"/><Relationship Id="rId215" Type="http://schemas.openxmlformats.org/officeDocument/2006/relationships/oleObject" Target="embeddings/oleObject143.bin"/><Relationship Id="rId236" Type="http://schemas.openxmlformats.org/officeDocument/2006/relationships/hyperlink" Target="mailto:jobs@humber.ca" TargetMode="Externa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53.bin"/><Relationship Id="rId47" Type="http://schemas.openxmlformats.org/officeDocument/2006/relationships/hyperlink" Target="http://lifelinesyria.ca/" TargetMode="External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8.bin"/><Relationship Id="rId196" Type="http://schemas.openxmlformats.org/officeDocument/2006/relationships/oleObject" Target="embeddings/oleObject127.bin"/><Relationship Id="rId200" Type="http://schemas.openxmlformats.org/officeDocument/2006/relationships/oleObject" Target="embeddings/oleObject13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46.bin"/><Relationship Id="rId242" Type="http://schemas.openxmlformats.org/officeDocument/2006/relationships/footer" Target="footer2.xml"/><Relationship Id="rId37" Type="http://schemas.openxmlformats.org/officeDocument/2006/relationships/image" Target="media/image16.png"/><Relationship Id="rId58" Type="http://schemas.openxmlformats.org/officeDocument/2006/relationships/hyperlink" Target="http://welcomeontario.ca/node/40" TargetMode="External"/><Relationship Id="rId79" Type="http://schemas.openxmlformats.org/officeDocument/2006/relationships/image" Target="media/image22.png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99.bin"/><Relationship Id="rId186" Type="http://schemas.openxmlformats.org/officeDocument/2006/relationships/oleObject" Target="embeddings/oleObject117.bin"/><Relationship Id="rId211" Type="http://schemas.openxmlformats.org/officeDocument/2006/relationships/oleObject" Target="embeddings/oleObject140.bin"/><Relationship Id="rId232" Type="http://schemas.openxmlformats.org/officeDocument/2006/relationships/hyperlink" Target="mailto:utamika_cummings@yes.on.ca" TargetMode="External"/><Relationship Id="rId27" Type="http://schemas.openxmlformats.org/officeDocument/2006/relationships/image" Target="media/image11.png"/><Relationship Id="rId48" Type="http://schemas.openxmlformats.org/officeDocument/2006/relationships/hyperlink" Target="http://lifelinesyria.ca/wp-content/uploads/2015/10/LS-Sponsor-Handbook-DRAFT-1.pdf" TargetMode="External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34.bin"/><Relationship Id="rId155" Type="http://schemas.openxmlformats.org/officeDocument/2006/relationships/hyperlink" Target="mailto:info@torontowestsda.org" TargetMode="External"/><Relationship Id="rId176" Type="http://schemas.openxmlformats.org/officeDocument/2006/relationships/oleObject" Target="embeddings/oleObject109.bin"/><Relationship Id="rId197" Type="http://schemas.openxmlformats.org/officeDocument/2006/relationships/oleObject" Target="embeddings/oleObject128.bin"/><Relationship Id="rId201" Type="http://schemas.openxmlformats.org/officeDocument/2006/relationships/oleObject" Target="embeddings/oleObject131.bin"/><Relationship Id="rId222" Type="http://schemas.openxmlformats.org/officeDocument/2006/relationships/oleObject" Target="embeddings/oleObject147.bin"/><Relationship Id="rId243" Type="http://schemas.openxmlformats.org/officeDocument/2006/relationships/fontTable" Target="fontTable.xml"/><Relationship Id="rId17" Type="http://schemas.openxmlformats.org/officeDocument/2006/relationships/image" Target="media/image6.png"/><Relationship Id="rId38" Type="http://schemas.openxmlformats.org/officeDocument/2006/relationships/oleObject" Target="embeddings/oleObject15.bin"/><Relationship Id="rId59" Type="http://schemas.openxmlformats.org/officeDocument/2006/relationships/hyperlink" Target="mailto:sdirie@torontocas.ca" TargetMode="External"/><Relationship Id="rId103" Type="http://schemas.openxmlformats.org/officeDocument/2006/relationships/hyperlink" Target="mailto:helen.huang@tcdsb.org" TargetMode="External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28.bin"/><Relationship Id="rId91" Type="http://schemas.openxmlformats.org/officeDocument/2006/relationships/hyperlink" Target="mailto:contact.adulted@tcdsb.org" TargetMode="External"/><Relationship Id="rId145" Type="http://schemas.openxmlformats.org/officeDocument/2006/relationships/oleObject" Target="embeddings/oleObject87.bin"/><Relationship Id="rId166" Type="http://schemas.openxmlformats.org/officeDocument/2006/relationships/hyperlink" Target="mailto:mmazhar@rexdalewomen.org" TargetMode="External"/><Relationship Id="rId187" Type="http://schemas.openxmlformats.org/officeDocument/2006/relationships/oleObject" Target="embeddings/oleObject11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41.bin"/><Relationship Id="rId233" Type="http://schemas.openxmlformats.org/officeDocument/2006/relationships/oleObject" Target="embeddings/oleObject154.bin"/><Relationship Id="rId28" Type="http://schemas.openxmlformats.org/officeDocument/2006/relationships/oleObject" Target="embeddings/oleObject10.bin"/><Relationship Id="rId49" Type="http://schemas.openxmlformats.org/officeDocument/2006/relationships/hyperlink" Target="http://settlement.org/" TargetMode="External"/><Relationship Id="rId114" Type="http://schemas.openxmlformats.org/officeDocument/2006/relationships/oleObject" Target="embeddings/oleObject58.bin"/><Relationship Id="rId60" Type="http://schemas.openxmlformats.org/officeDocument/2006/relationships/hyperlink" Target="mailto:ewadeszynski@etobicokechildren.com" TargetMode="External"/><Relationship Id="rId81" Type="http://schemas.openxmlformats.org/officeDocument/2006/relationships/hyperlink" Target="http://www.findmyspark.ca/interpretation-assistance-syrian-refugees" TargetMode="External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10.bin"/><Relationship Id="rId198" Type="http://schemas.openxmlformats.org/officeDocument/2006/relationships/hyperlink" Target="mailto:revmeladmarkos@gmail.com" TargetMode="External"/><Relationship Id="rId202" Type="http://schemas.openxmlformats.org/officeDocument/2006/relationships/oleObject" Target="embeddings/oleObject132.bin"/><Relationship Id="rId223" Type="http://schemas.openxmlformats.org/officeDocument/2006/relationships/hyperlink" Target="mailto:ctodd-langille@torontopubliclibrary.ca" TargetMode="External"/><Relationship Id="rId244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50" Type="http://schemas.openxmlformats.org/officeDocument/2006/relationships/hyperlink" Target="http://arabic.inmylanguage.org/default.aspx" TargetMode="External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9.bin"/><Relationship Id="rId146" Type="http://schemas.openxmlformats.org/officeDocument/2006/relationships/hyperlink" Target="http://www.furniturebank.org/" TargetMode="External"/><Relationship Id="rId167" Type="http://schemas.openxmlformats.org/officeDocument/2006/relationships/oleObject" Target="embeddings/oleObject100.bin"/><Relationship Id="rId188" Type="http://schemas.openxmlformats.org/officeDocument/2006/relationships/oleObject" Target="embeddings/oleObject119.bin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42.bin"/><Relationship Id="rId234" Type="http://schemas.openxmlformats.org/officeDocument/2006/relationships/oleObject" Target="embeddings/oleObject155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40" Type="http://schemas.openxmlformats.org/officeDocument/2006/relationships/image" Target="media/image18.png"/><Relationship Id="rId115" Type="http://schemas.openxmlformats.org/officeDocument/2006/relationships/oleObject" Target="embeddings/oleObject59.bin"/><Relationship Id="rId136" Type="http://schemas.openxmlformats.org/officeDocument/2006/relationships/hyperlink" Target="mailto:deqanuur@gmail.com" TargetMode="External"/><Relationship Id="rId157" Type="http://schemas.openxmlformats.org/officeDocument/2006/relationships/oleObject" Target="embeddings/oleObject93.bin"/><Relationship Id="rId178" Type="http://schemas.openxmlformats.org/officeDocument/2006/relationships/oleObject" Target="embeddings/oleObject111.bin"/><Relationship Id="rId61" Type="http://schemas.openxmlformats.org/officeDocument/2006/relationships/oleObject" Target="embeddings/oleObject19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129.bin"/><Relationship Id="rId203" Type="http://schemas.openxmlformats.org/officeDocument/2006/relationships/oleObject" Target="embeddings/oleObject133.bin"/><Relationship Id="rId19" Type="http://schemas.openxmlformats.org/officeDocument/2006/relationships/image" Target="media/image7.png"/><Relationship Id="rId224" Type="http://schemas.openxmlformats.org/officeDocument/2006/relationships/hyperlink" Target="mailto:edcosta@torontopubliclibrary.ca" TargetMode="Externa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70.bin"/><Relationship Id="rId147" Type="http://schemas.openxmlformats.org/officeDocument/2006/relationships/hyperlink" Target="javascript:void(0)" TargetMode="External"/><Relationship Id="rId168" Type="http://schemas.openxmlformats.org/officeDocument/2006/relationships/oleObject" Target="embeddings/oleObject101.bin"/><Relationship Id="rId51" Type="http://schemas.openxmlformats.org/officeDocument/2006/relationships/image" Target="media/image20.png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hyperlink" Target="mailto:Fanta@apaa.ca" TargetMode="External"/><Relationship Id="rId235" Type="http://schemas.openxmlformats.org/officeDocument/2006/relationships/oleObject" Target="embeddings/oleObject156.bin"/><Relationship Id="rId116" Type="http://schemas.openxmlformats.org/officeDocument/2006/relationships/oleObject" Target="embeddings/oleObject60.bin"/><Relationship Id="rId137" Type="http://schemas.openxmlformats.org/officeDocument/2006/relationships/hyperlink" Target="mailto:vbhigro2@toronto.ca" TargetMode="External"/><Relationship Id="rId158" Type="http://schemas.openxmlformats.org/officeDocument/2006/relationships/hyperlink" Target="mailto:monica@ernestines.ca" TargetMode="Externa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0.bin"/><Relationship Id="rId83" Type="http://schemas.openxmlformats.org/officeDocument/2006/relationships/hyperlink" Target="mailto:oslt@humber.ca" TargetMode="External"/><Relationship Id="rId179" Type="http://schemas.openxmlformats.org/officeDocument/2006/relationships/oleObject" Target="embeddings/oleObject112.bin"/><Relationship Id="rId190" Type="http://schemas.openxmlformats.org/officeDocument/2006/relationships/oleObject" Target="embeddings/oleObject121.bin"/><Relationship Id="rId204" Type="http://schemas.openxmlformats.org/officeDocument/2006/relationships/oleObject" Target="embeddings/oleObject134.bin"/><Relationship Id="rId225" Type="http://schemas.openxmlformats.org/officeDocument/2006/relationships/oleObject" Target="embeddings/oleObject148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7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mdavar</dc:creator>
  <cp:lastModifiedBy>Yasmeen Tian</cp:lastModifiedBy>
  <cp:revision>3</cp:revision>
  <cp:lastPrinted>2016-03-29T16:55:00Z</cp:lastPrinted>
  <dcterms:created xsi:type="dcterms:W3CDTF">2016-03-24T03:39:00Z</dcterms:created>
  <dcterms:modified xsi:type="dcterms:W3CDTF">2016-03-29T19:46:00Z</dcterms:modified>
</cp:coreProperties>
</file>